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48EB" w:rsidRDefault="00C2000D">
      <w:r>
        <w:rPr>
          <w:noProof/>
          <w:lang w:val="ru-RU" w:eastAsia="ru-RU"/>
        </w:rPr>
        <w:drawing>
          <wp:anchor distT="0" distB="0" distL="0" distR="0" simplePos="0" relativeHeight="251658240" behindDoc="0" locked="0" layoutInCell="1" allowOverlap="1">
            <wp:simplePos x="0" y="0"/>
            <wp:positionH relativeFrom="page">
              <wp:align>center</wp:align>
            </wp:positionH>
            <wp:positionV relativeFrom="page">
              <wp:align>center</wp:align>
            </wp:positionV>
            <wp:extent cx="7772400" cy="10058400"/>
            <wp:effectExtent l="0" t="0" r="0" b="0"/>
            <wp:wrapTopAndBottom/>
            <wp:docPr id="10" name="cover.jpg" descr="Co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ver.jpg" descr="Cover"/>
                    <pic:cNvPicPr/>
                  </pic:nvPicPr>
                  <pic:blipFill>
                    <a:blip r:embed="rId5"/>
                    <a:stretch>
                      <a:fillRect/>
                    </a:stretch>
                  </pic:blipFill>
                  <pic:spPr>
                    <a:xfrm>
                      <a:off x="0" y="0"/>
                      <a:ext cx="7772400" cy="10058400"/>
                    </a:xfrm>
                    <a:prstGeom prst="rect">
                      <a:avLst/>
                    </a:prstGeom>
                  </pic:spPr>
                </pic:pic>
              </a:graphicData>
            </a:graphic>
          </wp:anchor>
        </w:drawing>
      </w:r>
    </w:p>
    <w:p w:rsidR="003C48EB" w:rsidRDefault="00C2000D">
      <w:pPr>
        <w:pStyle w:val="1"/>
        <w:pageBreakBefore/>
        <w:spacing w:before="199" w:after="199"/>
      </w:pPr>
      <w:r>
        <w:lastRenderedPageBreak/>
        <w:t>Оглавление</w:t>
      </w:r>
    </w:p>
    <w:p w:rsidR="003C48EB" w:rsidRDefault="00C2000D">
      <w:r>
        <w:fldChar w:fldCharType="begin"/>
      </w:r>
      <w:r>
        <w:instrText xml:space="preserve"> TOC \h </w:instrText>
      </w:r>
      <w:r>
        <w:fldChar w:fldCharType="separate"/>
      </w:r>
      <w:hyperlink w:anchor="LA_VERDAD_SOBRE_LOS_ARCONTES_2">
        <w:r>
          <w:rPr>
            <w:color w:val="0563C1" w:themeColor="hyperlink"/>
            <w:u w:val="single"/>
          </w:rPr>
          <w:t>Пролог-объяснение полученной информации</w:t>
        </w:r>
      </w:hyperlink>
    </w:p>
    <w:p w:rsidR="003C48EB" w:rsidRDefault="00C2000D">
      <w:hyperlink w:anchor="CAPITULO_1">
        <w:r>
          <w:rPr>
            <w:color w:val="0563C1" w:themeColor="hyperlink"/>
            <w:u w:val="single"/>
          </w:rPr>
          <w:t>ГЛАВА 1 Сиддартха – разрушитель переработки души</w:t>
        </w:r>
      </w:hyperlink>
    </w:p>
    <w:p w:rsidR="003C48EB" w:rsidRDefault="00C2000D">
      <w:hyperlink w:anchor="CAPITULO_2">
        <w:r>
          <w:rPr>
            <w:color w:val="0563C1" w:themeColor="hyperlink"/>
            <w:u w:val="single"/>
          </w:rPr>
          <w:t>ГЛАВА 2 Иисус открыл архонтов</w:t>
        </w:r>
      </w:hyperlink>
    </w:p>
    <w:p w:rsidR="003C48EB" w:rsidRDefault="00C2000D">
      <w:hyperlink w:anchor="CAPITULO_3">
        <w:r>
          <w:rPr>
            <w:color w:val="0563C1" w:themeColor="hyperlink"/>
            <w:u w:val="single"/>
          </w:rPr>
          <w:t>ГЛАВА 3 - Посланники темного источника</w:t>
        </w:r>
      </w:hyperlink>
    </w:p>
    <w:p w:rsidR="003C48EB" w:rsidRDefault="00C2000D">
      <w:hyperlink w:anchor="CAPITULO_4">
        <w:r>
          <w:rPr>
            <w:color w:val="0563C1" w:themeColor="hyperlink"/>
            <w:u w:val="single"/>
          </w:rPr>
          <w:t>ГЛАВА 4. Активизация человеческого</w:t>
        </w:r>
      </w:hyperlink>
    </w:p>
    <w:p w:rsidR="003C48EB" w:rsidRDefault="00C2000D">
      <w:hyperlink w:anchor="CAPITULO_5">
        <w:r>
          <w:rPr>
            <w:color w:val="0563C1" w:themeColor="hyperlink"/>
            <w:u w:val="single"/>
          </w:rPr>
          <w:t>ГЛАВА 5. План гибридизации корпорации.</w:t>
        </w:r>
      </w:hyperlink>
    </w:p>
    <w:p w:rsidR="003C48EB" w:rsidRDefault="00C2000D">
      <w:hyperlink w:anchor="CAPITULO_6">
        <w:r>
          <w:rPr>
            <w:color w:val="0563C1" w:themeColor="hyperlink"/>
            <w:u w:val="single"/>
          </w:rPr>
          <w:t>ГЛАВА 6. Блокировка человеческих чувств</w:t>
        </w:r>
      </w:hyperlink>
    </w:p>
    <w:p w:rsidR="003C48EB" w:rsidRDefault="00C2000D">
      <w:hyperlink w:anchor="CAPITULO_7">
        <w:r>
          <w:rPr>
            <w:color w:val="0563C1" w:themeColor="hyperlink"/>
            <w:u w:val="single"/>
          </w:rPr>
          <w:t>ГЛАВА 7 Что такое эффект Манделы?</w:t>
        </w:r>
      </w:hyperlink>
    </w:p>
    <w:p w:rsidR="003C48EB" w:rsidRDefault="00C2000D">
      <w:hyperlink w:anchor="CAPITULO_8">
        <w:r>
          <w:rPr>
            <w:color w:val="0563C1" w:themeColor="hyperlink"/>
            <w:u w:val="single"/>
          </w:rPr>
          <w:t>ГЛАВА 8. Что такое записи Акаши</w:t>
        </w:r>
      </w:hyperlink>
    </w:p>
    <w:p w:rsidR="003C48EB" w:rsidRDefault="00C2000D">
      <w:hyperlink w:anchor="CAPITULO_9">
        <w:r>
          <w:rPr>
            <w:color w:val="0563C1" w:themeColor="hyperlink"/>
            <w:u w:val="single"/>
          </w:rPr>
          <w:t>ГЛАВА 9 – упражнение по подключе</w:t>
        </w:r>
        <w:r>
          <w:rPr>
            <w:color w:val="0563C1" w:themeColor="hyperlink"/>
            <w:u w:val="single"/>
          </w:rPr>
          <w:t>нию исходного источника</w:t>
        </w:r>
      </w:hyperlink>
    </w:p>
    <w:p w:rsidR="003C48EB" w:rsidRDefault="00C2000D">
      <w:hyperlink w:anchor="capitulo_10">
        <w:r>
          <w:rPr>
            <w:color w:val="0563C1" w:themeColor="hyperlink"/>
            <w:u w:val="single"/>
          </w:rPr>
          <w:t>глава 10-Мантры, сила слова</w:t>
        </w:r>
      </w:hyperlink>
    </w:p>
    <w:p w:rsidR="003C48EB" w:rsidRDefault="00C2000D">
      <w:hyperlink w:anchor="capitulo_11">
        <w:r>
          <w:rPr>
            <w:color w:val="0563C1" w:themeColor="hyperlink"/>
            <w:u w:val="single"/>
          </w:rPr>
          <w:t>ГЛАВА 11. ТЕХНОЛОГИЯ АРХОНОВ</w:t>
        </w:r>
      </w:hyperlink>
    </w:p>
    <w:p w:rsidR="003C48EB" w:rsidRDefault="00C2000D">
      <w:hyperlink w:anchor="CAPITULO_12">
        <w:r>
          <w:rPr>
            <w:color w:val="0563C1" w:themeColor="hyperlink"/>
            <w:u w:val="single"/>
          </w:rPr>
          <w:t>ГЛАВА 12. ЧИСЛО ДУШИ</w:t>
        </w:r>
      </w:hyperlink>
      <w:r>
        <w:fldChar w:fldCharType="end"/>
      </w:r>
    </w:p>
    <w:p w:rsidR="003C48EB" w:rsidRDefault="00C2000D">
      <w:pPr>
        <w:pStyle w:val="Para35"/>
        <w:pageBreakBefore/>
        <w:spacing w:before="720"/>
        <w:ind w:firstLine="600"/>
      </w:pPr>
      <w:bookmarkStart w:id="0" w:name="Contenido"/>
      <w:r>
        <w:lastRenderedPageBreak/>
        <w:t>Содержание</w:t>
      </w:r>
      <w:bookmarkEnd w:id="0"/>
    </w:p>
    <w:p w:rsidR="003C48EB" w:rsidRDefault="003C48EB"/>
    <w:bookmarkStart w:id="1" w:name="Prologo_explicacion_de_la_inform"/>
    <w:p w:rsidR="003C48EB" w:rsidRDefault="00C2000D">
      <w:pPr>
        <w:pStyle w:val="Para05"/>
        <w:ind w:firstLine="360"/>
      </w:pPr>
      <w:r>
        <w:fldChar w:fldCharType="begin"/>
      </w:r>
      <w:r>
        <w:instrText xml:space="preserve"> HYPERLINK \l "LA_VERDAD_SOBRE_LOS_</w:instrText>
      </w:r>
      <w:r>
        <w:instrText xml:space="preserve">ARCONTES_2" \h </w:instrText>
      </w:r>
      <w:r>
        <w:fldChar w:fldCharType="separate"/>
      </w:r>
      <w:r>
        <w:t>Пролог-объяснение полученной информации</w:t>
      </w:r>
      <w:r>
        <w:fldChar w:fldCharType="end"/>
      </w:r>
      <w:bookmarkEnd w:id="1"/>
    </w:p>
    <w:bookmarkStart w:id="2" w:name="CAPITULO_1_Siddartha_el_destruct"/>
    <w:p w:rsidR="003C48EB" w:rsidRDefault="00C2000D">
      <w:pPr>
        <w:pStyle w:val="Para05"/>
        <w:ind w:firstLine="360"/>
      </w:pPr>
      <w:r>
        <w:fldChar w:fldCharType="begin"/>
      </w:r>
      <w:r>
        <w:instrText xml:space="preserve"> HYPERLINK \l "CAPITULO_1" \h </w:instrText>
      </w:r>
      <w:r>
        <w:fldChar w:fldCharType="separate"/>
      </w:r>
      <w:r>
        <w:t xml:space="preserve">ГЛАВА 1 </w:t>
      </w:r>
      <w:proofErr w:type="spellStart"/>
      <w:r>
        <w:t>Сиддартха</w:t>
      </w:r>
      <w:proofErr w:type="spellEnd"/>
      <w:r>
        <w:t xml:space="preserve"> – разрушитель переработки души</w:t>
      </w:r>
      <w:r>
        <w:fldChar w:fldCharType="end"/>
      </w:r>
      <w:bookmarkEnd w:id="2"/>
    </w:p>
    <w:bookmarkStart w:id="3" w:name="CAPITULO_2_Jesus_destapo_a_los_a"/>
    <w:p w:rsidR="003C48EB" w:rsidRDefault="00C2000D">
      <w:pPr>
        <w:pStyle w:val="Para05"/>
        <w:ind w:firstLine="360"/>
      </w:pPr>
      <w:r>
        <w:fldChar w:fldCharType="begin"/>
      </w:r>
      <w:r>
        <w:instrText xml:space="preserve"> HYPERLINK \l "CAPITULO_2" \h </w:instrText>
      </w:r>
      <w:r>
        <w:fldChar w:fldCharType="separate"/>
      </w:r>
      <w:r>
        <w:t>ГЛАВА 2 Иисус открыл архонтов</w:t>
      </w:r>
      <w:r>
        <w:fldChar w:fldCharType="end"/>
      </w:r>
      <w:bookmarkEnd w:id="3"/>
    </w:p>
    <w:bookmarkStart w:id="4" w:name="CAPITULO_3__Los_enviados_de_la_f"/>
    <w:p w:rsidR="003C48EB" w:rsidRDefault="00C2000D">
      <w:pPr>
        <w:pStyle w:val="Para05"/>
        <w:ind w:firstLine="360"/>
      </w:pPr>
      <w:r>
        <w:fldChar w:fldCharType="begin"/>
      </w:r>
      <w:r>
        <w:instrText xml:space="preserve"> HYPERLINK \l "CAPITULO_3" \h </w:instrText>
      </w:r>
      <w:r>
        <w:fldChar w:fldCharType="separate"/>
      </w:r>
      <w:r>
        <w:t>ГЛАВА 3 - Посланники темного источника</w:t>
      </w:r>
      <w:r>
        <w:fldChar w:fldCharType="end"/>
      </w:r>
      <w:bookmarkEnd w:id="4"/>
    </w:p>
    <w:bookmarkStart w:id="5" w:name="CAPITULO_4__La_activacion_del_hu"/>
    <w:p w:rsidR="003C48EB" w:rsidRDefault="00C2000D">
      <w:pPr>
        <w:pStyle w:val="Para05"/>
        <w:ind w:firstLine="360"/>
      </w:pPr>
      <w:r>
        <w:fldChar w:fldCharType="begin"/>
      </w:r>
      <w:r>
        <w:instrText xml:space="preserve"> HYPERLINK \l "CAPITULO_4" \h </w:instrText>
      </w:r>
      <w:r>
        <w:fldChar w:fldCharType="separate"/>
      </w:r>
      <w:r>
        <w:t>ГЛАВА 4. Активизация человеческого</w:t>
      </w:r>
      <w:r>
        <w:fldChar w:fldCharType="end"/>
      </w:r>
      <w:bookmarkEnd w:id="5"/>
    </w:p>
    <w:bookmarkStart w:id="6" w:name="CAPITULO_5__El_plan_de_hibridaci"/>
    <w:p w:rsidR="003C48EB" w:rsidRDefault="00C2000D">
      <w:pPr>
        <w:pStyle w:val="Para05"/>
        <w:ind w:firstLine="360"/>
      </w:pPr>
      <w:r>
        <w:fldChar w:fldCharType="begin"/>
      </w:r>
      <w:r>
        <w:instrText xml:space="preserve"> HYPERLINK \l "CAPITULO_5" \h </w:instrText>
      </w:r>
      <w:r>
        <w:fldChar w:fldCharType="separate"/>
      </w:r>
      <w:r>
        <w:t>ГЛАВА 5. План гибридизации корпорации.</w:t>
      </w:r>
      <w:r>
        <w:fldChar w:fldCharType="end"/>
      </w:r>
      <w:bookmarkEnd w:id="6"/>
    </w:p>
    <w:bookmarkStart w:id="7" w:name="CAPITULO_6__El_bloqueo_de_los_se"/>
    <w:p w:rsidR="003C48EB" w:rsidRDefault="00C2000D">
      <w:pPr>
        <w:pStyle w:val="Para05"/>
        <w:ind w:firstLine="360"/>
      </w:pPr>
      <w:r>
        <w:fldChar w:fldCharType="begin"/>
      </w:r>
      <w:r>
        <w:instrText xml:space="preserve"> HYPERLINK \l "CAPITULO_6" \h </w:instrText>
      </w:r>
      <w:r>
        <w:fldChar w:fldCharType="separate"/>
      </w:r>
      <w:r>
        <w:t>ГЛАВА 6. Блокировка человеческих чувств</w:t>
      </w:r>
      <w:r>
        <w:fldChar w:fldCharType="end"/>
      </w:r>
      <w:bookmarkEnd w:id="7"/>
    </w:p>
    <w:bookmarkStart w:id="8" w:name="CAPITULO_7__Que_es_el_efecto_Man"/>
    <w:p w:rsidR="003C48EB" w:rsidRDefault="00C2000D">
      <w:pPr>
        <w:pStyle w:val="Para05"/>
        <w:ind w:firstLine="360"/>
      </w:pPr>
      <w:r>
        <w:fldChar w:fldCharType="begin"/>
      </w:r>
      <w:r>
        <w:instrText xml:space="preserve"> H</w:instrText>
      </w:r>
      <w:r>
        <w:instrText xml:space="preserve">YPERLINK \l "CAPITULO_7" \h </w:instrText>
      </w:r>
      <w:r>
        <w:fldChar w:fldCharType="separate"/>
      </w:r>
      <w:r>
        <w:t xml:space="preserve">ГЛАВА 7 Что такое эффект </w:t>
      </w:r>
      <w:proofErr w:type="spellStart"/>
      <w:r>
        <w:t>Манделы</w:t>
      </w:r>
      <w:proofErr w:type="spellEnd"/>
      <w:r>
        <w:t>?</w:t>
      </w:r>
      <w:r>
        <w:fldChar w:fldCharType="end"/>
      </w:r>
      <w:bookmarkEnd w:id="8"/>
    </w:p>
    <w:bookmarkStart w:id="9" w:name="CAPITULO_8_Que_son_los_registros"/>
    <w:p w:rsidR="003C48EB" w:rsidRDefault="00C2000D">
      <w:pPr>
        <w:pStyle w:val="Para05"/>
        <w:ind w:firstLine="360"/>
      </w:pPr>
      <w:r>
        <w:fldChar w:fldCharType="begin"/>
      </w:r>
      <w:r>
        <w:instrText xml:space="preserve"> HYPERLINK \l "CAPITULO_8" \h </w:instrText>
      </w:r>
      <w:r>
        <w:fldChar w:fldCharType="separate"/>
      </w:r>
      <w:r>
        <w:t xml:space="preserve">ГЛАВА 8. Что такое записи </w:t>
      </w:r>
      <w:proofErr w:type="spellStart"/>
      <w:r>
        <w:t>Акаши</w:t>
      </w:r>
      <w:proofErr w:type="spellEnd"/>
      <w:r>
        <w:fldChar w:fldCharType="end"/>
      </w:r>
      <w:bookmarkEnd w:id="9"/>
    </w:p>
    <w:bookmarkStart w:id="10" w:name="CAPITULO_9_ejercicio_conexion_fu"/>
    <w:p w:rsidR="003C48EB" w:rsidRDefault="00C2000D">
      <w:pPr>
        <w:pStyle w:val="Para05"/>
        <w:ind w:firstLine="360"/>
      </w:pPr>
      <w:r>
        <w:fldChar w:fldCharType="begin"/>
      </w:r>
      <w:r>
        <w:instrText xml:space="preserve"> HYPERLINK \l "CAPITULO_9" \h </w:instrText>
      </w:r>
      <w:r>
        <w:fldChar w:fldCharType="separate"/>
      </w:r>
      <w:r>
        <w:t>ГЛАВА 9 – упражнение по подключению исходного источника</w:t>
      </w:r>
      <w:r>
        <w:fldChar w:fldCharType="end"/>
      </w:r>
      <w:bookmarkEnd w:id="10"/>
    </w:p>
    <w:bookmarkStart w:id="11" w:name="capitulo_10_Mantras_el_poder_de"/>
    <w:p w:rsidR="003C48EB" w:rsidRDefault="00C2000D">
      <w:pPr>
        <w:pStyle w:val="Para05"/>
        <w:ind w:firstLine="360"/>
      </w:pPr>
      <w:r>
        <w:fldChar w:fldCharType="begin"/>
      </w:r>
      <w:r>
        <w:instrText xml:space="preserve"> HYPERLINK \l "capitulo_10" \h </w:instrText>
      </w:r>
      <w:r>
        <w:fldChar w:fldCharType="separate"/>
      </w:r>
      <w:r>
        <w:t>глава</w:t>
      </w:r>
      <w:r>
        <w:t xml:space="preserve"> 10-Мантры, сила слова</w:t>
      </w:r>
      <w:r>
        <w:fldChar w:fldCharType="end"/>
      </w:r>
      <w:bookmarkEnd w:id="11"/>
    </w:p>
    <w:bookmarkStart w:id="12" w:name="CAPITULO_11_TECNOLOGIA_DE_LOS_AR"/>
    <w:p w:rsidR="003C48EB" w:rsidRDefault="00C2000D">
      <w:pPr>
        <w:pStyle w:val="Para05"/>
        <w:ind w:firstLine="360"/>
      </w:pPr>
      <w:r>
        <w:fldChar w:fldCharType="begin"/>
      </w:r>
      <w:r>
        <w:instrText xml:space="preserve"> HYPERLINK \l "capitulo_11" \h </w:instrText>
      </w:r>
      <w:r>
        <w:fldChar w:fldCharType="separate"/>
      </w:r>
      <w:r>
        <w:t>ГЛАВА 11. ТЕХНОЛОГИЯ АРХОНТОВ</w:t>
      </w:r>
      <w:r>
        <w:fldChar w:fldCharType="end"/>
      </w:r>
      <w:bookmarkEnd w:id="12"/>
    </w:p>
    <w:bookmarkStart w:id="13" w:name="CAPITULO_12__EL_ADORMECIMIENTO_D"/>
    <w:p w:rsidR="003C48EB" w:rsidRDefault="00C2000D">
      <w:pPr>
        <w:pStyle w:val="Para05"/>
        <w:ind w:firstLine="360"/>
      </w:pPr>
      <w:r>
        <w:fldChar w:fldCharType="begin"/>
      </w:r>
      <w:r>
        <w:instrText xml:space="preserve"> HYPERLINK \l "CAPITULO_12" \h </w:instrText>
      </w:r>
      <w:r>
        <w:fldChar w:fldCharType="separate"/>
      </w:r>
      <w:r>
        <w:t>ГЛАВА 12. ЧИСЛО ДУШИ</w:t>
      </w:r>
      <w:r>
        <w:fldChar w:fldCharType="end"/>
      </w:r>
      <w:bookmarkEnd w:id="13"/>
    </w:p>
    <w:p w:rsidR="003C48EB" w:rsidRDefault="003C48EB">
      <w:pPr>
        <w:pStyle w:val="0Block"/>
      </w:pPr>
      <w:bookmarkStart w:id="14" w:name="calibre_pb_0"/>
      <w:bookmarkEnd w:id="14"/>
    </w:p>
    <w:p w:rsidR="003C48EB" w:rsidRDefault="00C2000D">
      <w:pPr>
        <w:pStyle w:val="Para06"/>
        <w:pageBreakBefore/>
        <w:spacing w:before="480"/>
        <w:ind w:firstLine="600"/>
      </w:pPr>
      <w:bookmarkStart w:id="15" w:name="LA_VERDAD_SOBRE_LOS_ARCONTES_2"/>
      <w:bookmarkStart w:id="16" w:name="Top_of_part0001_html"/>
      <w:r>
        <w:lastRenderedPageBreak/>
        <w:t>ПРАВДА ОБ АРХОНАХ-2</w:t>
      </w:r>
      <w:bookmarkEnd w:id="15"/>
      <w:bookmarkEnd w:id="16"/>
    </w:p>
    <w:p w:rsidR="003C48EB" w:rsidRDefault="00C2000D">
      <w:pPr>
        <w:pStyle w:val="Para09"/>
        <w:spacing w:before="240"/>
        <w:ind w:firstLine="270"/>
      </w:pPr>
      <w:r>
        <w:t>◆◆◆</w:t>
      </w:r>
    </w:p>
    <w:p w:rsidR="003C48EB" w:rsidRDefault="003C48EB"/>
    <w:p w:rsidR="003C48EB" w:rsidRDefault="003C48EB">
      <w:pPr>
        <w:pStyle w:val="1Block"/>
        <w:ind w:firstLine="330"/>
      </w:pPr>
    </w:p>
    <w:p w:rsidR="003C48EB" w:rsidRDefault="003C48EB">
      <w:pPr>
        <w:pStyle w:val="1Block"/>
        <w:ind w:firstLine="330"/>
      </w:pPr>
    </w:p>
    <w:p w:rsidR="003C48EB" w:rsidRDefault="003C48EB">
      <w:pPr>
        <w:pStyle w:val="1Block"/>
        <w:ind w:firstLine="330"/>
      </w:pPr>
    </w:p>
    <w:p w:rsidR="003C48EB" w:rsidRDefault="003C48EB">
      <w:pPr>
        <w:pStyle w:val="1Block"/>
        <w:ind w:firstLine="330"/>
      </w:pPr>
    </w:p>
    <w:p w:rsidR="003C48EB" w:rsidRDefault="003C48EB">
      <w:pPr>
        <w:pStyle w:val="1Block"/>
        <w:ind w:firstLine="330"/>
      </w:pPr>
    </w:p>
    <w:p w:rsidR="003C48EB" w:rsidRDefault="003C48EB">
      <w:pPr>
        <w:pStyle w:val="1Block"/>
        <w:ind w:firstLine="330"/>
      </w:pPr>
    </w:p>
    <w:p w:rsidR="003C48EB" w:rsidRDefault="00C2000D">
      <w:pPr>
        <w:pStyle w:val="Para01"/>
        <w:ind w:firstLine="360"/>
      </w:pPr>
      <w:r>
        <w:t xml:space="preserve">-Как сбежать с тюремной фермы Какие механизмы и секреты хранит корпорация, чтобы держать человечество в </w:t>
      </w:r>
      <w:proofErr w:type="gramStart"/>
      <w:r>
        <w:t>рабстве?...</w:t>
      </w:r>
      <w:proofErr w:type="gramEnd"/>
    </w:p>
    <w:p w:rsidR="003C48EB" w:rsidRDefault="00C2000D">
      <w:pPr>
        <w:pStyle w:val="Para01"/>
        <w:ind w:firstLine="360"/>
      </w:pPr>
      <w:r>
        <w:t>-Активируйте свой внутренний потенциал, чтобы избежать этой Матрицы.</w:t>
      </w:r>
    </w:p>
    <w:p w:rsidR="003C48EB" w:rsidRDefault="003C48EB">
      <w:pPr>
        <w:pStyle w:val="1Block"/>
        <w:ind w:firstLine="330"/>
      </w:pPr>
    </w:p>
    <w:p w:rsidR="003C48EB" w:rsidRDefault="00C2000D">
      <w:pPr>
        <w:pStyle w:val="Para01"/>
        <w:ind w:firstLine="360"/>
      </w:pPr>
      <w:r>
        <w:t>«Все заложено в нашей ДНК, нужно просто копнуть глубже».</w:t>
      </w:r>
    </w:p>
    <w:p w:rsidR="003C48EB" w:rsidRDefault="003C48EB">
      <w:pPr>
        <w:pStyle w:val="1Block"/>
        <w:ind w:firstLine="330"/>
      </w:pPr>
    </w:p>
    <w:p w:rsidR="003C48EB" w:rsidRDefault="003C48EB">
      <w:pPr>
        <w:pStyle w:val="1Block"/>
        <w:ind w:firstLine="330"/>
      </w:pPr>
    </w:p>
    <w:p w:rsidR="003C48EB" w:rsidRDefault="003C48EB">
      <w:pPr>
        <w:pStyle w:val="1Block"/>
        <w:ind w:firstLine="330"/>
      </w:pPr>
    </w:p>
    <w:p w:rsidR="003C48EB" w:rsidRDefault="00C2000D">
      <w:pPr>
        <w:pStyle w:val="Para01"/>
        <w:ind w:firstLine="360"/>
      </w:pPr>
      <w:r>
        <w:t>Яконор73</w:t>
      </w:r>
    </w:p>
    <w:p w:rsidR="003C48EB" w:rsidRDefault="003C48EB">
      <w:pPr>
        <w:pStyle w:val="1Block"/>
        <w:ind w:firstLine="330"/>
      </w:pPr>
    </w:p>
    <w:p w:rsidR="003C48EB" w:rsidRDefault="003C48EB">
      <w:pPr>
        <w:pStyle w:val="1Block"/>
        <w:ind w:firstLine="330"/>
      </w:pPr>
    </w:p>
    <w:p w:rsidR="003C48EB" w:rsidRDefault="003C48EB">
      <w:pPr>
        <w:pStyle w:val="1Block"/>
        <w:ind w:firstLine="330"/>
      </w:pPr>
    </w:p>
    <w:p w:rsidR="003C48EB" w:rsidRDefault="003C48EB">
      <w:pPr>
        <w:pStyle w:val="1Block"/>
        <w:ind w:firstLine="330"/>
      </w:pPr>
    </w:p>
    <w:p w:rsidR="003C48EB" w:rsidRDefault="003C48EB">
      <w:pPr>
        <w:pStyle w:val="1Block"/>
        <w:ind w:firstLine="330"/>
      </w:pPr>
    </w:p>
    <w:p w:rsidR="003C48EB" w:rsidRDefault="003C48EB">
      <w:pPr>
        <w:pStyle w:val="1Block"/>
        <w:ind w:firstLine="330"/>
      </w:pPr>
    </w:p>
    <w:p w:rsidR="003C48EB" w:rsidRDefault="00C2000D">
      <w:pPr>
        <w:pStyle w:val="Para03"/>
        <w:spacing w:before="1200"/>
      </w:pPr>
      <w:r>
        <w:rPr>
          <w:rStyle w:val="14Text"/>
        </w:rPr>
        <w:t xml:space="preserve">Прежде чем </w:t>
      </w:r>
      <w:r>
        <w:t xml:space="preserve">продолжить серию об истине архонтов, я скажу вам, что информация, которую я получаю, не отправляется какой-либо внешней сущностью или чем-то в этом роде, я не </w:t>
      </w:r>
      <w:proofErr w:type="spellStart"/>
      <w:r>
        <w:t>контактер</w:t>
      </w:r>
      <w:proofErr w:type="spellEnd"/>
      <w:r>
        <w:t xml:space="preserve"> и не хочу им быть, поскольку я знают о манипуляциях, существующих на те</w:t>
      </w:r>
      <w:r>
        <w:t xml:space="preserve">му </w:t>
      </w:r>
      <w:proofErr w:type="spellStart"/>
      <w:r>
        <w:t>контактизма</w:t>
      </w:r>
      <w:proofErr w:type="spellEnd"/>
      <w:r>
        <w:t xml:space="preserve">, многие из тех, кто утверждает, что с ними контактируют существа Света, на самом деле обманываются корпорацией. </w:t>
      </w:r>
    </w:p>
    <w:p w:rsidR="003C48EB" w:rsidRDefault="00C2000D">
      <w:pPr>
        <w:pStyle w:val="Para21"/>
      </w:pPr>
      <w:r>
        <w:rPr>
          <w:noProof/>
          <w:lang w:val="ru-RU" w:eastAsia="ru-RU"/>
        </w:rPr>
        <w:lastRenderedPageBreak/>
        <w:drawing>
          <wp:anchor distT="0" distB="0" distL="0" distR="0" simplePos="0" relativeHeight="251659264" behindDoc="0" locked="0" layoutInCell="1" allowOverlap="1">
            <wp:simplePos x="0" y="0"/>
            <wp:positionH relativeFrom="margin">
              <wp:align>center</wp:align>
            </wp:positionH>
            <wp:positionV relativeFrom="line">
              <wp:align>top</wp:align>
            </wp:positionV>
            <wp:extent cx="5943600" cy="4546600"/>
            <wp:effectExtent l="0" t="0" r="0" b="0"/>
            <wp:wrapTopAndBottom/>
            <wp:docPr id="1" name="00003.jpeg" descr="Reptilianos y grises, son las dos razas mas vistas en abducciones, ya hablaron de ellos los gnostic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003.jpeg" descr="Reptilianos y grises, son las dos razas mas vistas en abducciones, ya hablaron de ellos los gnosticos"/>
                    <pic:cNvPicPr/>
                  </pic:nvPicPr>
                  <pic:blipFill>
                    <a:blip r:embed="rId6"/>
                    <a:stretch>
                      <a:fillRect/>
                    </a:stretch>
                  </pic:blipFill>
                  <pic:spPr>
                    <a:xfrm>
                      <a:off x="0" y="0"/>
                      <a:ext cx="5943600" cy="4546600"/>
                    </a:xfrm>
                    <a:prstGeom prst="rect">
                      <a:avLst/>
                    </a:prstGeom>
                  </pic:spPr>
                </pic:pic>
              </a:graphicData>
            </a:graphic>
          </wp:anchor>
        </w:drawing>
      </w:r>
    </w:p>
    <w:p w:rsidR="003C48EB" w:rsidRDefault="00C2000D">
      <w:r>
        <w:t xml:space="preserve">(Корпорация состоит из различных типов существ, как внеземных, так и внепространственных, работающих с одной и той же целью) </w:t>
      </w:r>
    </w:p>
    <w:p w:rsidR="003C48EB" w:rsidRDefault="00C2000D">
      <w:r>
        <w:t>Корпорация, как я объяснял в предыдущей книге, — это группа сущностей, как внеземных, энергетических, так и духовных, которые стремятся захватить всю планету посредством обмана, манипуляций, маскируясь в большинстве случаев под добрых людей. передают месси</w:t>
      </w:r>
      <w:r>
        <w:t xml:space="preserve">анские послания своим жертвам. </w:t>
      </w:r>
    </w:p>
    <w:p w:rsidR="003C48EB" w:rsidRDefault="00C2000D">
      <w:r>
        <w:rPr>
          <w:noProof/>
          <w:lang w:val="ru-RU" w:eastAsia="ru-RU"/>
        </w:rPr>
        <w:lastRenderedPageBreak/>
        <w:drawing>
          <wp:anchor distT="0" distB="0" distL="0" distR="0" simplePos="0" relativeHeight="251660288" behindDoc="0" locked="0" layoutInCell="1" allowOverlap="1">
            <wp:simplePos x="0" y="0"/>
            <wp:positionH relativeFrom="margin">
              <wp:align>left</wp:align>
            </wp:positionH>
            <wp:positionV relativeFrom="line">
              <wp:align>top</wp:align>
            </wp:positionV>
            <wp:extent cx="5943600" cy="3238500"/>
            <wp:effectExtent l="0" t="0" r="0" b="0"/>
            <wp:wrapTopAndBottom/>
            <wp:docPr id="2" name="00002.jpeg" descr="0000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002.jpeg" descr="00002.jpeg"/>
                    <pic:cNvPicPr/>
                  </pic:nvPicPr>
                  <pic:blipFill>
                    <a:blip r:embed="rId7"/>
                    <a:stretch>
                      <a:fillRect/>
                    </a:stretch>
                  </pic:blipFill>
                  <pic:spPr>
                    <a:xfrm>
                      <a:off x="0" y="0"/>
                      <a:ext cx="5943600" cy="3238500"/>
                    </a:xfrm>
                    <a:prstGeom prst="rect">
                      <a:avLst/>
                    </a:prstGeom>
                  </pic:spPr>
                </pic:pic>
              </a:graphicData>
            </a:graphic>
          </wp:anchor>
        </w:drawing>
      </w:r>
    </w:p>
    <w:p w:rsidR="003C48EB" w:rsidRDefault="00C2000D">
      <w:r>
        <w:t>(Глаз на вершине пирамиды управления символизирует сущности Архонтов, их божеств, которые управляют всем остальным из параллельных измерений, поэтому они помещают его во все изображения бога, контролеры относятся к своим б</w:t>
      </w:r>
      <w:r>
        <w:t xml:space="preserve">ожествам-архонтам) </w:t>
      </w:r>
    </w:p>
    <w:p w:rsidR="003C48EB" w:rsidRDefault="00C2000D">
      <w:r>
        <w:t>Все, чтобы создать движения поклонения, собрать как можно большее количество людей и таким образом питаться энергией неосторожных бедняков, они пытались сделать это со мной, но я вовремя их обнаружил, они почти искали для меня разорения</w:t>
      </w:r>
      <w:r>
        <w:t xml:space="preserve"> и возможного допуска в приют. Эти сущности лишь передают лживые сообщения, восхваляя посланника, раздувая его эго, заставляя его поверить в то, что он мессия, единственный, избранный на всей планете, чтобы спасти человечество... когда именно они сохраняют</w:t>
      </w:r>
      <w:r>
        <w:t xml:space="preserve"> человеческая раса, как эта, и другие расы животных этого не делают. человек. </w:t>
      </w:r>
    </w:p>
    <w:p w:rsidR="003C48EB" w:rsidRDefault="00C2000D">
      <w:r>
        <w:rPr>
          <w:noProof/>
          <w:lang w:val="ru-RU" w:eastAsia="ru-RU"/>
        </w:rPr>
        <w:lastRenderedPageBreak/>
        <w:drawing>
          <wp:anchor distT="0" distB="0" distL="0" distR="0" simplePos="0" relativeHeight="251661312" behindDoc="0" locked="0" layoutInCell="1" allowOverlap="1">
            <wp:simplePos x="0" y="0"/>
            <wp:positionH relativeFrom="margin">
              <wp:align>left</wp:align>
            </wp:positionH>
            <wp:positionV relativeFrom="line">
              <wp:align>top</wp:align>
            </wp:positionV>
            <wp:extent cx="5181600" cy="4076700"/>
            <wp:effectExtent l="0" t="0" r="0" b="0"/>
            <wp:wrapTopAndBottom/>
            <wp:docPr id="3" name="00001.jpeg" descr="0000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001.jpeg" descr="00001.jpeg"/>
                    <pic:cNvPicPr/>
                  </pic:nvPicPr>
                  <pic:blipFill>
                    <a:blip r:embed="rId8"/>
                    <a:stretch>
                      <a:fillRect/>
                    </a:stretch>
                  </pic:blipFill>
                  <pic:spPr>
                    <a:xfrm>
                      <a:off x="0" y="0"/>
                      <a:ext cx="5181600" cy="4076700"/>
                    </a:xfrm>
                    <a:prstGeom prst="rect">
                      <a:avLst/>
                    </a:prstGeom>
                  </pic:spPr>
                </pic:pic>
              </a:graphicData>
            </a:graphic>
          </wp:anchor>
        </w:drawing>
      </w:r>
    </w:p>
    <w:p w:rsidR="003C48EB" w:rsidRDefault="00C2000D">
      <w:r>
        <w:t xml:space="preserve">(Во многих случаях они изображают из себя доброжелательных существ и заставляют своих знакомых чувствовать себя избранными с мессианской миссией по освобождению человечества, </w:t>
      </w:r>
      <w:r>
        <w:t xml:space="preserve">что является совершенно ложным) </w:t>
      </w:r>
    </w:p>
    <w:p w:rsidR="003C48EB" w:rsidRDefault="00C2000D">
      <w:r>
        <w:t xml:space="preserve">Как я уже объяснял в видеороликах на </w:t>
      </w:r>
      <w:proofErr w:type="spellStart"/>
      <w:r>
        <w:t>YouTube</w:t>
      </w:r>
      <w:proofErr w:type="spellEnd"/>
      <w:r>
        <w:t xml:space="preserve"> и в предыдущей вводной книге, эти сущности создают планеты-тюрьмы-фермы по всей вселенной, они отслеживают их, пока не найдут подходящую планету, чтобы трансформировать их, модиф</w:t>
      </w:r>
      <w:r>
        <w:t xml:space="preserve">ицировать по своему усмотрению и создавать фермы. </w:t>
      </w:r>
    </w:p>
    <w:p w:rsidR="003C48EB" w:rsidRDefault="00C2000D">
      <w:r>
        <w:t xml:space="preserve">Это похоже на то, когда люди создают природные пространства, зоопарки и фермы для животных, как вверху, так и внизу, и наоборот. </w:t>
      </w:r>
    </w:p>
    <w:p w:rsidR="003C48EB" w:rsidRDefault="00C2000D">
      <w:r>
        <w:t>У этой группы, корпорации, все очень хорошо спроектировано, это очень сложн</w:t>
      </w:r>
      <w:r>
        <w:t xml:space="preserve">ая конструкция... ничто не ускользает от их рук, эта конструкция является частью многовекового генерального плана, она очень древняя, человеческая раса очень молода. сравнение с расами и видами, составляющими счастливую корпорацию. </w:t>
      </w:r>
    </w:p>
    <w:p w:rsidR="003C48EB" w:rsidRDefault="00C2000D">
      <w:r>
        <w:t xml:space="preserve">Как вы думаете, почему </w:t>
      </w:r>
      <w:r>
        <w:t xml:space="preserve">те, кого люди называют инопланетянами, не появляются публично и не исправляют планету? </w:t>
      </w:r>
    </w:p>
    <w:p w:rsidR="003C48EB" w:rsidRDefault="00C2000D">
      <w:pPr>
        <w:pStyle w:val="Para01"/>
        <w:ind w:firstLine="360"/>
      </w:pPr>
      <w:r>
        <w:t>После того, как они спроектировали планеты, они заселяют их, изменяя населяющие их виды по своему усмотрению, они размещают растительность, животных, воду и другие доба</w:t>
      </w:r>
      <w:r>
        <w:t xml:space="preserve">вки, способствующие существованию на них пригодной для жизни </w:t>
      </w:r>
      <w:proofErr w:type="spellStart"/>
      <w:r>
        <w:t>жизни</w:t>
      </w:r>
      <w:proofErr w:type="spellEnd"/>
      <w:r>
        <w:t xml:space="preserve">, они какое-то время физически присутствуют там, те, кто </w:t>
      </w:r>
      <w:proofErr w:type="gramStart"/>
      <w:r>
        <w:t>Я</w:t>
      </w:r>
      <w:proofErr w:type="gramEnd"/>
      <w:r>
        <w:t xml:space="preserve"> вызываю проектировщиков жизни, среди видов, которые будут управлять </w:t>
      </w:r>
      <w:r>
        <w:lastRenderedPageBreak/>
        <w:t xml:space="preserve">фермой, они учат нормам, законам поведения, религии, ритуалам, </w:t>
      </w:r>
      <w:r>
        <w:t>как строить храмы, здания и т.д....</w:t>
      </w:r>
    </w:p>
    <w:p w:rsidR="003C48EB" w:rsidRDefault="00C2000D">
      <w:r>
        <w:t xml:space="preserve">Выдавая себя за доброжелательных Богов, Богов-наставников, Богов-животворящих, они поместят своих гибридов на вершину пирамиды управления, в качестве тюремщиков, проверяющих, что всё идёт по правилам корпорации, эти гибриды, тотально связанные с </w:t>
      </w:r>
      <w:proofErr w:type="gramStart"/>
      <w:r>
        <w:t>Этими</w:t>
      </w:r>
      <w:proofErr w:type="gramEnd"/>
      <w:r>
        <w:t xml:space="preserve"> сущн</w:t>
      </w:r>
      <w:r>
        <w:t xml:space="preserve">остями, будут отвечать за введение все более жестких законов, чтобы люди и животные на фермах оставались более напряженными и беспокоились о своей жизни. </w:t>
      </w:r>
    </w:p>
    <w:p w:rsidR="003C48EB" w:rsidRDefault="00C2000D">
      <w:r>
        <w:t>Эти гибриды создадут систему, основанную на самой базовой, наименее духовной из возможных религий, по</w:t>
      </w:r>
      <w:r>
        <w:t>д духовным я имею в виду подлинную связь с первоисточником нашего освобождения, а не на ритуальных религиях, основанных на чувстве вины, которые они внедрили, роботизированных религий. типа, строят планетарный коллективный разум, который будет служить толь</w:t>
      </w:r>
      <w:r>
        <w:t xml:space="preserve">ко энергетической пищей для их божеств-архонтов. </w:t>
      </w:r>
    </w:p>
    <w:p w:rsidR="003C48EB" w:rsidRDefault="00C2000D">
      <w:r>
        <w:t xml:space="preserve">Они будут блокировать истинные знания от человеческого стада и будут систематически создавать время от времени ритуалы, замаскированные под войны, нападения, а также стрессовые ситуации в окружении каждого </w:t>
      </w:r>
      <w:r>
        <w:t xml:space="preserve">индивидуума. </w:t>
      </w:r>
    </w:p>
    <w:p w:rsidR="003C48EB" w:rsidRDefault="00C2000D">
      <w:r>
        <w:t xml:space="preserve">Вам просто нужно хорошо наблюдать за своим окружением, и вы увидите, что все это правда, у них все настолько хорошо спроектировано, что почти никто не осознает эту реальность. </w:t>
      </w:r>
    </w:p>
    <w:p w:rsidR="003C48EB" w:rsidRDefault="00C2000D">
      <w:r>
        <w:t>У них также есть такая огромная логистика для каждой солнечной си</w:t>
      </w:r>
      <w:r>
        <w:t xml:space="preserve">стемы, для каждой планеты, так много сущностей, работающих для одной и той же цели, что им нетрудно выполнить указанную программу. </w:t>
      </w:r>
    </w:p>
    <w:p w:rsidR="003C48EB" w:rsidRDefault="00C2000D">
      <w:r>
        <w:t>Как я объяснял ранее, внутри корпорации существуют конфронтации, немногочисленные, но есть, несмотря на то, что все существа</w:t>
      </w:r>
      <w:r>
        <w:t xml:space="preserve">, составляющие эту корпорацию, мысленно паразитируют и глубоко контролируются, всегда есть некоторый выход из какого-то компонента группы, семьи, поскольку они это называют. </w:t>
      </w:r>
    </w:p>
    <w:p w:rsidR="003C48EB" w:rsidRDefault="00C2000D">
      <w:r>
        <w:t xml:space="preserve">В этой солнечной системе именно </w:t>
      </w:r>
      <w:proofErr w:type="spellStart"/>
      <w:r>
        <w:t>Энки</w:t>
      </w:r>
      <w:proofErr w:type="spellEnd"/>
      <w:r>
        <w:t>-генетик восстал вместе со своей ближайшей гр</w:t>
      </w:r>
      <w:r>
        <w:t xml:space="preserve">уппой, помогая своим гибридам приобретать знания, запрещенные рабам, он даже модифицировал ДНК некоторых людей, поместив нить в качестве таймера, </w:t>
      </w:r>
      <w:proofErr w:type="gramStart"/>
      <w:r>
        <w:t>чтобы</w:t>
      </w:r>
      <w:proofErr w:type="gramEnd"/>
      <w:r>
        <w:t xml:space="preserve"> когда придет время, оно будет активировано благодаря прибытию энергии из галактического центра, наполняю</w:t>
      </w:r>
      <w:r>
        <w:t xml:space="preserve">щей древними знаниями, содержащимися в ДНК того, кто их унаследовал. </w:t>
      </w:r>
    </w:p>
    <w:p w:rsidR="003C48EB" w:rsidRDefault="00C2000D">
      <w:r>
        <w:t xml:space="preserve">Почему я говорю «унаследовано»? </w:t>
      </w:r>
      <w:proofErr w:type="spellStart"/>
      <w:r>
        <w:t>Энки</w:t>
      </w:r>
      <w:proofErr w:type="spellEnd"/>
      <w:r>
        <w:t xml:space="preserve"> поместил эту нить в линию гибридов, которую он позже замаскировал среди других модифицированных людей без указанной нити, чтобы они производили потом</w:t>
      </w:r>
      <w:r>
        <w:t xml:space="preserve">ство и </w:t>
      </w:r>
      <w:proofErr w:type="spellStart"/>
      <w:r>
        <w:t>унаследовались</w:t>
      </w:r>
      <w:proofErr w:type="spellEnd"/>
      <w:r>
        <w:t xml:space="preserve"> на протяжении многих лет, и указанная нить быстрее соединялась с оригиналом. владелец. </w:t>
      </w:r>
    </w:p>
    <w:p w:rsidR="003C48EB" w:rsidRDefault="00C2000D">
      <w:pPr>
        <w:pStyle w:val="Para01"/>
        <w:ind w:firstLine="360"/>
      </w:pPr>
      <w:r>
        <w:t xml:space="preserve">Вот почему есть люди, которые не могут или им гораздо труднее соединиться с первоисточником, потому что у них эта нить сильно заблокирована, есть </w:t>
      </w:r>
      <w:r>
        <w:t>и те, кто, не имея души, пытается соединиться с первоисточником, но не получается. ничего не заметив, они чувствуют себя опустошенными.</w:t>
      </w:r>
    </w:p>
    <w:p w:rsidR="003C48EB" w:rsidRDefault="00C2000D">
      <w:r>
        <w:t>Да, есть люди без этой искры, без души, части первоисточника, это существа только с психической энергией, без духовности</w:t>
      </w:r>
      <w:r>
        <w:t xml:space="preserve">. </w:t>
      </w:r>
    </w:p>
    <w:p w:rsidR="003C48EB" w:rsidRDefault="00C2000D">
      <w:r>
        <w:lastRenderedPageBreak/>
        <w:t xml:space="preserve">Эти люди только стремятся служить системе, есть те, кто что-то чувствует, кто ощущает потребность слиться с целым, но, не сумев этого добиться, они возвращаются в стаю и посвящают себя нападкам на тех, у кого есть душа. </w:t>
      </w:r>
    </w:p>
    <w:p w:rsidR="003C48EB" w:rsidRDefault="00C2000D">
      <w:r>
        <w:t>Эти бездушные существа, как я уж</w:t>
      </w:r>
      <w:r>
        <w:t xml:space="preserve">е объяснял в предыдущей книге и в видеороликах, используются как оболочки паразитических сущностей для создания необходимой среды, служащей пищей божествам-архонтам. </w:t>
      </w:r>
    </w:p>
    <w:p w:rsidR="003C48EB" w:rsidRDefault="00C2000D">
      <w:r>
        <w:t>Вот почему бывают случаи, когда убийцы всегда говорят, что совершить убийство им подсказа</w:t>
      </w:r>
      <w:r>
        <w:t xml:space="preserve">ли голоса. </w:t>
      </w:r>
    </w:p>
    <w:p w:rsidR="003C48EB" w:rsidRDefault="00C2000D">
      <w:r>
        <w:t xml:space="preserve">Есть также те, кто входит в состав корпорации и хотя они имеют человеческий облик, это сущности с ТЕМНОЙ душой, они психопаты, они находятся на планете только для того, чтобы осуществлять планы корпорации. </w:t>
      </w:r>
    </w:p>
    <w:p w:rsidR="003C48EB" w:rsidRDefault="00C2000D">
      <w:pPr>
        <w:pStyle w:val="Para01"/>
        <w:ind w:firstLine="360"/>
      </w:pPr>
      <w:r>
        <w:t>После этого краткого вступления на те</w:t>
      </w:r>
      <w:r>
        <w:t>му архонтов я объясню, как существа с положительной стороны и покинувшие корпорацию, проникшие со стороны Света, посылают с высоким уровнем частоты и находятся в полном контакте с оригиналом. источник, на планеты-фермы-тюрьмы, чтобы освободить их почти нез</w:t>
      </w:r>
      <w:r>
        <w:t>аметно для корпорации, эти лазутчики действуют изнутри системы, лучшим примером этого является компьютерный антивирус, который действует изнутри системы и восстанавливает ее</w:t>
      </w:r>
      <w:proofErr w:type="gramStart"/>
      <w:r>
        <w:t>… .</w:t>
      </w:r>
      <w:proofErr w:type="gramEnd"/>
    </w:p>
    <w:p w:rsidR="003C48EB" w:rsidRDefault="003C48EB">
      <w:pPr>
        <w:pStyle w:val="0Block"/>
      </w:pPr>
      <w:bookmarkStart w:id="17" w:name="calibre_pb_1"/>
      <w:bookmarkEnd w:id="17"/>
    </w:p>
    <w:p w:rsidR="003C48EB" w:rsidRDefault="00C2000D">
      <w:pPr>
        <w:pStyle w:val="Para06"/>
        <w:pageBreakBefore/>
        <w:spacing w:before="480"/>
        <w:ind w:firstLine="600"/>
      </w:pPr>
      <w:bookmarkStart w:id="18" w:name="Top_of_part0002_html"/>
      <w:bookmarkStart w:id="19" w:name="CAPITULO_1"/>
      <w:r>
        <w:lastRenderedPageBreak/>
        <w:t>ГЛАВА 1</w:t>
      </w:r>
      <w:bookmarkEnd w:id="18"/>
      <w:bookmarkEnd w:id="19"/>
    </w:p>
    <w:p w:rsidR="003C48EB" w:rsidRDefault="00C2000D">
      <w:pPr>
        <w:pStyle w:val="Para15"/>
        <w:ind w:firstLine="195"/>
      </w:pPr>
      <w:r>
        <w:t>СИДДАРХТА ИНФИЛЬТРАТОР. РАЗРУШИТЕЛЬ СИСТЕМЫ ПЕРЕРАБОТКИ ДУШ</w:t>
      </w:r>
      <w:r>
        <w:rPr>
          <w:rStyle w:val="06Text"/>
        </w:rPr>
        <w:t xml:space="preserve"> </w:t>
      </w:r>
    </w:p>
    <w:p w:rsidR="003C48EB" w:rsidRDefault="00C2000D">
      <w:pPr>
        <w:pStyle w:val="Para09"/>
        <w:spacing w:before="240"/>
        <w:ind w:firstLine="270"/>
      </w:pPr>
      <w:r>
        <w:t>◆◆◆</w:t>
      </w:r>
    </w:p>
    <w:p w:rsidR="003C48EB" w:rsidRDefault="003C48EB"/>
    <w:p w:rsidR="003C48EB" w:rsidRDefault="00C2000D">
      <w:pPr>
        <w:pStyle w:val="Para03"/>
        <w:spacing w:before="1200"/>
      </w:pPr>
      <w:r>
        <w:rPr>
          <w:rStyle w:val="14Text"/>
        </w:rPr>
        <w:t xml:space="preserve">Время </w:t>
      </w:r>
      <w:r>
        <w:t xml:space="preserve">от времени на планету отправляются проникшие существа с миссией по освобождению всех живых существ, все эти приходы </w:t>
      </w:r>
      <w:proofErr w:type="spellStart"/>
      <w:r>
        <w:t>аватаров</w:t>
      </w:r>
      <w:proofErr w:type="spellEnd"/>
      <w:r>
        <w:t xml:space="preserve"> хорошо продуманы, эти существа оставляют свое наследие после прохождения через эту планету. </w:t>
      </w:r>
    </w:p>
    <w:p w:rsidR="003C48EB" w:rsidRDefault="00C2000D">
      <w:r>
        <w:t>Хотя темные, посвятив себя созда</w:t>
      </w:r>
      <w:r>
        <w:t xml:space="preserve">нию религий и сделав этих существ идолами и создав </w:t>
      </w:r>
      <w:proofErr w:type="spellStart"/>
      <w:r>
        <w:t>эгрегоры</w:t>
      </w:r>
      <w:proofErr w:type="spellEnd"/>
      <w:r>
        <w:t xml:space="preserve"> своей фигурой, чтобы питаться энергией поклонения тех, кто в конечном итоге попадает в ловушку, те из нас, кто свободен и бодрствует, понимают реальность этих пришествий, и </w:t>
      </w:r>
      <w:proofErr w:type="gramStart"/>
      <w:r>
        <w:t>Мы</w:t>
      </w:r>
      <w:proofErr w:type="gramEnd"/>
      <w:r>
        <w:t xml:space="preserve"> продолжаем наследие </w:t>
      </w:r>
      <w:r>
        <w:t xml:space="preserve">этих подлинных духовных воинов. </w:t>
      </w:r>
    </w:p>
    <w:p w:rsidR="003C48EB" w:rsidRDefault="00C2000D">
      <w:r>
        <w:t xml:space="preserve">Одним из этих существ из первоисточника, которого защищают те, кто восстал против корпорации, является Сиддхартха Гаутама (известный как Шакьямуни, «Мудрец </w:t>
      </w:r>
      <w:proofErr w:type="spellStart"/>
      <w:r>
        <w:t>Шакьян</w:t>
      </w:r>
      <w:proofErr w:type="spellEnd"/>
      <w:r>
        <w:t xml:space="preserve">» или Будда). </w:t>
      </w:r>
    </w:p>
    <w:p w:rsidR="003C48EB" w:rsidRDefault="00C2000D">
      <w:r>
        <w:t xml:space="preserve">Корпорация создала вокруг себя целую легенду, </w:t>
      </w:r>
      <w:r>
        <w:t xml:space="preserve">чтобы ввести в заблуждение и привлечь внимание тех, кем легко манипулировать, тех, кому нужна религия или секта, тех, кому для освобождения нужны идолы и боги. </w:t>
      </w:r>
    </w:p>
    <w:p w:rsidR="003C48EB" w:rsidRDefault="00C2000D">
      <w:pPr>
        <w:pStyle w:val="Para01"/>
        <w:ind w:firstLine="360"/>
      </w:pPr>
      <w:r>
        <w:t>Говорят, что Сиддхартха родился в королевской семье, происходящей из рода тех, кто управляет пл</w:t>
      </w:r>
      <w:r>
        <w:t xml:space="preserve">анетой, но это не так, </w:t>
      </w:r>
      <w:proofErr w:type="spellStart"/>
      <w:r>
        <w:t>Суддходана</w:t>
      </w:r>
      <w:proofErr w:type="spellEnd"/>
      <w:r>
        <w:t xml:space="preserve">, его отец, был воином-лидером клана </w:t>
      </w:r>
      <w:proofErr w:type="spellStart"/>
      <w:r>
        <w:t>Шакья</w:t>
      </w:r>
      <w:proofErr w:type="spellEnd"/>
      <w:r>
        <w:t xml:space="preserve">, который, по их словам, является солнечным раса, </w:t>
      </w:r>
      <w:proofErr w:type="gramStart"/>
      <w:r>
        <w:t>Они</w:t>
      </w:r>
      <w:proofErr w:type="gramEnd"/>
      <w:r>
        <w:t xml:space="preserve"> практиковали культ бога Солнца.</w:t>
      </w:r>
    </w:p>
    <w:p w:rsidR="003C48EB" w:rsidRDefault="00C2000D">
      <w:pPr>
        <w:pStyle w:val="Para01"/>
        <w:ind w:firstLine="360"/>
      </w:pPr>
      <w:r>
        <w:t xml:space="preserve">Ее столицей была древняя </w:t>
      </w:r>
      <w:proofErr w:type="spellStart"/>
      <w:r>
        <w:t>Айодия</w:t>
      </w:r>
      <w:proofErr w:type="spellEnd"/>
      <w:r>
        <w:t xml:space="preserve">. Основателем рода считался Ману, также известный как Арка </w:t>
      </w:r>
      <w:proofErr w:type="spellStart"/>
      <w:r>
        <w:t>Танай</w:t>
      </w:r>
      <w:r>
        <w:t>я</w:t>
      </w:r>
      <w:proofErr w:type="spellEnd"/>
      <w:r>
        <w:t xml:space="preserve"> («сын Солнца»), живший во времена сотворения мира.</w:t>
      </w:r>
    </w:p>
    <w:p w:rsidR="003C48EB" w:rsidRDefault="00C2000D">
      <w:r>
        <w:t xml:space="preserve">Ману был одним из первых человеческих гибридов, созданных </w:t>
      </w:r>
      <w:proofErr w:type="spellStart"/>
      <w:r>
        <w:t>Энки</w:t>
      </w:r>
      <w:proofErr w:type="spellEnd"/>
      <w:r>
        <w:t xml:space="preserve">, которого он вместе с </w:t>
      </w:r>
      <w:proofErr w:type="spellStart"/>
      <w:r>
        <w:t>Ноэ</w:t>
      </w:r>
      <w:proofErr w:type="spellEnd"/>
      <w:r>
        <w:t xml:space="preserve">, </w:t>
      </w:r>
      <w:proofErr w:type="spellStart"/>
      <w:r>
        <w:t>Зиусудрой</w:t>
      </w:r>
      <w:proofErr w:type="spellEnd"/>
      <w:r>
        <w:t xml:space="preserve"> и многими другими из разных стран планеты также спас от всемирного потопа, планетарной перезагрузки пос</w:t>
      </w:r>
      <w:r>
        <w:t xml:space="preserve">ле мятежа, произошедшего внутри корпорации, оружие, которое они использовали и </w:t>
      </w:r>
      <w:proofErr w:type="spellStart"/>
      <w:r>
        <w:t>т.д</w:t>
      </w:r>
      <w:proofErr w:type="spellEnd"/>
      <w:r>
        <w:t xml:space="preserve"> и </w:t>
      </w:r>
      <w:proofErr w:type="gramStart"/>
      <w:r>
        <w:t>т.п...</w:t>
      </w:r>
      <w:proofErr w:type="gramEnd"/>
      <w:r>
        <w:t xml:space="preserve">это еще раз подтверждает РЕАЛЬНОЕ существование того, о чем я говорю) </w:t>
      </w:r>
    </w:p>
    <w:p w:rsidR="003C48EB" w:rsidRDefault="00C2000D">
      <w:pPr>
        <w:pStyle w:val="Para01"/>
        <w:ind w:firstLine="360"/>
      </w:pPr>
      <w:r>
        <w:t>В индуистской мифологии Ману — имя первого человека (то есть одного из первых гибридов, создан</w:t>
      </w:r>
      <w:r>
        <w:t xml:space="preserve">ных генетиком </w:t>
      </w:r>
      <w:proofErr w:type="spellStart"/>
      <w:r>
        <w:t>Энки</w:t>
      </w:r>
      <w:proofErr w:type="spellEnd"/>
      <w:r>
        <w:t>, который был наделен той особой нитью ДНК, которая соединяется с источником и который проник в среду человеческого рода). рабов того времени, так что это смешалось и человечество наконец вынесло эту нить...)</w:t>
      </w:r>
    </w:p>
    <w:p w:rsidR="003C48EB" w:rsidRDefault="00C2000D">
      <w:pPr>
        <w:pStyle w:val="Para01"/>
        <w:ind w:firstLine="360"/>
      </w:pPr>
      <w:r>
        <w:t>Говорят, что он был первым ца</w:t>
      </w:r>
      <w:r>
        <w:t>рем, правившим на Земле, но это не так, он был мудрым человеком, который руководил и наставлял многих людей в районе современной Индии и был спасен от всемирного потопа.</w:t>
      </w:r>
    </w:p>
    <w:p w:rsidR="003C48EB" w:rsidRDefault="00C2000D">
      <w:r>
        <w:lastRenderedPageBreak/>
        <w:t xml:space="preserve">Его зовут </w:t>
      </w:r>
      <w:proofErr w:type="spellStart"/>
      <w:r>
        <w:t>Вайвасуата</w:t>
      </w:r>
      <w:proofErr w:type="spellEnd"/>
      <w:r>
        <w:t xml:space="preserve">, потому что его отцом был </w:t>
      </w:r>
      <w:proofErr w:type="spellStart"/>
      <w:r>
        <w:t>Вивасуат</w:t>
      </w:r>
      <w:proofErr w:type="spellEnd"/>
      <w:r>
        <w:t xml:space="preserve"> (бог солнца </w:t>
      </w:r>
      <w:proofErr w:type="spellStart"/>
      <w:r>
        <w:t>Вивасуан</w:t>
      </w:r>
      <w:proofErr w:type="spellEnd"/>
      <w:r>
        <w:t xml:space="preserve"> или </w:t>
      </w:r>
      <w:proofErr w:type="spellStart"/>
      <w:r>
        <w:t>Сурия</w:t>
      </w:r>
      <w:proofErr w:type="spellEnd"/>
      <w:r>
        <w:t xml:space="preserve"> </w:t>
      </w:r>
      <w:proofErr w:type="spellStart"/>
      <w:r>
        <w:t>Энки</w:t>
      </w:r>
      <w:proofErr w:type="spellEnd"/>
      <w:r>
        <w:t xml:space="preserve">?); его матерью была </w:t>
      </w:r>
      <w:proofErr w:type="spellStart"/>
      <w:r>
        <w:t>Сараниу</w:t>
      </w:r>
      <w:proofErr w:type="spellEnd"/>
      <w:r>
        <w:t xml:space="preserve">. Его также называют </w:t>
      </w:r>
      <w:proofErr w:type="spellStart"/>
      <w:r>
        <w:t>Сатьяврата</w:t>
      </w:r>
      <w:proofErr w:type="spellEnd"/>
      <w:r>
        <w:t xml:space="preserve"> (на санскрите </w:t>
      </w:r>
      <w:proofErr w:type="spellStart"/>
      <w:r>
        <w:t>satia</w:t>
      </w:r>
      <w:proofErr w:type="spellEnd"/>
      <w:r>
        <w:t xml:space="preserve">: «истина» и врата: «обет, обещание»). </w:t>
      </w:r>
    </w:p>
    <w:p w:rsidR="003C48EB" w:rsidRDefault="00C2000D">
      <w:r>
        <w:t>Индуистский потоп встречается в нескольких различных источниках: самое раннее описание было написано в ведическом «</w:t>
      </w:r>
      <w:proofErr w:type="spellStart"/>
      <w:r>
        <w:t>Сатапатха</w:t>
      </w:r>
      <w:proofErr w:type="spellEnd"/>
      <w:r>
        <w:t>-брахман</w:t>
      </w:r>
      <w:r>
        <w:t xml:space="preserve">е», а более поздние истории можно найти в </w:t>
      </w:r>
      <w:proofErr w:type="spellStart"/>
      <w:r>
        <w:t>Пуранах</w:t>
      </w:r>
      <w:proofErr w:type="spellEnd"/>
      <w:r>
        <w:t>, включая «</w:t>
      </w:r>
      <w:proofErr w:type="spellStart"/>
      <w:r>
        <w:t>Бхагавата-пурану</w:t>
      </w:r>
      <w:proofErr w:type="spellEnd"/>
      <w:r>
        <w:t>» и «</w:t>
      </w:r>
      <w:proofErr w:type="spellStart"/>
      <w:r>
        <w:t>Матсья-пурану</w:t>
      </w:r>
      <w:proofErr w:type="spellEnd"/>
      <w:r>
        <w:t xml:space="preserve">», а также в «Махабхарате». </w:t>
      </w:r>
    </w:p>
    <w:p w:rsidR="003C48EB" w:rsidRDefault="00C2000D">
      <w:r>
        <w:t>(Махабхарата - великолепная книга, описывающая реальность того, что происходило на планете до и во время потопа или планетарной перез</w:t>
      </w:r>
      <w:r>
        <w:t xml:space="preserve">агрузки, там даже объясняются корабли, используемые инопланетянами, входящими в корпорацию </w:t>
      </w:r>
      <w:proofErr w:type="spellStart"/>
      <w:r>
        <w:t>Виманы</w:t>
      </w:r>
      <w:proofErr w:type="spellEnd"/>
      <w:r>
        <w:t xml:space="preserve">, также объясняются противостояния это произошло во время восстания группы </w:t>
      </w:r>
      <w:proofErr w:type="spellStart"/>
      <w:r>
        <w:t>Энки</w:t>
      </w:r>
      <w:proofErr w:type="spellEnd"/>
      <w:r>
        <w:t>, чтобы помочь людям, когда вы поймете, что произошло в то время, вы начнете вид</w:t>
      </w:r>
      <w:r>
        <w:t xml:space="preserve">еть, как формируется загадка, и получите доступ к древним знаниям, скрытым в книгах. древние, храмы, постройки древности) </w:t>
      </w:r>
    </w:p>
    <w:p w:rsidR="003C48EB" w:rsidRDefault="00C2000D">
      <w:pPr>
        <w:pStyle w:val="Para01"/>
        <w:ind w:firstLine="360"/>
      </w:pPr>
      <w:r>
        <w:t xml:space="preserve">Все эти истории сходятся во мнении, что главным героем повествования о потопе является человек по имени Ману </w:t>
      </w:r>
      <w:proofErr w:type="spellStart"/>
      <w:r>
        <w:t>Вайвасвата</w:t>
      </w:r>
      <w:proofErr w:type="spellEnd"/>
      <w:r>
        <w:t>, как и Ной, М</w:t>
      </w:r>
      <w:r>
        <w:t>ану также описывается как добродетельный человек.</w:t>
      </w:r>
    </w:p>
    <w:p w:rsidR="003C48EB" w:rsidRDefault="00C2000D">
      <w:proofErr w:type="spellStart"/>
      <w:r>
        <w:t>Сатапатха</w:t>
      </w:r>
      <w:proofErr w:type="spellEnd"/>
      <w:r>
        <w:t xml:space="preserve">-брахман, например, говорит о Ману: </w:t>
      </w:r>
    </w:p>
    <w:p w:rsidR="003C48EB" w:rsidRDefault="00C2000D">
      <w:r>
        <w:t xml:space="preserve">«В древние времена жил святой человек по имени Ману, который покаянием и молитвами завоевал благосклонность владыки небес». </w:t>
      </w:r>
    </w:p>
    <w:p w:rsidR="003C48EB" w:rsidRDefault="00C2000D">
      <w:r>
        <w:t xml:space="preserve">Говорят, что до потопа у Ману было </w:t>
      </w:r>
      <w:r>
        <w:t xml:space="preserve">трое детей: </w:t>
      </w:r>
      <w:proofErr w:type="spellStart"/>
      <w:r>
        <w:t>Чарма</w:t>
      </w:r>
      <w:proofErr w:type="spellEnd"/>
      <w:r>
        <w:t xml:space="preserve">, Шарма и </w:t>
      </w:r>
      <w:proofErr w:type="spellStart"/>
      <w:r>
        <w:t>Япети</w:t>
      </w:r>
      <w:proofErr w:type="spellEnd"/>
      <w:r>
        <w:t xml:space="preserve">…. </w:t>
      </w:r>
    </w:p>
    <w:p w:rsidR="003C48EB" w:rsidRDefault="00C2000D">
      <w:r>
        <w:rPr>
          <w:noProof/>
          <w:lang w:val="ru-RU" w:eastAsia="ru-RU"/>
        </w:rPr>
        <w:drawing>
          <wp:anchor distT="0" distB="0" distL="0" distR="0" simplePos="0" relativeHeight="251662336" behindDoc="0" locked="0" layoutInCell="1" allowOverlap="1">
            <wp:simplePos x="0" y="0"/>
            <wp:positionH relativeFrom="margin">
              <wp:align>left</wp:align>
            </wp:positionH>
            <wp:positionV relativeFrom="line">
              <wp:align>top</wp:align>
            </wp:positionV>
            <wp:extent cx="5943600" cy="3721100"/>
            <wp:effectExtent l="0" t="0" r="0" b="0"/>
            <wp:wrapTopAndBottom/>
            <wp:docPr id="4" name="00004.jpeg" descr="0000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004.jpeg" descr="00004.jpeg"/>
                    <pic:cNvPicPr/>
                  </pic:nvPicPr>
                  <pic:blipFill>
                    <a:blip r:embed="rId9"/>
                    <a:stretch>
                      <a:fillRect/>
                    </a:stretch>
                  </pic:blipFill>
                  <pic:spPr>
                    <a:xfrm>
                      <a:off x="0" y="0"/>
                      <a:ext cx="5943600" cy="3721100"/>
                    </a:xfrm>
                    <a:prstGeom prst="rect">
                      <a:avLst/>
                    </a:prstGeom>
                  </pic:spPr>
                </pic:pic>
              </a:graphicData>
            </a:graphic>
          </wp:anchor>
        </w:drawing>
      </w:r>
    </w:p>
    <w:p w:rsidR="003C48EB" w:rsidRDefault="00C2000D">
      <w:pPr>
        <w:pStyle w:val="Para16"/>
        <w:ind w:firstLine="195"/>
      </w:pPr>
      <w:r>
        <w:t xml:space="preserve">(Графическое изображение Ману, одного из первых людей, генетически модифицированных </w:t>
      </w:r>
      <w:proofErr w:type="spellStart"/>
      <w:r>
        <w:t>Энки</w:t>
      </w:r>
      <w:proofErr w:type="spellEnd"/>
      <w:r>
        <w:t>)</w:t>
      </w:r>
    </w:p>
    <w:p w:rsidR="003C48EB" w:rsidRDefault="00C2000D">
      <w:r>
        <w:lastRenderedPageBreak/>
        <w:t xml:space="preserve">Тот, кого они называют Богом небес, — это не кто иной, как </w:t>
      </w:r>
      <w:proofErr w:type="spellStart"/>
      <w:r>
        <w:t>Энки</w:t>
      </w:r>
      <w:proofErr w:type="spellEnd"/>
      <w:r>
        <w:t>, который помогал людям по всей планете, посылая своим сотрудника</w:t>
      </w:r>
      <w:r>
        <w:t xml:space="preserve">м корабли, называемые ковчегами, которые содержали ДНК всех видов на планете, чтобы позже заселить ее. </w:t>
      </w:r>
    </w:p>
    <w:p w:rsidR="003C48EB" w:rsidRDefault="00C2000D">
      <w:r>
        <w:t xml:space="preserve">От его сына </w:t>
      </w:r>
      <w:proofErr w:type="spellStart"/>
      <w:r>
        <w:t>Иксуаку</w:t>
      </w:r>
      <w:proofErr w:type="spellEnd"/>
      <w:r>
        <w:t xml:space="preserve"> началось племя </w:t>
      </w:r>
      <w:proofErr w:type="spellStart"/>
      <w:r>
        <w:t>Иксуакус</w:t>
      </w:r>
      <w:proofErr w:type="spellEnd"/>
      <w:r>
        <w:t>, ветвь Солнечной Династии (потомка бога Солнца). (</w:t>
      </w:r>
      <w:proofErr w:type="spellStart"/>
      <w:r>
        <w:t>манава</w:t>
      </w:r>
      <w:proofErr w:type="spellEnd"/>
      <w:r>
        <w:t xml:space="preserve">). </w:t>
      </w:r>
    </w:p>
    <w:p w:rsidR="003C48EB" w:rsidRDefault="00C2000D">
      <w:pPr>
        <w:pStyle w:val="Para01"/>
        <w:ind w:firstLine="360"/>
      </w:pPr>
      <w:r>
        <w:t xml:space="preserve">Первым королем клана был </w:t>
      </w:r>
      <w:proofErr w:type="spellStart"/>
      <w:r>
        <w:t>Иксуаку</w:t>
      </w:r>
      <w:proofErr w:type="spellEnd"/>
      <w:r>
        <w:t xml:space="preserve"> (внук бога </w:t>
      </w:r>
      <w:proofErr w:type="spellStart"/>
      <w:r>
        <w:t>Вива</w:t>
      </w:r>
      <w:r>
        <w:t>суана</w:t>
      </w:r>
      <w:proofErr w:type="spellEnd"/>
      <w:r>
        <w:t xml:space="preserve">), который создал ответвление Солнечной династии, названное Кланом </w:t>
      </w:r>
      <w:proofErr w:type="spellStart"/>
      <w:r>
        <w:t>Иксуаку</w:t>
      </w:r>
      <w:proofErr w:type="spellEnd"/>
      <w:r>
        <w:t xml:space="preserve">. В смеси легенд и реальности контролеры изменили всю историю, чтобы запутать человечество. </w:t>
      </w:r>
      <w:proofErr w:type="gramStart"/>
      <w:r>
        <w:t>..</w:t>
      </w:r>
      <w:proofErr w:type="gramEnd"/>
      <w:r>
        <w:t xml:space="preserve">Но истина в том, что Сиддхартха Гаутама происходил из группы гибридов, сражавшихся </w:t>
      </w:r>
      <w:r>
        <w:t xml:space="preserve">бок о бок с группой </w:t>
      </w:r>
      <w:proofErr w:type="spellStart"/>
      <w:r>
        <w:t>Энки</w:t>
      </w:r>
      <w:proofErr w:type="spellEnd"/>
      <w:r>
        <w:t>, в районе Индии, против тех, кто контролирует планету, этих сражения отражены в Махабхарате</w:t>
      </w:r>
    </w:p>
    <w:p w:rsidR="003C48EB" w:rsidRDefault="00C2000D">
      <w:pPr>
        <w:pStyle w:val="Para01"/>
        <w:ind w:firstLine="360"/>
      </w:pPr>
      <w:r>
        <w:t>Матерью Сиддхартхи была Маха Майя….</w:t>
      </w:r>
    </w:p>
    <w:p w:rsidR="003C48EB" w:rsidRDefault="00C2000D">
      <w:proofErr w:type="spellStart"/>
      <w:r>
        <w:t>Энки</w:t>
      </w:r>
      <w:proofErr w:type="spellEnd"/>
      <w:r>
        <w:t xml:space="preserve"> подготовил пришествие Сиддхартхи, как он позже сделает с Иисусом, для этого было использовано дистанционное оплодотворение, но более скрытым образом, чем в случае с Иисусом; </w:t>
      </w:r>
    </w:p>
    <w:p w:rsidR="003C48EB" w:rsidRDefault="00C2000D">
      <w:r>
        <w:t xml:space="preserve">Однажды ночью Майе приснилось, что белый слон спустился с неба и вошел в ее </w:t>
      </w:r>
      <w:r>
        <w:t xml:space="preserve">утробу, для нее это было знаком того, что она только что зачала совершенно особенное существо. </w:t>
      </w:r>
    </w:p>
    <w:p w:rsidR="003C48EB" w:rsidRDefault="00C2000D">
      <w:r>
        <w:t xml:space="preserve">Во многих случаях искусственного оплодотворения этих </w:t>
      </w:r>
      <w:proofErr w:type="spellStart"/>
      <w:r>
        <w:t>аватаров</w:t>
      </w:r>
      <w:proofErr w:type="spellEnd"/>
      <w:r>
        <w:t xml:space="preserve"> оно проводится на тех, кто собирается стать матерями этих </w:t>
      </w:r>
      <w:proofErr w:type="spellStart"/>
      <w:r>
        <w:t>аватаров</w:t>
      </w:r>
      <w:proofErr w:type="spellEnd"/>
      <w:r>
        <w:t xml:space="preserve">, пока они спят. </w:t>
      </w:r>
    </w:p>
    <w:p w:rsidR="003C48EB" w:rsidRDefault="00C2000D">
      <w:r>
        <w:t xml:space="preserve">Тот факт, что </w:t>
      </w:r>
      <w:r>
        <w:t xml:space="preserve">слон спустился с неба, означал, что ребенок пришел из </w:t>
      </w:r>
      <w:proofErr w:type="spellStart"/>
      <w:r>
        <w:t>Тушиты</w:t>
      </w:r>
      <w:proofErr w:type="spellEnd"/>
      <w:r>
        <w:t xml:space="preserve">, чистой земли Будды </w:t>
      </w:r>
      <w:proofErr w:type="spellStart"/>
      <w:r>
        <w:t>Майтрейи</w:t>
      </w:r>
      <w:proofErr w:type="spellEnd"/>
      <w:r>
        <w:t xml:space="preserve">. </w:t>
      </w:r>
    </w:p>
    <w:p w:rsidR="003C48EB" w:rsidRDefault="00C2000D">
      <w:r>
        <w:t xml:space="preserve">Рождение Сиддхартхи, как и в случае со всеми </w:t>
      </w:r>
      <w:proofErr w:type="spellStart"/>
      <w:r>
        <w:t>аватарами</w:t>
      </w:r>
      <w:proofErr w:type="spellEnd"/>
      <w:r>
        <w:t>, было окружено сверхъестественными событиями. Будучи полностью активированным, он мог совершать невозможные в</w:t>
      </w:r>
      <w:r>
        <w:t xml:space="preserve">ещи для окружающих его людей. Эти силы всегда называли чудесами. Они появились для того, чтобы он не рисковал, чтобы контролеры его не устранили. О его рождении в рассказах говорится следующее: </w:t>
      </w:r>
    </w:p>
    <w:p w:rsidR="003C48EB" w:rsidRDefault="00C2000D">
      <w:r>
        <w:t xml:space="preserve">Когда Маха Майя родила, вместо того, чтобы почувствовать боль, она испытала чудесный опыт: она держалась правой рукой за ветку дерева, а боги Брахма и Индра подхватили ребенка, родившегося от нее. </w:t>
      </w:r>
    </w:p>
    <w:p w:rsidR="003C48EB" w:rsidRDefault="00C2000D">
      <w:r>
        <w:t xml:space="preserve">Боги поклонились младенцу и предложили ему очищение. </w:t>
      </w:r>
    </w:p>
    <w:p w:rsidR="003C48EB" w:rsidRDefault="00C2000D">
      <w:r>
        <w:t>Сидд</w:t>
      </w:r>
      <w:r>
        <w:t xml:space="preserve">хартха сразу после своего рождения встал и сказал: </w:t>
      </w:r>
    </w:p>
    <w:p w:rsidR="003C48EB" w:rsidRDefault="00C2000D">
      <w:r>
        <w:t xml:space="preserve">«Я первый, самый старший» </w:t>
      </w:r>
    </w:p>
    <w:p w:rsidR="003C48EB" w:rsidRDefault="00C2000D">
      <w:r>
        <w:t xml:space="preserve">Говорят, что в каждом месте, куда ступал ребенок, рождался цветок лотоса. </w:t>
      </w:r>
    </w:p>
    <w:p w:rsidR="003C48EB" w:rsidRDefault="00C2000D">
      <w:r>
        <w:t>Что ж, надо сказать, что они смешивают много фантазии с реальностью, чтобы вызвать обожание этих сущес</w:t>
      </w:r>
      <w:r>
        <w:t xml:space="preserve">тв и позиционировать их как супергероев, чего эти </w:t>
      </w:r>
      <w:proofErr w:type="spellStart"/>
      <w:r>
        <w:t>аватары</w:t>
      </w:r>
      <w:proofErr w:type="spellEnd"/>
      <w:r>
        <w:t xml:space="preserve"> не имеют в виду. </w:t>
      </w:r>
    </w:p>
    <w:p w:rsidR="003C48EB" w:rsidRDefault="00C2000D">
      <w:r>
        <w:t xml:space="preserve">Когда ее муж </w:t>
      </w:r>
      <w:proofErr w:type="spellStart"/>
      <w:r>
        <w:t>Суддходана</w:t>
      </w:r>
      <w:proofErr w:type="spellEnd"/>
      <w:r>
        <w:t xml:space="preserve"> увидел ребенка, он исполнился радости и почувствовал, что все его желания исполнились. Он назвал его Сиддхартхой и попросил брамина предсказать будущее прин</w:t>
      </w:r>
      <w:r>
        <w:t xml:space="preserve">ца. </w:t>
      </w:r>
    </w:p>
    <w:p w:rsidR="003C48EB" w:rsidRDefault="00C2000D">
      <w:r>
        <w:t xml:space="preserve">Гадалка осмотрела ребенка с помощью своих способностей ясновидения и сказала: «Этот ребенок будет королем </w:t>
      </w:r>
      <w:proofErr w:type="spellStart"/>
      <w:r>
        <w:t>чакраватином</w:t>
      </w:r>
      <w:proofErr w:type="spellEnd"/>
      <w:r>
        <w:t xml:space="preserve">, что означает монарх, управляющий всем миром, или просветленное существо, есть признаки, указывающие на это. Поскольку эпоха царей </w:t>
      </w:r>
      <w:proofErr w:type="spellStart"/>
      <w:r>
        <w:t>Ч</w:t>
      </w:r>
      <w:r>
        <w:t>акраватинов</w:t>
      </w:r>
      <w:proofErr w:type="spellEnd"/>
      <w:r>
        <w:t xml:space="preserve"> прошла, он станет Буддой и его благотворное влияние, подобно лучам солнца, осветит миллиарды миров». </w:t>
      </w:r>
    </w:p>
    <w:p w:rsidR="003C48EB" w:rsidRDefault="00C2000D">
      <w:pPr>
        <w:pStyle w:val="Para01"/>
        <w:ind w:firstLine="360"/>
      </w:pPr>
      <w:proofErr w:type="spellStart"/>
      <w:r>
        <w:lastRenderedPageBreak/>
        <w:t>Суддходана</w:t>
      </w:r>
      <w:proofErr w:type="spellEnd"/>
      <w:r>
        <w:t>, Его отец, не хотел, чтобы Сиддхартха был духовным наставником. Он хотел, чтобы он был лидером армий, жестоким воином, поэтому он д</w:t>
      </w:r>
      <w:r>
        <w:t>ал мальчику строгое военное образование, пока тот жил в деревне.</w:t>
      </w:r>
    </w:p>
    <w:p w:rsidR="003C48EB" w:rsidRDefault="00C2000D">
      <w:r>
        <w:t>Вскоре после рождения Сиддхартхи умерла его мать... она была устранена паразитическими сущностями корпорации, так как они выследили Сиддхартху и так как они не могли ничего с ним сделать, так</w:t>
      </w:r>
      <w:r>
        <w:t xml:space="preserve"> как он был сильно защищен сущностями со стороны Света, чтобы нанести ему ущерб, они это устранили. </w:t>
      </w:r>
    </w:p>
    <w:p w:rsidR="003C48EB" w:rsidRDefault="00C2000D">
      <w:pPr>
        <w:pStyle w:val="Para01"/>
        <w:ind w:firstLine="360"/>
      </w:pPr>
      <w:proofErr w:type="spellStart"/>
      <w:r>
        <w:t>Суддходана</w:t>
      </w:r>
      <w:proofErr w:type="spellEnd"/>
      <w:r>
        <w:t xml:space="preserve"> женился на сестре Майи, </w:t>
      </w:r>
      <w:proofErr w:type="spellStart"/>
      <w:r>
        <w:t>Махападжапати</w:t>
      </w:r>
      <w:proofErr w:type="spellEnd"/>
      <w:r>
        <w:t xml:space="preserve"> Готами, от которой у него родились второй сын </w:t>
      </w:r>
      <w:proofErr w:type="spellStart"/>
      <w:r>
        <w:t>Нанда</w:t>
      </w:r>
      <w:proofErr w:type="spellEnd"/>
      <w:r>
        <w:t xml:space="preserve"> и дочь </w:t>
      </w:r>
      <w:proofErr w:type="spellStart"/>
      <w:r>
        <w:t>Сундари</w:t>
      </w:r>
      <w:proofErr w:type="spellEnd"/>
      <w:r>
        <w:t xml:space="preserve"> </w:t>
      </w:r>
      <w:proofErr w:type="spellStart"/>
      <w:r>
        <w:t>Нанда</w:t>
      </w:r>
      <w:proofErr w:type="spellEnd"/>
      <w:r>
        <w:t>.</w:t>
      </w:r>
    </w:p>
    <w:p w:rsidR="003C48EB" w:rsidRDefault="00C2000D">
      <w:pPr>
        <w:pStyle w:val="Para01"/>
        <w:ind w:firstLine="360"/>
      </w:pPr>
      <w:r>
        <w:t xml:space="preserve">Сиддхартха был женат молодым, в </w:t>
      </w:r>
      <w:r>
        <w:t xml:space="preserve">возрасте 16 лет, на своей кузине </w:t>
      </w:r>
      <w:proofErr w:type="spellStart"/>
      <w:r>
        <w:t>Ясодхаре</w:t>
      </w:r>
      <w:proofErr w:type="spellEnd"/>
      <w:r>
        <w:t xml:space="preserve">, племяннице Маха Майи и </w:t>
      </w:r>
      <w:proofErr w:type="spellStart"/>
      <w:r>
        <w:t>Махападжапати</w:t>
      </w:r>
      <w:proofErr w:type="spellEnd"/>
      <w:r>
        <w:t xml:space="preserve">, и у него родился первенец по имени </w:t>
      </w:r>
      <w:proofErr w:type="spellStart"/>
      <w:r>
        <w:t>Рахула</w:t>
      </w:r>
      <w:proofErr w:type="spellEnd"/>
      <w:r>
        <w:t xml:space="preserve">. Традиционно считалось, что отцом </w:t>
      </w:r>
      <w:proofErr w:type="spellStart"/>
      <w:r>
        <w:t>Ясодхары</w:t>
      </w:r>
      <w:proofErr w:type="spellEnd"/>
      <w:r>
        <w:t xml:space="preserve"> был </w:t>
      </w:r>
      <w:proofErr w:type="spellStart"/>
      <w:r>
        <w:t>Суппабудда</w:t>
      </w:r>
      <w:proofErr w:type="spellEnd"/>
      <w:r>
        <w:t xml:space="preserve">, но, по некоторым данным, он был </w:t>
      </w:r>
      <w:proofErr w:type="spellStart"/>
      <w:r>
        <w:t>Дандапани</w:t>
      </w:r>
      <w:proofErr w:type="spellEnd"/>
      <w:r>
        <w:t>.</w:t>
      </w:r>
    </w:p>
    <w:p w:rsidR="003C48EB" w:rsidRDefault="00C2000D">
      <w:pPr>
        <w:pStyle w:val="Para01"/>
        <w:ind w:firstLine="360"/>
      </w:pPr>
      <w:r>
        <w:t>Сиддхартха изучал природу болез</w:t>
      </w:r>
      <w:r>
        <w:t>ней, старения, боли и смерти.</w:t>
      </w:r>
    </w:p>
    <w:p w:rsidR="003C48EB" w:rsidRDefault="00C2000D">
      <w:r>
        <w:t>Однажды он предстал перед садху (так называют индуистского святого-аскета) и был глубоко впечатлен его спокойным и миролюбивым характером. В результате этой встречи Сиддхартха Гаутама оставил после себя жизнь иерарха, воина-ли</w:t>
      </w:r>
      <w:r>
        <w:t xml:space="preserve">дера, жену и сына всего в 29 лет. </w:t>
      </w:r>
    </w:p>
    <w:p w:rsidR="003C48EB" w:rsidRDefault="00C2000D">
      <w:r>
        <w:t xml:space="preserve">Потом он шел по дорогам Индии в поисках истины о человеческом существовании, миссия, ради которой его послали на эту планету, началась, внутренний зов был очень силен. </w:t>
      </w:r>
    </w:p>
    <w:p w:rsidR="003C48EB" w:rsidRDefault="00C2000D">
      <w:pPr>
        <w:pStyle w:val="Para01"/>
        <w:ind w:firstLine="360"/>
      </w:pPr>
      <w:r>
        <w:t>Самой распространенной религией в Индии в то время б</w:t>
      </w:r>
      <w:r>
        <w:t>ыл индуизм, религия, которая поклонялась множеству богов, управляющих сущностями и считала, что жизнь в условиях великой аскезы — это путь к обретению духовных заслуг.</w:t>
      </w:r>
    </w:p>
    <w:p w:rsidR="003C48EB" w:rsidRDefault="00C2000D">
      <w:r>
        <w:t>Еще один обман, чтобы ослабить человека и таким образом держать его послушным и понемног</w:t>
      </w:r>
      <w:r>
        <w:t xml:space="preserve">у поглощать его энергию, пока его не прикончат. </w:t>
      </w:r>
    </w:p>
    <w:p w:rsidR="003C48EB" w:rsidRDefault="00C2000D">
      <w:pPr>
        <w:pStyle w:val="Para01"/>
        <w:ind w:firstLine="360"/>
      </w:pPr>
      <w:r>
        <w:t>Блуждая одетый в лохмотья и без еды, Сиддхартха обнаружил еще больше индуистских аскетов, которые глубоко впечатлили его своей жизнью, посвященной медитации.</w:t>
      </w:r>
    </w:p>
    <w:p w:rsidR="003C48EB" w:rsidRDefault="00C2000D">
      <w:pPr>
        <w:pStyle w:val="Para01"/>
        <w:ind w:firstLine="360"/>
      </w:pPr>
      <w:r>
        <w:t>Они жили как кающиеся, полностью отдав свою жизнь</w:t>
      </w:r>
      <w:r>
        <w:t>.</w:t>
      </w:r>
    </w:p>
    <w:p w:rsidR="003C48EB" w:rsidRDefault="00C2000D">
      <w:r>
        <w:t xml:space="preserve">Тогда Сиддхартха практиковал крайне суровую практику, часто съедая всего одно зернышко риса в день и живя на открытом воздухе. </w:t>
      </w:r>
    </w:p>
    <w:p w:rsidR="003C48EB" w:rsidRDefault="00C2000D">
      <w:r>
        <w:t>Когда это время аскезы закончилось, он понял, что не приблизился к своей цели — достижению знания и мудрости, поэтому он остав</w:t>
      </w:r>
      <w:r>
        <w:t xml:space="preserve">ил аскетический путь и сел в тени фигового дерева, чтобы медитировать. </w:t>
      </w:r>
    </w:p>
    <w:p w:rsidR="003C48EB" w:rsidRDefault="00C2000D">
      <w:r>
        <w:t xml:space="preserve">Тогда он заявил: «Пусть моя кожа останется сухой, мои руки немеют и мои кости разлагаются, пока я не достигну понимания, я не встану с этого места». </w:t>
      </w:r>
    </w:p>
    <w:p w:rsidR="003C48EB" w:rsidRDefault="00C2000D">
      <w:r>
        <w:t>Пока он медитировал, Сиддхартхе Га</w:t>
      </w:r>
      <w:r>
        <w:t>утаме было видение: он увидел марширующих и перевоплощающихся существ. Некоторые из них оказались в удачных обстоятельствах, а другие в неудачных, что объясняется универсальным законом кармы, согласно которому каждое хорошее или плохое действие будет возна</w:t>
      </w:r>
      <w:r>
        <w:t xml:space="preserve">граждено или наказано в этой жизни или в любом другом будущем перевоплощении. </w:t>
      </w:r>
    </w:p>
    <w:p w:rsidR="003C48EB" w:rsidRDefault="00C2000D">
      <w:r>
        <w:t xml:space="preserve">Он рассматривал этот цикл перерождения как начало страданий человечества, где рождение — это страдание, смерть — это страдание, а сама жизнь — это страдание. </w:t>
      </w:r>
    </w:p>
    <w:p w:rsidR="003C48EB" w:rsidRDefault="00C2000D">
      <w:pPr>
        <w:pStyle w:val="Para01"/>
        <w:ind w:firstLine="360"/>
      </w:pPr>
      <w:r>
        <w:lastRenderedPageBreak/>
        <w:t xml:space="preserve">Концом этих страданий станет нирвана, или, </w:t>
      </w:r>
      <w:proofErr w:type="gramStart"/>
      <w:r>
        <w:t>что то</w:t>
      </w:r>
      <w:proofErr w:type="gramEnd"/>
      <w:r>
        <w:t xml:space="preserve"> же самое, выход из цикла перерождений.</w:t>
      </w:r>
    </w:p>
    <w:p w:rsidR="003C48EB" w:rsidRDefault="00C2000D">
      <w:r>
        <w:t>Для этого и пришел Сиддхартха, чтобы научить людей не попасться в ловушку туннеля света и повелителей кармы, соединиться со своей истинной силой и соединиться с целым,</w:t>
      </w:r>
      <w:r>
        <w:t xml:space="preserve"> с первоисточником, чтобы освободиться из ловушки перевоплощений. </w:t>
      </w:r>
    </w:p>
    <w:p w:rsidR="003C48EB" w:rsidRDefault="00C2000D">
      <w:r>
        <w:t xml:space="preserve">Так Сиддхартха Гаутама начал свое учение. </w:t>
      </w:r>
    </w:p>
    <w:p w:rsidR="003C48EB" w:rsidRDefault="00C2000D">
      <w:r>
        <w:t xml:space="preserve">Контролеры нацелились на этого </w:t>
      </w:r>
      <w:proofErr w:type="spellStart"/>
      <w:r>
        <w:t>аватара</w:t>
      </w:r>
      <w:proofErr w:type="spellEnd"/>
      <w:r>
        <w:t xml:space="preserve"> и всеми силами пытались положить ему конец. Они знали, насколько опасно его существование. Вскоре после рож</w:t>
      </w:r>
      <w:r>
        <w:t>дения Сиддхартхи они уже устранили его мать и мысленно воздействовали на человека, исполнявшего роль отца. помешав ему сделать это, посвятить себя тому, что действительно пришло на планету, запереть его и обучить военному искусству, а затем женить его на с</w:t>
      </w:r>
      <w:r>
        <w:t xml:space="preserve">воей кузине и родить сына, чтобы таким образом у него были обязательства и забыть о своей миссии. , освободить человечество от рабства, навязанного темными, особенно духовного рабства, вырваться из колеса принудительного перевоплощения. </w:t>
      </w:r>
    </w:p>
    <w:p w:rsidR="003C48EB" w:rsidRDefault="00C2000D">
      <w:r>
        <w:t xml:space="preserve">Сиддхартха сбежал </w:t>
      </w:r>
      <w:r>
        <w:t xml:space="preserve">из деревни и посвятил себя реактивации своей силы посредством медитации, </w:t>
      </w:r>
      <w:proofErr w:type="spellStart"/>
      <w:r>
        <w:t>интернализации</w:t>
      </w:r>
      <w:proofErr w:type="spellEnd"/>
      <w:r>
        <w:t xml:space="preserve">, и он встретил группы людей, живших в пещерах, посвятивших себя медитации и поиску техник, активирующих внутреннюю силу, с помощью которых он готовился, пока не достиг </w:t>
      </w:r>
      <w:r>
        <w:t xml:space="preserve">высокий уровень сознания и где он увидел, в чем заключалась его работа на планете, там ему открылась его миссия. </w:t>
      </w:r>
    </w:p>
    <w:p w:rsidR="003C48EB" w:rsidRDefault="00C2000D">
      <w:r>
        <w:t>Он понял, что для достижения так называемой Нирваны, то есть полного слияния с первоисточником, с целым, необходимо соблюдать баланс, следоват</w:t>
      </w:r>
      <w:r>
        <w:t xml:space="preserve">ь срединным путем, и именно этому он начал учить тех, кто жил в пещерах. подвижников, что они наказывали себя, но поддались мысленному влиянию темных и изгнали его из общины. </w:t>
      </w:r>
    </w:p>
    <w:p w:rsidR="003C48EB" w:rsidRDefault="00C2000D">
      <w:r>
        <w:t>В течение первой недели после просветления Сиддхартха сидел под деревом, чтобы м</w:t>
      </w:r>
      <w:r>
        <w:t xml:space="preserve">едитировать, битва с темными началась с большей силой, чем когда-либо, и ментальные атаки начались вскоре после медитации, </w:t>
      </w:r>
      <w:proofErr w:type="spellStart"/>
      <w:r>
        <w:t>Мара</w:t>
      </w:r>
      <w:proofErr w:type="spellEnd"/>
      <w:r>
        <w:t xml:space="preserve">, иерарх воинства </w:t>
      </w:r>
      <w:proofErr w:type="spellStart"/>
      <w:r>
        <w:t>архонтиков</w:t>
      </w:r>
      <w:proofErr w:type="spellEnd"/>
      <w:r>
        <w:t>, лидер Армии подземного мира увидели, кем на самом деле был Сиддхартха, и опасность того, что его ра</w:t>
      </w:r>
      <w:r>
        <w:t xml:space="preserve">бота по захвату душ в его районе находится в опасности, и начали посылать ему как психические, так и </w:t>
      </w:r>
      <w:proofErr w:type="gramStart"/>
      <w:r>
        <w:t>физические атаки</w:t>
      </w:r>
      <w:proofErr w:type="gramEnd"/>
      <w:r>
        <w:t xml:space="preserve"> и искушения всех видов. </w:t>
      </w:r>
    </w:p>
    <w:p w:rsidR="003C48EB" w:rsidRDefault="00C2000D">
      <w:pPr>
        <w:pStyle w:val="Para01"/>
        <w:ind w:firstLine="360"/>
      </w:pPr>
      <w:r>
        <w:t>Сначала он послал свои армии демонов (Так называемые демоны — это существа, которые работают посланниками, охранн</w:t>
      </w:r>
      <w:r>
        <w:t>иками при доступе в параллельные измерения, солдатами и есть даже такие, которые созданы иерархами параллельных измерений для выполнения работы по владениям, создание роботов-питателей энергии и т. д....это дешевая рабочая сила, в некоторых случаях энергет</w:t>
      </w:r>
      <w:r>
        <w:t>ические роботы, похожие на серых инопланетян) на что Сиддхартха не отреагировал, отвечая Маре: «Чувственность и удовольствия образуют твою первую армию, второе называется отвращением.</w:t>
      </w:r>
    </w:p>
    <w:p w:rsidR="003C48EB" w:rsidRDefault="00C2000D">
      <w:r>
        <w:rPr>
          <w:noProof/>
          <w:lang w:val="ru-RU" w:eastAsia="ru-RU"/>
        </w:rPr>
        <w:lastRenderedPageBreak/>
        <w:drawing>
          <wp:anchor distT="0" distB="0" distL="0" distR="0" simplePos="0" relativeHeight="251663360" behindDoc="0" locked="0" layoutInCell="1" allowOverlap="1">
            <wp:simplePos x="0" y="0"/>
            <wp:positionH relativeFrom="margin">
              <wp:align>left</wp:align>
            </wp:positionH>
            <wp:positionV relativeFrom="line">
              <wp:align>top</wp:align>
            </wp:positionV>
            <wp:extent cx="5943600" cy="2832100"/>
            <wp:effectExtent l="0" t="0" r="0" b="0"/>
            <wp:wrapTopAndBottom/>
            <wp:docPr id="5" name="00007.jpeg" descr="0000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007.jpeg" descr="00007.jpeg"/>
                    <pic:cNvPicPr/>
                  </pic:nvPicPr>
                  <pic:blipFill>
                    <a:blip r:embed="rId10"/>
                    <a:stretch>
                      <a:fillRect/>
                    </a:stretch>
                  </pic:blipFill>
                  <pic:spPr>
                    <a:xfrm>
                      <a:off x="0" y="0"/>
                      <a:ext cx="5943600" cy="2832100"/>
                    </a:xfrm>
                    <a:prstGeom prst="rect">
                      <a:avLst/>
                    </a:prstGeom>
                  </pic:spPr>
                </pic:pic>
              </a:graphicData>
            </a:graphic>
          </wp:anchor>
        </w:drawing>
      </w:r>
    </w:p>
    <w:p w:rsidR="003C48EB" w:rsidRDefault="00C2000D">
      <w:r>
        <w:t>Ваша третья армия — Голод и Жажда, четвертая — Желание. Ваша пятая арм</w:t>
      </w:r>
      <w:r>
        <w:t>ия — Ленивость и Праздность, шестая — Трусость. Ваша седьмая армия — Сомнение, восьмая — Лицемерие и Глупость. Ложно полученные выгоды, известность, почести и слава, похвала самого себя и презрение других; Это твоя армия, и они не могут ничего сделать прот</w:t>
      </w:r>
      <w:r>
        <w:t xml:space="preserve">ив меня и не могут остановить то, ради чего я пришел». </w:t>
      </w:r>
    </w:p>
    <w:p w:rsidR="003C48EB" w:rsidRDefault="00C2000D">
      <w:r>
        <w:t xml:space="preserve">Увидев это, </w:t>
      </w:r>
      <w:proofErr w:type="spellStart"/>
      <w:r>
        <w:t>Мара</w:t>
      </w:r>
      <w:proofErr w:type="spellEnd"/>
      <w:r>
        <w:t xml:space="preserve"> послала соблазнить его трех прекрасных дочерей, трех инкубов, которые хотели поглотить его энергию и расфокусировать его. </w:t>
      </w:r>
    </w:p>
    <w:p w:rsidR="003C48EB" w:rsidRDefault="00C2000D">
      <w:r>
        <w:t>Они пели и танцевали перед ним, бросали на него вызывающие в</w:t>
      </w:r>
      <w:r>
        <w:t xml:space="preserve">згляды и слова похвалы, но Сиддхартха Гаутама оставался неизменным. </w:t>
      </w:r>
    </w:p>
    <w:p w:rsidR="003C48EB" w:rsidRDefault="00C2000D">
      <w:pPr>
        <w:pStyle w:val="Para01"/>
        <w:ind w:firstLine="360"/>
      </w:pPr>
      <w:r>
        <w:t xml:space="preserve">В отчаянии </w:t>
      </w:r>
      <w:proofErr w:type="spellStart"/>
      <w:r>
        <w:t>Мара</w:t>
      </w:r>
      <w:proofErr w:type="spellEnd"/>
      <w:r>
        <w:t xml:space="preserve"> спросила его, кто он такой, чтобы достичь такого состояния сознания, а затем спросила его, кто будет твоим свидетелем?! На что Сиддхартха, сохраняя медитативное положение,</w:t>
      </w:r>
      <w:r>
        <w:t xml:space="preserve"> коснулся земли правой рукой. Земля задрожала и дух из него вышла мать-земля и сказала: «Свидетельствую». </w:t>
      </w:r>
    </w:p>
    <w:p w:rsidR="003C48EB" w:rsidRDefault="00C2000D">
      <w:r>
        <w:t xml:space="preserve">После этого </w:t>
      </w:r>
      <w:proofErr w:type="spellStart"/>
      <w:proofErr w:type="gramStart"/>
      <w:r>
        <w:t>Мара</w:t>
      </w:r>
      <w:proofErr w:type="spellEnd"/>
      <w:proofErr w:type="gramEnd"/>
      <w:r>
        <w:t xml:space="preserve"> и его армия отступили... Внезапно небо потемнело, и начался сильный дождь. Тогда могущественный царь </w:t>
      </w:r>
      <w:proofErr w:type="spellStart"/>
      <w:r>
        <w:t>нагов</w:t>
      </w:r>
      <w:proofErr w:type="spellEnd"/>
      <w:r>
        <w:t xml:space="preserve"> </w:t>
      </w:r>
      <w:proofErr w:type="spellStart"/>
      <w:r>
        <w:t>Мучалинда</w:t>
      </w:r>
      <w:proofErr w:type="spellEnd"/>
      <w:r>
        <w:t xml:space="preserve"> появился из-под</w:t>
      </w:r>
      <w:r>
        <w:t xml:space="preserve"> земли и защитил Гаутаму своим капюшоном. </w:t>
      </w:r>
    </w:p>
    <w:p w:rsidR="003C48EB" w:rsidRDefault="00C2000D">
      <w:r>
        <w:t>Когда буря утихла, змеиный король принял человеческий облик, поклонился Будде и вернулся полным.</w:t>
      </w:r>
    </w:p>
    <w:p w:rsidR="003C48EB" w:rsidRDefault="00C2000D">
      <w:pPr>
        <w:pStyle w:val="Para01"/>
        <w:ind w:firstLine="360"/>
      </w:pPr>
      <w:r>
        <w:lastRenderedPageBreak/>
        <w:t>радости в свой дворец.</w:t>
      </w:r>
      <w:r>
        <w:rPr>
          <w:noProof/>
          <w:lang w:val="ru-RU" w:eastAsia="ru-RU"/>
        </w:rPr>
        <w:drawing>
          <wp:inline distT="0" distB="0" distL="0" distR="0">
            <wp:extent cx="5791200" cy="2921000"/>
            <wp:effectExtent l="0" t="0" r="0" b="0"/>
            <wp:docPr id="6" name="00008.jpeg" descr="0000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008.jpeg" descr="00008.jpeg"/>
                    <pic:cNvPicPr/>
                  </pic:nvPicPr>
                  <pic:blipFill>
                    <a:blip r:embed="rId11"/>
                    <a:stretch>
                      <a:fillRect/>
                    </a:stretch>
                  </pic:blipFill>
                  <pic:spPr>
                    <a:xfrm>
                      <a:off x="0" y="0"/>
                      <a:ext cx="5791200" cy="2921000"/>
                    </a:xfrm>
                    <a:prstGeom prst="rect">
                      <a:avLst/>
                    </a:prstGeom>
                  </pic:spPr>
                </pic:pic>
              </a:graphicData>
            </a:graphic>
          </wp:inline>
        </w:drawing>
      </w:r>
    </w:p>
    <w:p w:rsidR="003C48EB" w:rsidRDefault="00C2000D">
      <w:pPr>
        <w:pStyle w:val="Para16"/>
        <w:ind w:firstLine="195"/>
      </w:pPr>
      <w:r>
        <w:t xml:space="preserve">Графическое изображение </w:t>
      </w:r>
      <w:proofErr w:type="spellStart"/>
      <w:r>
        <w:t>Мучалинды</w:t>
      </w:r>
      <w:proofErr w:type="spellEnd"/>
      <w:r>
        <w:t xml:space="preserve">, короля расы </w:t>
      </w:r>
      <w:proofErr w:type="spellStart"/>
      <w:r>
        <w:t>нагов</w:t>
      </w:r>
      <w:proofErr w:type="spellEnd"/>
      <w:r>
        <w:t>, змей-гуманоидов.</w:t>
      </w:r>
    </w:p>
    <w:p w:rsidR="003C48EB" w:rsidRDefault="00C2000D">
      <w:pPr>
        <w:pStyle w:val="Para01"/>
        <w:ind w:firstLine="600"/>
      </w:pPr>
      <w:proofErr w:type="spellStart"/>
      <w:proofErr w:type="gramStart"/>
      <w:r>
        <w:rPr>
          <w:rStyle w:val="14Text"/>
        </w:rPr>
        <w:t>Мучалинда</w:t>
      </w:r>
      <w:proofErr w:type="spellEnd"/>
      <w:r>
        <w:rPr>
          <w:rStyle w:val="14Text"/>
        </w:rPr>
        <w:t xml:space="preserve"> </w:t>
      </w:r>
      <w:r>
        <w:t>,</w:t>
      </w:r>
      <w:proofErr w:type="gramEnd"/>
      <w:r>
        <w:t xml:space="preserve"> это </w:t>
      </w:r>
      <w:proofErr w:type="spellStart"/>
      <w:r>
        <w:t>внутр</w:t>
      </w:r>
      <w:r>
        <w:t>иземное</w:t>
      </w:r>
      <w:proofErr w:type="spellEnd"/>
      <w:r>
        <w:t xml:space="preserve"> </w:t>
      </w:r>
      <w:proofErr w:type="spellStart"/>
      <w:r>
        <w:t>рептилоидное</w:t>
      </w:r>
      <w:proofErr w:type="spellEnd"/>
      <w:r>
        <w:t xml:space="preserve"> существо из расы </w:t>
      </w:r>
      <w:proofErr w:type="spellStart"/>
      <w:r>
        <w:t>Нагов</w:t>
      </w:r>
      <w:proofErr w:type="spellEnd"/>
      <w:r>
        <w:t xml:space="preserve">, метаморфическое или меняющее форму существо, принадлежит к положительной стороне </w:t>
      </w:r>
      <w:proofErr w:type="spellStart"/>
      <w:r>
        <w:t>Энки</w:t>
      </w:r>
      <w:proofErr w:type="spellEnd"/>
      <w:r>
        <w:t xml:space="preserve"> и обитает в подземном мире Индийской области, как среди человеческого рода, так и среди любого другого, там Это доброжелатель</w:t>
      </w:r>
      <w:r>
        <w:t xml:space="preserve">ные существа, которые работают на свет, первоисточник, и злобные существа, которые работают на тьму, темный источник, и являются частью корпорации. </w:t>
      </w:r>
    </w:p>
    <w:p w:rsidR="003C48EB" w:rsidRDefault="00C2000D">
      <w:r>
        <w:t xml:space="preserve">Согласно «Махабхарате», наги организованы в иерархическое общество, в котором есть три царя: </w:t>
      </w:r>
      <w:proofErr w:type="spellStart"/>
      <w:r>
        <w:t>Васуки</w:t>
      </w:r>
      <w:proofErr w:type="spellEnd"/>
      <w:r>
        <w:t xml:space="preserve">, </w:t>
      </w:r>
      <w:proofErr w:type="spellStart"/>
      <w:r>
        <w:t>Сеша</w:t>
      </w:r>
      <w:proofErr w:type="spellEnd"/>
      <w:r>
        <w:t xml:space="preserve"> и</w:t>
      </w:r>
      <w:r>
        <w:t xml:space="preserve"> </w:t>
      </w:r>
      <w:proofErr w:type="spellStart"/>
      <w:r>
        <w:t>Таксака</w:t>
      </w:r>
      <w:proofErr w:type="spellEnd"/>
      <w:r>
        <w:t xml:space="preserve">; Эти существа, наги, очень могущественны, контролируя погоду или создавая землетрясения, особенно представители темной стороны, которые, как мы хорошо знаем, имеют для этого технологии. </w:t>
      </w:r>
    </w:p>
    <w:p w:rsidR="003C48EB" w:rsidRDefault="00C2000D">
      <w:r>
        <w:t xml:space="preserve">Происхождение этих второстепенных богов, согласно индуизму, </w:t>
      </w:r>
      <w:r>
        <w:t xml:space="preserve">начинается с фигуры прародительницы: Кадру, отложившая тысячу яиц, из которых возникла эта новая раса, но которых она позже прокляла, будучи ее собственными детьми, умирают. Это то, что называется «жертвоприношением змей», когда началась Кали-юга. </w:t>
      </w:r>
    </w:p>
    <w:p w:rsidR="003C48EB" w:rsidRDefault="00C2000D">
      <w:r>
        <w:t>Мы знае</w:t>
      </w:r>
      <w:r>
        <w:t>м, что они смешивают легенду с реальностью, в прошлом произошла великая битва этих существ, так как существовала группа, которая встала на сторону людей и укрылась в подземном мире, во всех культурах говорят об этих существах, которые являются подвидом Оф.</w:t>
      </w:r>
      <w:r>
        <w:t xml:space="preserve"> </w:t>
      </w:r>
      <w:proofErr w:type="spellStart"/>
      <w:r>
        <w:t>рептилоиды</w:t>
      </w:r>
      <w:proofErr w:type="spellEnd"/>
      <w:r>
        <w:t xml:space="preserve">, эти существа, наги, больше похожи на гигантскую змею, в отличие от </w:t>
      </w:r>
      <w:proofErr w:type="spellStart"/>
      <w:r>
        <w:t>рептилоидов</w:t>
      </w:r>
      <w:proofErr w:type="spellEnd"/>
      <w:r>
        <w:t xml:space="preserve"> или </w:t>
      </w:r>
      <w:proofErr w:type="spellStart"/>
      <w:r>
        <w:t>драконианцев</w:t>
      </w:r>
      <w:proofErr w:type="spellEnd"/>
      <w:r>
        <w:t xml:space="preserve">, похожих на драконов и ящериц... </w:t>
      </w:r>
    </w:p>
    <w:p w:rsidR="003C48EB" w:rsidRDefault="00C2000D">
      <w:pPr>
        <w:pStyle w:val="Para01"/>
        <w:ind w:firstLine="360"/>
      </w:pPr>
      <w:r>
        <w:t xml:space="preserve">Говорят, что </w:t>
      </w:r>
      <w:proofErr w:type="spellStart"/>
      <w:r>
        <w:t>Мучалинда</w:t>
      </w:r>
      <w:proofErr w:type="spellEnd"/>
      <w:r>
        <w:t xml:space="preserve"> принял так называемый нектар бессмертия богов, чтобы спасти свою расу, одноатомное золото, во время тех битв, у другого царя </w:t>
      </w:r>
      <w:proofErr w:type="spellStart"/>
      <w:r>
        <w:t>нагов</w:t>
      </w:r>
      <w:proofErr w:type="spellEnd"/>
      <w:r>
        <w:t xml:space="preserve">, </w:t>
      </w:r>
      <w:proofErr w:type="spellStart"/>
      <w:r>
        <w:t>Астики</w:t>
      </w:r>
      <w:proofErr w:type="spellEnd"/>
      <w:r>
        <w:t xml:space="preserve">, гибрида человека и </w:t>
      </w:r>
      <w:proofErr w:type="spellStart"/>
      <w:r>
        <w:t>нагов</w:t>
      </w:r>
      <w:proofErr w:type="spellEnd"/>
      <w:r>
        <w:t>, когда он был еще молодым. человек, также помог спасти этническую гр</w:t>
      </w:r>
      <w:r>
        <w:t xml:space="preserve">уппу </w:t>
      </w:r>
      <w:proofErr w:type="spellStart"/>
      <w:r>
        <w:t>нагов</w:t>
      </w:r>
      <w:proofErr w:type="spellEnd"/>
      <w:r>
        <w:t xml:space="preserve"> от уничтожения. Несколько десятилетий назад его дядя — наг </w:t>
      </w:r>
      <w:proofErr w:type="spellStart"/>
      <w:r>
        <w:t>Таксака</w:t>
      </w:r>
      <w:proofErr w:type="spellEnd"/>
      <w:r>
        <w:t xml:space="preserve"> — убил короля </w:t>
      </w:r>
      <w:proofErr w:type="spellStart"/>
      <w:r>
        <w:t>Маджараша</w:t>
      </w:r>
      <w:proofErr w:type="spellEnd"/>
      <w:r>
        <w:t xml:space="preserve"> </w:t>
      </w:r>
      <w:proofErr w:type="spellStart"/>
      <w:r>
        <w:t>Парикшита</w:t>
      </w:r>
      <w:proofErr w:type="spellEnd"/>
      <w:r>
        <w:t>.</w:t>
      </w:r>
    </w:p>
    <w:p w:rsidR="003C48EB" w:rsidRDefault="00C2000D">
      <w:pPr>
        <w:pStyle w:val="Para01"/>
        <w:ind w:firstLine="360"/>
      </w:pPr>
      <w:r>
        <w:lastRenderedPageBreak/>
        <w:t xml:space="preserve">Его сын, король Янам </w:t>
      </w:r>
      <w:proofErr w:type="spellStart"/>
      <w:r>
        <w:t>Эяйя</w:t>
      </w:r>
      <w:proofErr w:type="spellEnd"/>
      <w:r>
        <w:t xml:space="preserve">, хотел отомстить за смерть своего отца, убив не только </w:t>
      </w:r>
      <w:proofErr w:type="spellStart"/>
      <w:r>
        <w:t>Таксаку</w:t>
      </w:r>
      <w:proofErr w:type="spellEnd"/>
      <w:r>
        <w:t xml:space="preserve">, но и всю расу </w:t>
      </w:r>
      <w:proofErr w:type="spellStart"/>
      <w:r>
        <w:t>нагов</w:t>
      </w:r>
      <w:proofErr w:type="spellEnd"/>
      <w:r>
        <w:t>.</w:t>
      </w:r>
    </w:p>
    <w:p w:rsidR="003C48EB" w:rsidRDefault="00C2000D">
      <w:r>
        <w:t>Он совершил гигантское ритуально</w:t>
      </w:r>
      <w:r>
        <w:t xml:space="preserve">е огненное жертвоприношение, чтобы убить </w:t>
      </w:r>
      <w:proofErr w:type="spellStart"/>
      <w:r>
        <w:t>нагов</w:t>
      </w:r>
      <w:proofErr w:type="spellEnd"/>
      <w:r>
        <w:t xml:space="preserve"> (</w:t>
      </w:r>
      <w:proofErr w:type="spellStart"/>
      <w:r>
        <w:t>сарпа-сатра</w:t>
      </w:r>
      <w:proofErr w:type="spellEnd"/>
      <w:r>
        <w:t xml:space="preserve">), где пригласил всех мудрецов региона обратить вспять карму, которую навлечет на себя резня. </w:t>
      </w:r>
    </w:p>
    <w:p w:rsidR="003C48EB" w:rsidRDefault="00C2000D">
      <w:r>
        <w:t xml:space="preserve">Когда он прикончил почти всех представителей народа </w:t>
      </w:r>
      <w:proofErr w:type="spellStart"/>
      <w:r>
        <w:t>нагов</w:t>
      </w:r>
      <w:proofErr w:type="spellEnd"/>
      <w:r>
        <w:t xml:space="preserve">, к царю подошел мудрый мальчик </w:t>
      </w:r>
      <w:proofErr w:type="spellStart"/>
      <w:r>
        <w:t>Астика</w:t>
      </w:r>
      <w:proofErr w:type="spellEnd"/>
      <w:r>
        <w:t xml:space="preserve"> и убед</w:t>
      </w:r>
      <w:r>
        <w:t xml:space="preserve">ил его доводами в глупости своего греха. Выжившие наги не жаждали мести и жили в мире с воинственными Куру. </w:t>
      </w:r>
    </w:p>
    <w:p w:rsidR="003C48EB" w:rsidRDefault="00C2000D">
      <w:r>
        <w:t xml:space="preserve">В северной Индии есть общины, которые называют себя «Нага </w:t>
      </w:r>
      <w:proofErr w:type="spellStart"/>
      <w:r>
        <w:t>Ванши</w:t>
      </w:r>
      <w:proofErr w:type="spellEnd"/>
      <w:r>
        <w:t xml:space="preserve">» (линия </w:t>
      </w:r>
      <w:proofErr w:type="spellStart"/>
      <w:r>
        <w:t>нагов</w:t>
      </w:r>
      <w:proofErr w:type="spellEnd"/>
      <w:r>
        <w:t xml:space="preserve">), поскольку считают себя потомками </w:t>
      </w:r>
      <w:proofErr w:type="spellStart"/>
      <w:r>
        <w:t>нагов</w:t>
      </w:r>
      <w:proofErr w:type="spellEnd"/>
      <w:r>
        <w:t xml:space="preserve">. </w:t>
      </w:r>
    </w:p>
    <w:p w:rsidR="003C48EB" w:rsidRDefault="00C2000D">
      <w:pPr>
        <w:pStyle w:val="Para01"/>
        <w:ind w:firstLine="360"/>
      </w:pPr>
      <w:r>
        <w:t>Сиддхартхе помогли эти сущ</w:t>
      </w:r>
      <w:r>
        <w:t>ества, которые защищали его от преследовавших его контролеров...</w:t>
      </w:r>
    </w:p>
    <w:p w:rsidR="003C48EB" w:rsidRDefault="00C2000D">
      <w:r>
        <w:t xml:space="preserve">В своей первой проповеди, прочитанной недалеко от </w:t>
      </w:r>
      <w:proofErr w:type="spellStart"/>
      <w:r>
        <w:t>Бенареса</w:t>
      </w:r>
      <w:proofErr w:type="spellEnd"/>
      <w:r>
        <w:t xml:space="preserve"> в Индии, он изложил то, что, как он обнаружил, является истиной пути, ведущего к прекращению боли и освобождению от колеса перевопло</w:t>
      </w:r>
      <w:r>
        <w:t xml:space="preserve">щений, «Благородного восьмеричного пути». </w:t>
      </w:r>
    </w:p>
    <w:p w:rsidR="003C48EB" w:rsidRDefault="00C2000D">
      <w:r>
        <w:t xml:space="preserve">Будда путешествовал из города в город, наставляя свой восьмеричный путь. </w:t>
      </w:r>
    </w:p>
    <w:p w:rsidR="003C48EB" w:rsidRDefault="00C2000D">
      <w:pPr>
        <w:pStyle w:val="Para01"/>
        <w:ind w:firstLine="360"/>
      </w:pPr>
      <w:r>
        <w:t xml:space="preserve">Так называемая </w:t>
      </w:r>
      <w:proofErr w:type="spellStart"/>
      <w:r>
        <w:t>Бенаресская</w:t>
      </w:r>
      <w:proofErr w:type="spellEnd"/>
      <w:r>
        <w:t xml:space="preserve"> проповедь основана на </w:t>
      </w:r>
      <w:proofErr w:type="spellStart"/>
      <w:r>
        <w:t>самоосознании</w:t>
      </w:r>
      <w:proofErr w:type="spellEnd"/>
      <w:r>
        <w:t xml:space="preserve"> человека.</w:t>
      </w:r>
    </w:p>
    <w:p w:rsidR="003C48EB" w:rsidRDefault="00C2000D">
      <w:pPr>
        <w:pStyle w:val="Para01"/>
        <w:ind w:firstLine="360"/>
      </w:pPr>
      <w:r>
        <w:t>Ни демоны действительно не могут его понизить, ни боги поднять, кроме как при соучастии или содействии самого человека. Сиддхартха учил, что им не следует поклоняться какому-либо внешнему богу или ожидать «спасения» от какого-либо внешнего по отношению к н</w:t>
      </w:r>
      <w:r>
        <w:t>ему существа.</w:t>
      </w:r>
    </w:p>
    <w:p w:rsidR="003C48EB" w:rsidRDefault="00C2000D">
      <w:r>
        <w:t xml:space="preserve">Он сказал, что человек связан только своим невежеством, которое заставляет его совершать ошибки, и это заставляет управляющих сущностей, повелителей кармы, заставлять его перевоплощаться тысячи раз в поисках опыта, которого ему не хватает. </w:t>
      </w:r>
    </w:p>
    <w:p w:rsidR="003C48EB" w:rsidRDefault="00C2000D">
      <w:pPr>
        <w:pStyle w:val="Para01"/>
        <w:ind w:firstLine="360"/>
      </w:pPr>
      <w:r>
        <w:t>О</w:t>
      </w:r>
      <w:r>
        <w:t>н сказал, что люди всегда должны восходить к божественному, где свет постоянен и лотосы не закрывают свои лепестки (Нирвана).</w:t>
      </w:r>
    </w:p>
    <w:p w:rsidR="003C48EB" w:rsidRDefault="00C2000D">
      <w:r>
        <w:t xml:space="preserve">И что «Человек, победивший самого себя, сильнее того, кто победит тысячу людей в бою». </w:t>
      </w:r>
    </w:p>
    <w:p w:rsidR="003C48EB" w:rsidRDefault="00C2000D">
      <w:r>
        <w:t>Сиддхартха учил, что человек смертен по не</w:t>
      </w:r>
      <w:r>
        <w:t xml:space="preserve">обходимости, поскольку он находится во времени и «все, что рождается, должно умереть». </w:t>
      </w:r>
    </w:p>
    <w:p w:rsidR="003C48EB" w:rsidRDefault="00C2000D">
      <w:r>
        <w:t xml:space="preserve">Но бессмертна душа, которая находится над эгоцентричным и эгоистичным ментальным «я». Истинный триумф заключается не в доминировании только тела, а, скорее, в мышлении </w:t>
      </w:r>
      <w:r>
        <w:t xml:space="preserve">и отделении себя, вас, его и т. д. </w:t>
      </w:r>
    </w:p>
    <w:p w:rsidR="003C48EB" w:rsidRDefault="00C2000D">
      <w:pPr>
        <w:pStyle w:val="Para01"/>
        <w:ind w:firstLine="360"/>
      </w:pPr>
      <w:r>
        <w:t>Человек должен почувствовать острую необходимость освободиться от цикла жизни и смерти, чтобы по-настоящему достичь этого.</w:t>
      </w:r>
    </w:p>
    <w:p w:rsidR="003C48EB" w:rsidRDefault="00C2000D">
      <w:r>
        <w:t xml:space="preserve">Оно создало внутри тысячелетнего брахманизма идеологическую и </w:t>
      </w:r>
      <w:proofErr w:type="spellStart"/>
      <w:r>
        <w:t>обычайную</w:t>
      </w:r>
      <w:proofErr w:type="spellEnd"/>
      <w:r>
        <w:t xml:space="preserve"> революцию, поскольку брах</w:t>
      </w:r>
      <w:r>
        <w:t>маны, подчиненные очень строгому церемониалу, бесчисленным суевериям и табу, были сильно потрясены этим притоком свежего воздуха, который, не отрицая внутренней традиции, он советовал воздержаться от этого. проводить жизнь в уже бессмысленных церемониях, о</w:t>
      </w:r>
      <w:r>
        <w:t xml:space="preserve">жидая, пока боги помогут человеку. Подобно Сократу, он рекомендовал «Познай самого себя». </w:t>
      </w:r>
    </w:p>
    <w:p w:rsidR="003C48EB" w:rsidRDefault="00C2000D">
      <w:pPr>
        <w:pStyle w:val="Para26"/>
        <w:ind w:firstLine="360"/>
      </w:pPr>
      <w:r>
        <w:t xml:space="preserve">Все эти церемонии и ритуалы представляют интерес для сущностей-архонтов, поскольку они получают энергию поклонения посредством этих практик и религий. </w:t>
      </w:r>
      <w:r>
        <w:lastRenderedPageBreak/>
        <w:t>Сиддхартха зас</w:t>
      </w:r>
      <w:r>
        <w:t>тавлял людей того времени снимать повязки с глаз и представлял опасность для корпорации…</w:t>
      </w:r>
    </w:p>
    <w:p w:rsidR="003C48EB" w:rsidRDefault="00C2000D">
      <w:r>
        <w:t xml:space="preserve">Говорят, что он умер в возрасте 80 лет в доме «друга», который случайно подал ему еду, содержащую токсичные грибы. </w:t>
      </w:r>
    </w:p>
    <w:p w:rsidR="003C48EB" w:rsidRDefault="00C2000D">
      <w:r>
        <w:t>На самом деле они отравили его намеренно, чтобы убр</w:t>
      </w:r>
      <w:r>
        <w:t>ать с дороги, через своего знакомого, которого они использовали в качестве органического портала для его убийства. Эти сущности всегда используют одну и ту же тактику для устранения тех, кто их беспокоит. органические порталы, люди без души, чтобы положить</w:t>
      </w:r>
      <w:r>
        <w:t xml:space="preserve"> конец </w:t>
      </w:r>
      <w:proofErr w:type="spellStart"/>
      <w:r>
        <w:t>аватарам</w:t>
      </w:r>
      <w:proofErr w:type="spellEnd"/>
      <w:r>
        <w:t xml:space="preserve">. </w:t>
      </w:r>
    </w:p>
    <w:p w:rsidR="003C48EB" w:rsidRDefault="00C2000D">
      <w:pPr>
        <w:pStyle w:val="Para01"/>
        <w:ind w:firstLine="360"/>
      </w:pPr>
      <w:r>
        <w:t xml:space="preserve">Они обладают ими для совершения действий, о которых, совершив их, они сожалеют, потому что на самом деле не они убили </w:t>
      </w:r>
      <w:proofErr w:type="spellStart"/>
      <w:r>
        <w:t>аватара</w:t>
      </w:r>
      <w:proofErr w:type="spellEnd"/>
      <w:r>
        <w:t>, то же самое произошло и с Иисусом: они использовали органические порталы, чтобы схватить и убить его.</w:t>
      </w:r>
    </w:p>
    <w:p w:rsidR="003C48EB" w:rsidRDefault="00C2000D">
      <w:r>
        <w:t>После сме</w:t>
      </w:r>
      <w:r>
        <w:t xml:space="preserve">рти Будды его учение было собрано его учениками в сборник под названием «Три корзины», </w:t>
      </w:r>
      <w:proofErr w:type="spellStart"/>
      <w:r>
        <w:t>Типитака</w:t>
      </w:r>
      <w:proofErr w:type="spellEnd"/>
      <w:r>
        <w:t xml:space="preserve"> или </w:t>
      </w:r>
      <w:proofErr w:type="spellStart"/>
      <w:r>
        <w:t>Палийский</w:t>
      </w:r>
      <w:proofErr w:type="spellEnd"/>
      <w:r>
        <w:t xml:space="preserve"> канон, поскольку для его написания использовались пальмовые листья, из которых обычно делали корзины. </w:t>
      </w:r>
    </w:p>
    <w:p w:rsidR="003C48EB" w:rsidRDefault="00C2000D">
      <w:r>
        <w:t>Но позже, по прошествии многих лет, компоне</w:t>
      </w:r>
      <w:r>
        <w:t>нты корпорации, которые посвятили себя изменению всего, изменили свои учения, изменили свои слова, чтобы создать религиозное движение поклонения, основанное на скупости человека перед лицом манипуляций архонтов, и модифицировали его. тема реинкарнации, что</w:t>
      </w:r>
      <w:r>
        <w:t xml:space="preserve">бы человечество не заподозрило тех, кто стоит за всем этим обманом, помимо того, что оставило их в ловушке духовного царства, все больше запутываясь и отвлекаясь на молитвы и мантры, многие из них которые были изменены и служат только для вызова </w:t>
      </w:r>
      <w:proofErr w:type="spellStart"/>
      <w:r>
        <w:t>межпростра</w:t>
      </w:r>
      <w:r>
        <w:t>нственных</w:t>
      </w:r>
      <w:proofErr w:type="spellEnd"/>
      <w:r>
        <w:t xml:space="preserve"> сущностей, питающихся энергией поклонения. </w:t>
      </w:r>
    </w:p>
    <w:p w:rsidR="003C48EB" w:rsidRDefault="00C2000D">
      <w:r>
        <w:t>Истинные мантры были спрятаны, и лишь немногие сохраняют их в скрытых монастырях, в местах, которые трудно пересечь и охраняют монахи, которые читают мощные и настоящие мантры защиты, у этих монахов даж</w:t>
      </w:r>
      <w:r>
        <w:t xml:space="preserve">е есть битвы мантр с этими </w:t>
      </w:r>
      <w:proofErr w:type="spellStart"/>
      <w:r>
        <w:t>межпространственными</w:t>
      </w:r>
      <w:proofErr w:type="spellEnd"/>
      <w:r>
        <w:t xml:space="preserve"> сущностями в параллельных измерениях</w:t>
      </w:r>
      <w:proofErr w:type="gramStart"/>
      <w:r>
        <w:t>. ,</w:t>
      </w:r>
      <w:proofErr w:type="gramEnd"/>
      <w:r>
        <w:t xml:space="preserve"> они, должно быть, постоянно защищают это место этими песнопениями и мантрами, поскольку, если корпорация их поймает, они их уничтожат. </w:t>
      </w:r>
    </w:p>
    <w:p w:rsidR="003C48EB" w:rsidRDefault="00C2000D">
      <w:r>
        <w:t xml:space="preserve">До Сиддхартхи </w:t>
      </w:r>
      <w:proofErr w:type="spellStart"/>
      <w:r>
        <w:t>Энки</w:t>
      </w:r>
      <w:proofErr w:type="spellEnd"/>
      <w:r>
        <w:t xml:space="preserve"> уже посылал д</w:t>
      </w:r>
      <w:r>
        <w:t xml:space="preserve">ругих </w:t>
      </w:r>
      <w:proofErr w:type="spellStart"/>
      <w:r>
        <w:t>аватаров</w:t>
      </w:r>
      <w:proofErr w:type="spellEnd"/>
      <w:r>
        <w:t xml:space="preserve">, чтобы освободить человеческую ферму, но они всегда оказывались убитыми корпорацией или им приходилось бежать, чтобы избежать уничтожения. Этот план отправки </w:t>
      </w:r>
      <w:proofErr w:type="spellStart"/>
      <w:r>
        <w:t>аватаров</w:t>
      </w:r>
      <w:proofErr w:type="spellEnd"/>
      <w:r>
        <w:t xml:space="preserve"> продолжается и сегодня, но он продолжается. более скрытым способом, чтобы </w:t>
      </w:r>
      <w:r>
        <w:t xml:space="preserve">не создавать новых религий и не допускать дальнейшего использования </w:t>
      </w:r>
      <w:proofErr w:type="spellStart"/>
      <w:r>
        <w:t>аватаров</w:t>
      </w:r>
      <w:proofErr w:type="spellEnd"/>
      <w:r>
        <w:t xml:space="preserve"> в качестве </w:t>
      </w:r>
      <w:proofErr w:type="spellStart"/>
      <w:r>
        <w:t>эгрегоров</w:t>
      </w:r>
      <w:proofErr w:type="spellEnd"/>
      <w:r>
        <w:t xml:space="preserve"> для кормления сущностей Архонтов, теперь я объясню появление </w:t>
      </w:r>
      <w:proofErr w:type="spellStart"/>
      <w:r>
        <w:t>аватара</w:t>
      </w:r>
      <w:proofErr w:type="spellEnd"/>
      <w:r>
        <w:t xml:space="preserve"> по имени Иисус, который также был устранен, а его сообщение изменено как </w:t>
      </w:r>
      <w:proofErr w:type="gramStart"/>
      <w:r>
        <w:t>Я</w:t>
      </w:r>
      <w:proofErr w:type="gramEnd"/>
      <w:r>
        <w:t xml:space="preserve"> сказал. В пред</w:t>
      </w:r>
      <w:r>
        <w:t>ыдущей книге его убийство также использовали как предупреждение о предстоящих перипетиях, они возлагают на вас распятого Иисуса каждую «святую» неделю, каждый год, чтобы послание оставалось запечатленным в подсознании всего человечества, особенно в это те,</w:t>
      </w:r>
      <w:r>
        <w:t xml:space="preserve"> кто пришел освободить человечество. </w:t>
      </w:r>
    </w:p>
    <w:p w:rsidR="003C48EB" w:rsidRDefault="00C2000D">
      <w:r>
        <w:t>Более того, посредством изгнания нечистой силы они создают театр, состоящий из демонов или паразитических сущностей, действующих так, как будто они боятся креста. Даже кино, фильмы о вампирах и т. д. демонстрирует этот</w:t>
      </w:r>
      <w:r>
        <w:t xml:space="preserve"> страх перед темными сущностями по отношению к символу креста, который нужно скрыть. укажите настоящую причину, по которой они используют такую символику, и если </w:t>
      </w:r>
      <w:r>
        <w:lastRenderedPageBreak/>
        <w:t>кто-то вроде меня скажет это, его следует назвать сатанинским и всей той чепухой, которую корп</w:t>
      </w:r>
      <w:r>
        <w:t xml:space="preserve">орация использует, чтобы дискредитировать и лишить силы настоящего послания. </w:t>
      </w:r>
    </w:p>
    <w:p w:rsidR="003C48EB" w:rsidRDefault="003C48EB">
      <w:pPr>
        <w:pStyle w:val="0Block"/>
      </w:pPr>
      <w:bookmarkStart w:id="20" w:name="calibre_pb_2"/>
      <w:bookmarkEnd w:id="20"/>
    </w:p>
    <w:p w:rsidR="003C48EB" w:rsidRDefault="00C2000D">
      <w:pPr>
        <w:pStyle w:val="Para06"/>
        <w:pageBreakBefore/>
        <w:spacing w:before="480"/>
        <w:ind w:firstLine="600"/>
      </w:pPr>
      <w:bookmarkStart w:id="21" w:name="Top_of_part0003_html"/>
      <w:bookmarkStart w:id="22" w:name="CAPITULO_2"/>
      <w:r>
        <w:lastRenderedPageBreak/>
        <w:t>ГЛАВА 2</w:t>
      </w:r>
      <w:bookmarkEnd w:id="21"/>
      <w:bookmarkEnd w:id="22"/>
    </w:p>
    <w:p w:rsidR="003C48EB" w:rsidRDefault="00C2000D">
      <w:pPr>
        <w:pStyle w:val="Para15"/>
        <w:ind w:firstLine="195"/>
      </w:pPr>
      <w:r>
        <w:t>ИИСУС, ГИБРИД, ОТКРЫТЫЙ АРХОНТОВ</w:t>
      </w:r>
    </w:p>
    <w:p w:rsidR="003C48EB" w:rsidRDefault="00C2000D">
      <w:pPr>
        <w:pStyle w:val="Para09"/>
        <w:spacing w:before="240"/>
        <w:ind w:firstLine="270"/>
      </w:pPr>
      <w:r>
        <w:t>◆◆◆</w:t>
      </w:r>
    </w:p>
    <w:p w:rsidR="003C48EB" w:rsidRDefault="003C48EB"/>
    <w:p w:rsidR="003C48EB" w:rsidRDefault="00C2000D">
      <w:pPr>
        <w:pStyle w:val="Para03"/>
        <w:spacing w:before="1200"/>
      </w:pPr>
      <w:r>
        <w:rPr>
          <w:rStyle w:val="14Text"/>
        </w:rPr>
        <w:t xml:space="preserve">Это </w:t>
      </w:r>
      <w:r>
        <w:t>великое Существо, Иисус, очень особенное для меня, но не в религиозном смысле и смысле поклонения, который был возложен на него</w:t>
      </w:r>
      <w:r>
        <w:t xml:space="preserve">, чтобы поглотить энергию человечества, а </w:t>
      </w:r>
      <w:proofErr w:type="gramStart"/>
      <w:r>
        <w:t>скорее</w:t>
      </w:r>
      <w:proofErr w:type="gramEnd"/>
      <w:r>
        <w:t xml:space="preserve"> как человек, которого я знал в предыдущих жизнях. </w:t>
      </w:r>
    </w:p>
    <w:p w:rsidR="003C48EB" w:rsidRDefault="00C2000D">
      <w:r>
        <w:t>Некоторые подумают, что я сумасшедший или что я это выдумываю, для меня это не имеет значения, я знаю, что я видел и пережил, так как себя помню, когда я бы</w:t>
      </w:r>
      <w:r>
        <w:t xml:space="preserve">л маленьким, я не помню своих возраста, я думаю, мне было самое большее год, у меня были видения, в которых я видел говорящего Иисуса, это были не просто видения, это были вспышки, воспоминания о том времени. </w:t>
      </w:r>
    </w:p>
    <w:p w:rsidR="003C48EB" w:rsidRDefault="00C2000D">
      <w:pPr>
        <w:pStyle w:val="Para01"/>
        <w:ind w:firstLine="360"/>
      </w:pPr>
      <w:r>
        <w:t>Также воспоминания о том, как его схватили сол</w:t>
      </w:r>
      <w:r>
        <w:t>даты Синедриона, избили, издевались и распяли, я знал все подробности, даже не видя ничего об Иисусе, в моем доме они были не очень религиозными, и до этого я даже никогда не слышал, что я ничего не помню об Иисусе, кроме того, как ребенок всего лишь одног</w:t>
      </w:r>
      <w:r>
        <w:t>о года мог знать все это?</w:t>
      </w:r>
    </w:p>
    <w:p w:rsidR="003C48EB" w:rsidRDefault="00C2000D">
      <w:r>
        <w:t xml:space="preserve">Дело в том, что каждый раз, когда я засыпал, я вспоминаю, что видел себя в это время, много раз видя, как он разговаривал с толпой и много раз был распятым. </w:t>
      </w:r>
    </w:p>
    <w:p w:rsidR="003C48EB" w:rsidRDefault="00C2000D">
      <w:r>
        <w:t>Когда мне было около пяти или шести лет, однажды в субботу днем, кажется, после новостей я посмотрел на телевизор и вдруг увидел знакомое лицо, это было то же самое выражение в его глазах, его лицо было очень похоже. тому, кого я видел в своих глазах, виде</w:t>
      </w:r>
      <w:r>
        <w:t xml:space="preserve">ниям и снам об Иисусе, затем, пораженный, я встал и, указывая на того человека, которого показывали по телевизору, рассказал отцу... </w:t>
      </w:r>
    </w:p>
    <w:p w:rsidR="003C48EB" w:rsidRDefault="00C2000D">
      <w:r>
        <w:t xml:space="preserve">-Это он!!! </w:t>
      </w:r>
    </w:p>
    <w:p w:rsidR="003C48EB" w:rsidRDefault="00C2000D">
      <w:r>
        <w:t xml:space="preserve">Мой отец, удивлённый, поскольку этот сериал, по-моему, впервые транслировали по телевидению, ответил мне: </w:t>
      </w:r>
    </w:p>
    <w:p w:rsidR="003C48EB" w:rsidRDefault="00C2000D">
      <w:r>
        <w:t>- Ч</w:t>
      </w:r>
      <w:r>
        <w:t xml:space="preserve">то есть кто? </w:t>
      </w:r>
    </w:p>
    <w:p w:rsidR="003C48EB" w:rsidRDefault="00C2000D">
      <w:r>
        <w:t xml:space="preserve">Я ответил нервно и улыбаясь: </w:t>
      </w:r>
    </w:p>
    <w:p w:rsidR="003C48EB" w:rsidRDefault="00C2000D">
      <w:r>
        <w:t xml:space="preserve">-Господи, это же Иисус, тот, которого я вижу во сне!!! </w:t>
      </w:r>
    </w:p>
    <w:p w:rsidR="003C48EB" w:rsidRDefault="00C2000D">
      <w:r>
        <w:t xml:space="preserve">Отец, улыбаясь, сказал мне тогда: </w:t>
      </w:r>
    </w:p>
    <w:p w:rsidR="003C48EB" w:rsidRDefault="00C2000D">
      <w:r>
        <w:t xml:space="preserve">-Чувак, есть сходство, но это </w:t>
      </w:r>
      <w:proofErr w:type="spellStart"/>
      <w:r>
        <w:t>Сандокан</w:t>
      </w:r>
      <w:proofErr w:type="spellEnd"/>
      <w:r>
        <w:t xml:space="preserve">. </w:t>
      </w:r>
    </w:p>
    <w:p w:rsidR="003C48EB" w:rsidRDefault="00C2000D">
      <w:r>
        <w:t xml:space="preserve">С того дня я не мог перестать смотреть этот сериал, он мне понравился, это было </w:t>
      </w:r>
      <w:r>
        <w:t xml:space="preserve">как видеть Иисуса каждую субботу днем. </w:t>
      </w:r>
    </w:p>
    <w:p w:rsidR="003C48EB" w:rsidRDefault="00C2000D">
      <w:r>
        <w:t xml:space="preserve">Однажды, когда мне было лет четырнадцать, я шел по улице со своим братом, который на год меня младше, и вдруг что-то заставило меня посмотреть на витрину, это был эзотерический магазин, в витрине была маленькая </w:t>
      </w:r>
      <w:proofErr w:type="gramStart"/>
      <w:r>
        <w:t>фотог</w:t>
      </w:r>
      <w:r>
        <w:t>рафия. .,</w:t>
      </w:r>
      <w:proofErr w:type="gramEnd"/>
      <w:r>
        <w:t xml:space="preserve"> в </w:t>
      </w:r>
      <w:r>
        <w:lastRenderedPageBreak/>
        <w:t xml:space="preserve">окружении свечей, кварца и других вещей, связанных с темой эзотерики... Потом меня парализовало, на той фотографии было очень знакомое лицо, это был Иисус, улыбающийся, то самое лицо, которое я видел каждую ночь в видениях. и мечты. </w:t>
      </w:r>
    </w:p>
    <w:p w:rsidR="003C48EB" w:rsidRDefault="00C2000D">
      <w:r>
        <w:t>Я сказал б</w:t>
      </w:r>
      <w:r>
        <w:t xml:space="preserve">рату, посмотри, это тот, кого я вижу каждый день во сне, тогда мой брат сказал мне: </w:t>
      </w:r>
    </w:p>
    <w:p w:rsidR="003C48EB" w:rsidRDefault="00C2000D">
      <w:r>
        <w:t xml:space="preserve">- Давай в магазине спросим, кто это... </w:t>
      </w:r>
    </w:p>
    <w:p w:rsidR="003C48EB" w:rsidRDefault="00C2000D">
      <w:r>
        <w:t xml:space="preserve">Мы вошли, и продавщица, очень милая женщина, с улыбкой спросила нас: </w:t>
      </w:r>
    </w:p>
    <w:p w:rsidR="003C48EB" w:rsidRDefault="00C2000D">
      <w:r>
        <w:t xml:space="preserve">- Дети, чего вы хотите? </w:t>
      </w:r>
    </w:p>
    <w:p w:rsidR="003C48EB" w:rsidRDefault="00C2000D">
      <w:r>
        <w:t>Тогда я с некоторым смущением спроси</w:t>
      </w:r>
      <w:r>
        <w:t xml:space="preserve">л его, указывая на стойку: </w:t>
      </w:r>
    </w:p>
    <w:p w:rsidR="003C48EB" w:rsidRDefault="00C2000D">
      <w:r>
        <w:t xml:space="preserve">. Кто на фото снаружи? </w:t>
      </w:r>
    </w:p>
    <w:p w:rsidR="003C48EB" w:rsidRDefault="00C2000D">
      <w:r>
        <w:t xml:space="preserve">Женщина, подойдя к стойке, схватила фотографию и сказала: </w:t>
      </w:r>
    </w:p>
    <w:p w:rsidR="003C48EB" w:rsidRDefault="00C2000D">
      <w:r>
        <w:t xml:space="preserve">. ВОЗ? Это здесь изображение лика Святой Плащаницы Туринской, Иисуса из Назарета... </w:t>
      </w:r>
    </w:p>
    <w:p w:rsidR="003C48EB" w:rsidRDefault="00C2000D">
      <w:r>
        <w:t xml:space="preserve">В этот момент поток энергии пробежал по всему моему телу. </w:t>
      </w:r>
    </w:p>
    <w:p w:rsidR="003C48EB" w:rsidRDefault="00C2000D">
      <w:r>
        <w:t xml:space="preserve">-Я знал это!! - взволнованно воскликнула я, взяла </w:t>
      </w:r>
      <w:proofErr w:type="gramStart"/>
      <w:r>
        <w:t>брата под руку</w:t>
      </w:r>
      <w:proofErr w:type="gramEnd"/>
      <w:r>
        <w:t xml:space="preserve"> и мы вышли на улицу, продавец в магазине посмотрел на нас с изумлением, как бы недоумевая, почему моя реакция... </w:t>
      </w:r>
    </w:p>
    <w:p w:rsidR="003C48EB" w:rsidRDefault="00C2000D">
      <w:r>
        <w:t>В ту же ночь мне стал сниться или, вернее, видеть видения об Иисусе, я смутно</w:t>
      </w:r>
      <w:r>
        <w:t xml:space="preserve"> помню, что разговаривала с Ним, хотя не </w:t>
      </w:r>
      <w:proofErr w:type="gramStart"/>
      <w:r>
        <w:t>знаю</w:t>
      </w:r>
      <w:proofErr w:type="gramEnd"/>
      <w:r>
        <w:t xml:space="preserve"> о чем, знаю, что это был разговор как с другом или членом семьи, кто-то очень известный, кто-то особенный, кто-то волшебный </w:t>
      </w:r>
    </w:p>
    <w:p w:rsidR="003C48EB" w:rsidRDefault="00C2000D">
      <w:r>
        <w:t>На протяжении многих лет я получал информацию о его работе по освобождению планеты Зе</w:t>
      </w:r>
      <w:r>
        <w:t xml:space="preserve">мля, его истинной миссии, и вот что вкратце произошло: </w:t>
      </w:r>
    </w:p>
    <w:p w:rsidR="003C48EB" w:rsidRDefault="00C2000D">
      <w:r>
        <w:t xml:space="preserve">Решение послать Иисуса на планету возникло после того, как мы увидели, как человечество вошло в очень высокое колесо тьмы и гипноза. </w:t>
      </w:r>
    </w:p>
    <w:p w:rsidR="003C48EB" w:rsidRDefault="00C2000D">
      <w:proofErr w:type="spellStart"/>
      <w:r>
        <w:t>Энки</w:t>
      </w:r>
      <w:proofErr w:type="spellEnd"/>
      <w:r>
        <w:t xml:space="preserve"> решил физически привести одно из высших существ света из груп</w:t>
      </w:r>
      <w:r>
        <w:t>пы, ближайшей к первоисточнику, было проведено собрание, и было единогласно решено, что физическая форма того, кто поднимет частоту вибрации, также будет создана посредством голографический дизайн всей планеты, чтобы противодействовать тьме, охватившей пла</w:t>
      </w:r>
      <w:r>
        <w:t xml:space="preserve">нету в то время, также будут выбраны те, кто собирался сопровождать такое могущественное существо, и те, кто воплотится перед ним, чтобы открыть путь. </w:t>
      </w:r>
    </w:p>
    <w:p w:rsidR="003C48EB" w:rsidRDefault="00C2000D">
      <w:r>
        <w:t xml:space="preserve">Когда все было готово, эмиссары, голографические изображения и послания были отправлены тем, кто должен </w:t>
      </w:r>
      <w:r>
        <w:t xml:space="preserve">был стать родителями этих могущественных сущностей. </w:t>
      </w:r>
    </w:p>
    <w:p w:rsidR="003C48EB" w:rsidRDefault="00C2000D">
      <w:r>
        <w:t xml:space="preserve">Все соответствует прекрасно запрограммированному Проекту по освобождению планеты из лап архонтов, осуществляемому с необходимостью возобновить тот произвольный курс, который прошла эта планета. </w:t>
      </w:r>
    </w:p>
    <w:p w:rsidR="003C48EB" w:rsidRDefault="00C2000D">
      <w:r>
        <w:t>После пл</w:t>
      </w:r>
      <w:r>
        <w:t>анетарной катастрофы, созданной корпорацией для уничтожения тех, кто проявил себя, Всемирного Потопа, высшие иерархии галактического порядка решили способствовать радикальному повороту событий: в то время люди, которым удалось пережить планетарный потоп, к</w:t>
      </w:r>
      <w:r>
        <w:t>атастрофы и которые были генетически модифицированы, чтобы сделать их более послушными, боготворили божеств-архонтов, «лишенных духовности», кровожадных божеств, как это было в случае с Марсом, богом войны в римской мифологии; Арес, кровожадный греческий б</w:t>
      </w:r>
      <w:r>
        <w:t xml:space="preserve">ог или </w:t>
      </w:r>
      <w:proofErr w:type="spellStart"/>
      <w:r>
        <w:lastRenderedPageBreak/>
        <w:t>Инанна</w:t>
      </w:r>
      <w:proofErr w:type="spellEnd"/>
      <w:r>
        <w:t xml:space="preserve"> в Месопотамии; боги, жаждущие холокоста, который непоправимо «привел людей к экзистенциальной пропасти через концепции, несовместимые с самим существованием». </w:t>
      </w:r>
    </w:p>
    <w:p w:rsidR="003C48EB" w:rsidRDefault="00C2000D">
      <w:r>
        <w:t>Они искали лишь кровавых жертвоприношений, еды, через страдания и боль, как это бы</w:t>
      </w:r>
      <w:r>
        <w:t xml:space="preserve">ло задолго до потопа... </w:t>
      </w:r>
    </w:p>
    <w:p w:rsidR="003C48EB" w:rsidRDefault="00C2000D">
      <w:pPr>
        <w:pStyle w:val="Para01"/>
        <w:ind w:firstLine="360"/>
      </w:pPr>
      <w:r>
        <w:t xml:space="preserve">Видя всю грядущую катастрофу, </w:t>
      </w:r>
      <w:proofErr w:type="spellStart"/>
      <w:r>
        <w:t>Энки</w:t>
      </w:r>
      <w:proofErr w:type="spellEnd"/>
      <w:r>
        <w:t xml:space="preserve"> и его группа указали на «Израиль как на избранный народ», чтобы появилась фигура Иисуса из Назарета, сверхчеловеческое существо, которое окончательно продвинет универсальную концепцию: существован</w:t>
      </w:r>
      <w:r>
        <w:t>ие Создатель Сущности, генератор бесконечной силы: любви, сущности, которая пронизывает все, места, куда можно пойти, того горизонта, куда люди будут искать... Первоисточник и как соединиться с этой силой</w:t>
      </w:r>
    </w:p>
    <w:p w:rsidR="003C48EB" w:rsidRDefault="00C2000D">
      <w:pPr>
        <w:pStyle w:val="Para01"/>
        <w:ind w:firstLine="360"/>
      </w:pPr>
      <w:r>
        <w:t>В этой работе первостепенной важности, до прибытия на Землю посланника высоких космических иерархий, Иисуса из Назарета, он обязательно потребовал для этого наиболее продвинутого и могущественного духа «физическое тело с особыми характеристиками и без каки</w:t>
      </w:r>
      <w:r>
        <w:t>х-либо возможных сбоев». и с полностью активированной ДНК.</w:t>
      </w:r>
    </w:p>
    <w:p w:rsidR="003C48EB" w:rsidRDefault="00C2000D">
      <w:r>
        <w:t xml:space="preserve">Если мы читаем апокрифические Евангелия, то и Анна, бабушка Иисуса, и Мария в рамках этого проекта «были бы оплодотворены без всякого вмешательства человека», то есть «искусственно». </w:t>
      </w:r>
    </w:p>
    <w:p w:rsidR="003C48EB" w:rsidRDefault="00C2000D">
      <w:r>
        <w:t>Это Внеземное</w:t>
      </w:r>
      <w:r>
        <w:t xml:space="preserve"> Высшее Существо, Иисус из Назарета, «ослепляло» людей своим посланием «любви и братства», а также поражало своими чудесами, возвращая зрение слепым, исцеляя прокаженных и расслабленных, воскрешая мертвых, умножая хлебы и рыбу. или превращение воды в вино;</w:t>
      </w:r>
      <w:r>
        <w:t xml:space="preserve"> некоторые необычайные факты, указывающие на его сверхчеловеческую природу; и исключительная психическая сила </w:t>
      </w:r>
    </w:p>
    <w:p w:rsidR="003C48EB" w:rsidRDefault="00C2000D">
      <w:r>
        <w:t>Мария также была зачата таким же образом, она была гибридом и, следовательно, совместима с рождением Иисуса. Говорят, что ее мать была бесплодна,</w:t>
      </w:r>
      <w:r>
        <w:t xml:space="preserve"> она не могла рожать детей, и это ее огорчало, ее отец </w:t>
      </w:r>
      <w:proofErr w:type="spellStart"/>
      <w:r>
        <w:t>Иоаким</w:t>
      </w:r>
      <w:proofErr w:type="spellEnd"/>
      <w:r>
        <w:t xml:space="preserve"> был очень обеспокоен этим фактом, пока однажды ему не явился ангел, в писаниях он говорит следующее: </w:t>
      </w:r>
    </w:p>
    <w:p w:rsidR="003C48EB" w:rsidRDefault="00C2000D">
      <w:r>
        <w:t xml:space="preserve">Знай же, что </w:t>
      </w:r>
      <w:proofErr w:type="spellStart"/>
      <w:r>
        <w:t>Ана</w:t>
      </w:r>
      <w:proofErr w:type="spellEnd"/>
      <w:r>
        <w:t>, жена твоя, родит тебе дочь, которой ты дашь имя Мария. Она будет жить, пос</w:t>
      </w:r>
      <w:r>
        <w:t>вященная Богу с детства, согласно обету, данному Тобою, и от чрева матери своей исполнится Духа Святого. Она не будет есть и пить что-либо нечистое и проводить жизнь свою среди суеты народной, но в уединении храма Господня, чтобы никто не мог заподозрить и</w:t>
      </w:r>
      <w:r>
        <w:t>ли сказать о ней что-нибудь нехорошее. И когда возрастет ее возраст, так же, как она родится от бесплодной матери, так и она, будучи девственницей, в свою очередь родит несравненным образом Сына Всевышнего. Имя Этого будет Иисус, потому что по смыслу он до</w:t>
      </w:r>
      <w:r>
        <w:t xml:space="preserve">лжен быть спасителем всех народов. </w:t>
      </w:r>
    </w:p>
    <w:p w:rsidR="003C48EB" w:rsidRDefault="00C2000D">
      <w:r>
        <w:t xml:space="preserve">У них все было хорошо подготовлено, чтобы во время беременности не было никаких проблем, они создали существо, Марию, которое было бы способно родить Иисуса как физически, так и душевно. </w:t>
      </w:r>
    </w:p>
    <w:p w:rsidR="003C48EB" w:rsidRDefault="00C2000D">
      <w:r>
        <w:t>В апокрифической книге о Рождест</w:t>
      </w:r>
      <w:r>
        <w:t xml:space="preserve">ве Богородицы говорится следующее. </w:t>
      </w:r>
    </w:p>
    <w:p w:rsidR="003C48EB" w:rsidRDefault="00C2000D">
      <w:r>
        <w:t xml:space="preserve">Каждый день он использовал исключительно для своего пропитания пищу, приходившую к нему из рук ангела, раздавая бедным то, что давали ему понтифики. </w:t>
      </w:r>
    </w:p>
    <w:p w:rsidR="003C48EB" w:rsidRDefault="00C2000D">
      <w:r>
        <w:lastRenderedPageBreak/>
        <w:t>Часто видели, как с ней разговаривали ангелы, которые осыпали ее любов</w:t>
      </w:r>
      <w:r>
        <w:t xml:space="preserve">ью близких друзей. А если больному удавалось прикоснуться к нему, они тут же возвращались домой выздоровевшими. </w:t>
      </w:r>
    </w:p>
    <w:p w:rsidR="003C48EB" w:rsidRDefault="00C2000D">
      <w:r>
        <w:t xml:space="preserve">Марию обучала группа </w:t>
      </w:r>
      <w:proofErr w:type="spellStart"/>
      <w:r>
        <w:t>Энки</w:t>
      </w:r>
      <w:proofErr w:type="spellEnd"/>
      <w:r>
        <w:t>. Мария также обладала силой исцеления. Будучи гибридом, она также активировала цепи ДНК и, несомненно, имела больше с</w:t>
      </w:r>
      <w:r>
        <w:t xml:space="preserve">пособностей, чем считается. </w:t>
      </w:r>
    </w:p>
    <w:p w:rsidR="003C48EB" w:rsidRDefault="00C2000D">
      <w:r>
        <w:t xml:space="preserve">Отрывок явления ангела описан в тексте Книги о Рождестве Марии так: </w:t>
      </w:r>
    </w:p>
    <w:p w:rsidR="003C48EB" w:rsidRDefault="00C2000D">
      <w:r>
        <w:t>В эти же дни, то есть в начале ее прибытия в Галилею, был послан Богом ангел Гавриил, чтобы возвестить ей о зачатии Господнем и сообщить ей, каким образом и в</w:t>
      </w:r>
      <w:r>
        <w:t xml:space="preserve"> каком порядке будет разворачиваться это событие</w:t>
      </w:r>
      <w:proofErr w:type="gramStart"/>
      <w:r>
        <w:t>. .</w:t>
      </w:r>
      <w:proofErr w:type="gramEnd"/>
      <w:r>
        <w:t xml:space="preserve"> </w:t>
      </w:r>
    </w:p>
    <w:p w:rsidR="003C48EB" w:rsidRDefault="00C2000D">
      <w:r>
        <w:t xml:space="preserve">И вот, как только он дошел до нее, комната, где он находился, залилась необыкновенным блеском. Затем он очень любезно поприветствовал ее такими словами: </w:t>
      </w:r>
    </w:p>
    <w:p w:rsidR="003C48EB" w:rsidRDefault="00C2000D">
      <w:r>
        <w:t>«Боже спаси тебя, Мария, благодарнейшая Господу д</w:t>
      </w:r>
      <w:r>
        <w:t xml:space="preserve">ева, благодатная дева: Господь с Тобою; «Ты благословеннее всех женщин и всех мужчин, родившихся до сих пор». </w:t>
      </w:r>
    </w:p>
    <w:p w:rsidR="003C48EB" w:rsidRDefault="00C2000D">
      <w:pPr>
        <w:pStyle w:val="Para01"/>
        <w:ind w:firstLine="360"/>
      </w:pPr>
      <w:r>
        <w:t xml:space="preserve">Дева, привыкшая видеть этих существ и привыкшая видеть себя окруженной небесным сиянием, не испугалась видения ангела и не </w:t>
      </w:r>
      <w:proofErr w:type="spellStart"/>
      <w:r>
        <w:t>ошеломилась</w:t>
      </w:r>
      <w:proofErr w:type="spellEnd"/>
      <w:r>
        <w:t xml:space="preserve"> величиной </w:t>
      </w:r>
      <w:r>
        <w:t>сияния, а лишь удивилась способ говорить об этом существе.</w:t>
      </w:r>
    </w:p>
    <w:p w:rsidR="003C48EB" w:rsidRDefault="00C2000D">
      <w:r>
        <w:t xml:space="preserve">И вот он стал думать о том, почему пришло такое необычное приветствие, какой прогноз оно может ему принести и какой в конечном итоге будет исход. Существо, зная, о чем думает Мэри, сказал ей: </w:t>
      </w:r>
    </w:p>
    <w:p w:rsidR="003C48EB" w:rsidRDefault="00C2000D">
      <w:pPr>
        <w:pStyle w:val="Para14"/>
      </w:pPr>
      <w:r>
        <w:t xml:space="preserve">«Не </w:t>
      </w:r>
      <w:r>
        <w:t>бойтесь, Мария, что в этом моем приветствии завуалировано нечто противоположное вашему целомудрию. Именно потому, что вы выбрали путь чистоты, вы обрели благодать в глазах Господа. И именно поэтому ты зачнешь и родишь сына без всякого греха с твоей стороны</w:t>
      </w:r>
      <w:r>
        <w:t>.</w:t>
      </w:r>
      <w:r>
        <w:rPr>
          <w:rStyle w:val="06Text"/>
        </w:rPr>
        <w:t xml:space="preserve"> </w:t>
      </w:r>
    </w:p>
    <w:p w:rsidR="003C48EB" w:rsidRDefault="00C2000D">
      <w:pPr>
        <w:pStyle w:val="Para14"/>
      </w:pPr>
      <w:r>
        <w:t>Это будет велико, ибо оно распространит свою власть от моря до моря и от реки до концов земли. Его назовут Сыном Всевышнего, потому что тот, кто родится смиренным на земле, будет царствовать в величии на небесах. Господь Бог даст ему престол Давида, отц</w:t>
      </w:r>
      <w:r>
        <w:t>а его, и он будет царствовать вечно в доме Иакова. Его правлению не будет конца. Он царь царей и господин тех, кто правит. Его трон будет стоять во веки веков.</w:t>
      </w:r>
      <w:r>
        <w:rPr>
          <w:rStyle w:val="06Text"/>
        </w:rPr>
        <w:t xml:space="preserve"> </w:t>
      </w:r>
    </w:p>
    <w:p w:rsidR="003C48EB" w:rsidRDefault="00C2000D">
      <w:pPr>
        <w:pStyle w:val="Para14"/>
      </w:pPr>
      <w:r>
        <w:t>Тогда Богородица, не из-за неверия словам ангела, а просто желая знать, как им исполниться, отв</w:t>
      </w:r>
      <w:r>
        <w:t>етила:</w:t>
      </w:r>
      <w:r>
        <w:rPr>
          <w:rStyle w:val="06Text"/>
        </w:rPr>
        <w:t xml:space="preserve"> </w:t>
      </w:r>
    </w:p>
    <w:p w:rsidR="003C48EB" w:rsidRDefault="00C2000D">
      <w:pPr>
        <w:pStyle w:val="Para14"/>
      </w:pPr>
      <w:r>
        <w:t>«И как это будет проверяться? «Как я смогу родить, если я никогда не встречу мужчину, согласно моему обету?»</w:t>
      </w:r>
      <w:r>
        <w:rPr>
          <w:rStyle w:val="06Text"/>
        </w:rPr>
        <w:t xml:space="preserve"> </w:t>
      </w:r>
    </w:p>
    <w:p w:rsidR="003C48EB" w:rsidRDefault="00C2000D">
      <w:r>
        <w:t xml:space="preserve">Ангел ответил: </w:t>
      </w:r>
    </w:p>
    <w:p w:rsidR="003C48EB" w:rsidRDefault="00C2000D">
      <w:r>
        <w:t xml:space="preserve">«Не думай, Мария, что ты зачнешь по-человечески: без всякого супружеского союза ты родишь, будучи девственницей, и будешь </w:t>
      </w:r>
      <w:r>
        <w:t xml:space="preserve">кормить грудью, оставаясь девственницей. Воистину, Дух Святой сойдет на тебя, и добродетель Всевышнего осенит тебя против всякого горения похоти. Поэтому только потомство твое будет свято, потому что, будучи единственным, зачатым и рожденным без греха, он </w:t>
      </w:r>
      <w:r>
        <w:t xml:space="preserve">наречется Сыном Божьим. </w:t>
      </w:r>
    </w:p>
    <w:p w:rsidR="003C48EB" w:rsidRDefault="00C2000D">
      <w:r>
        <w:t xml:space="preserve">Затем Мария протянула руки и подняла глаза к небу, говоря: </w:t>
      </w:r>
    </w:p>
    <w:p w:rsidR="003C48EB" w:rsidRDefault="00C2000D">
      <w:r>
        <w:t xml:space="preserve">«Се, я Раба Господня, так как не достойна имени госпожи: да будет мне по слову Твоему». </w:t>
      </w:r>
    </w:p>
    <w:p w:rsidR="003C48EB" w:rsidRDefault="00C2000D">
      <w:r>
        <w:lastRenderedPageBreak/>
        <w:t>Ну вот нам описывают, смешивая информацию, конечно, чтобы запутать, что Марию посе</w:t>
      </w:r>
      <w:r>
        <w:t xml:space="preserve">тил эмиссар того, кто ее готовил, </w:t>
      </w:r>
      <w:proofErr w:type="spellStart"/>
      <w:r>
        <w:t>Энки</w:t>
      </w:r>
      <w:proofErr w:type="spellEnd"/>
      <w:r>
        <w:t xml:space="preserve">, а не этого Гавриила, который был одним из тех, кто помогал создавать религии контролеры, оповестить ее об искусственном оплодотворении Иисуса, затем еще и создать </w:t>
      </w:r>
      <w:proofErr w:type="spellStart"/>
      <w:r>
        <w:t>эгрегор</w:t>
      </w:r>
      <w:proofErr w:type="spellEnd"/>
      <w:r>
        <w:t xml:space="preserve"> Марии, все остальное заложить, поклонение и т</w:t>
      </w:r>
      <w:r>
        <w:t xml:space="preserve">. д. </w:t>
      </w:r>
    </w:p>
    <w:p w:rsidR="003C48EB" w:rsidRDefault="00C2000D">
      <w:pPr>
        <w:pStyle w:val="Para01"/>
        <w:ind w:firstLine="360"/>
      </w:pPr>
      <w:r>
        <w:t>В другом отрывке из апокрифического Евангелия от Марии повествуется о рождении Иисуса в пещере и после появления корабля, называемого в то время светящимся облаком, все вокруг него замирает... там говорится следующее:</w:t>
      </w:r>
    </w:p>
    <w:p w:rsidR="003C48EB" w:rsidRDefault="00C2000D">
      <w:r>
        <w:t>И когда они дошли до половины пу</w:t>
      </w:r>
      <w:r>
        <w:t xml:space="preserve">ти, Мария сказала Иосифу: </w:t>
      </w:r>
    </w:p>
    <w:p w:rsidR="003C48EB" w:rsidRDefault="00C2000D">
      <w:r>
        <w:t xml:space="preserve">«Подведи меня, потому что плод чрева моего стремится выйти на свет». </w:t>
      </w:r>
    </w:p>
    <w:p w:rsidR="003C48EB" w:rsidRDefault="00C2000D">
      <w:r>
        <w:t xml:space="preserve">И помог ему слезть с осла, сказав: </w:t>
      </w:r>
    </w:p>
    <w:p w:rsidR="003C48EB" w:rsidRDefault="00C2000D">
      <w:r>
        <w:t xml:space="preserve">«Куда мне тебя отвезти, чтобы защитить твою скромность? Потому что мы находимся на открытом месте». </w:t>
      </w:r>
    </w:p>
    <w:p w:rsidR="003C48EB" w:rsidRDefault="00C2000D">
      <w:r>
        <w:t xml:space="preserve">И, найдя пещеру, взял ее внутрь и, оставив при ней детей своих, пошел искать еврейскую повивальную бабку в окрестностях Вифлеема. </w:t>
      </w:r>
    </w:p>
    <w:p w:rsidR="003C48EB" w:rsidRDefault="00C2000D">
      <w:r>
        <w:t>И я, Иосиф, начал идти, но не мог идти; и когда я поднял глаза в пространство, мне показалось, будто воздух дрожал от изумлен</w:t>
      </w:r>
      <w:r>
        <w:t xml:space="preserve">ия; и когда я устремил свой взгляд на небосвод, я нашел его неподвижным и птиц небесных неподвижными; и когда я оглянулся, я увидел контейнер на земле и нескольких рабочих, лежащих в позе еды, с руками в контейнере. </w:t>
      </w:r>
    </w:p>
    <w:p w:rsidR="003C48EB" w:rsidRDefault="00C2000D">
      <w:r>
        <w:t>Но те, кто делал вид, что жует, на само</w:t>
      </w:r>
      <w:r>
        <w:t xml:space="preserve">м деле не жевали; и те, кто, казалось, собирался брать еду, тоже не брали ее с тарелки; и, наконец, те, кто вроде бы клал деликатесы в рот, нет, но все смотрели лицами вверх. </w:t>
      </w:r>
    </w:p>
    <w:p w:rsidR="003C48EB" w:rsidRDefault="00C2000D">
      <w:r>
        <w:t>Было еще несколько овец, которых пасли, но они не сделали ни шагу, а стояли на месте, и пастух поднял правую руку, чтобы бить их посохом, но рука его оставалась вытянутой в воздухе. И когда я посмотрел в сторону течения реки, я увидел, как несколько козоче</w:t>
      </w:r>
      <w:r>
        <w:t xml:space="preserve">к сунули в него морды, но не пили. Словом, все дела в один момент были выведены из нормального хода. </w:t>
      </w:r>
    </w:p>
    <w:p w:rsidR="003C48EB" w:rsidRDefault="00C2000D">
      <w:r>
        <w:t xml:space="preserve">И тогда женщина, спускавшаяся с горы, сказала мне: </w:t>
      </w:r>
    </w:p>
    <w:p w:rsidR="003C48EB" w:rsidRDefault="00C2000D">
      <w:r>
        <w:t xml:space="preserve">"Куда ты идешь?" </w:t>
      </w:r>
    </w:p>
    <w:p w:rsidR="003C48EB" w:rsidRDefault="00C2000D">
      <w:r>
        <w:t xml:space="preserve">На что я ответил: </w:t>
      </w:r>
    </w:p>
    <w:p w:rsidR="003C48EB" w:rsidRDefault="00C2000D">
      <w:r>
        <w:t xml:space="preserve">«Я ищу акушерку-еврейку». </w:t>
      </w:r>
    </w:p>
    <w:p w:rsidR="003C48EB" w:rsidRDefault="00C2000D">
      <w:r>
        <w:t xml:space="preserve">Она ответила: </w:t>
      </w:r>
    </w:p>
    <w:p w:rsidR="003C48EB" w:rsidRDefault="00C2000D">
      <w:r>
        <w:t xml:space="preserve">«Но ты из Израиля?» </w:t>
      </w:r>
    </w:p>
    <w:p w:rsidR="003C48EB" w:rsidRDefault="00C2000D">
      <w:r>
        <w:t xml:space="preserve">И </w:t>
      </w:r>
      <w:r>
        <w:t xml:space="preserve">я ответил: </w:t>
      </w:r>
    </w:p>
    <w:p w:rsidR="003C48EB" w:rsidRDefault="00C2000D">
      <w:r>
        <w:t xml:space="preserve">"Ага." </w:t>
      </w:r>
    </w:p>
    <w:p w:rsidR="003C48EB" w:rsidRDefault="00C2000D">
      <w:r>
        <w:t xml:space="preserve">«А кто это, — добавил он, — рожает в пещере?» </w:t>
      </w:r>
    </w:p>
    <w:p w:rsidR="003C48EB" w:rsidRDefault="00C2000D">
      <w:r>
        <w:t xml:space="preserve">«Она моя жена», — сказал я. На что она ответила: </w:t>
      </w:r>
    </w:p>
    <w:p w:rsidR="003C48EB" w:rsidRDefault="00C2000D">
      <w:r>
        <w:t xml:space="preserve">— Значит, она не твоя жена? </w:t>
      </w:r>
    </w:p>
    <w:p w:rsidR="003C48EB" w:rsidRDefault="00C2000D">
      <w:r>
        <w:t xml:space="preserve">Я ответил ему: </w:t>
      </w:r>
    </w:p>
    <w:p w:rsidR="003C48EB" w:rsidRDefault="00C2000D">
      <w:r>
        <w:t>«Это Мария, воспитанная в храме Господнем, которая хотя и выпала мне на долю как жена, но не о</w:t>
      </w:r>
      <w:r>
        <w:t xml:space="preserve">дна, но зачала силой Святого Духа». </w:t>
      </w:r>
    </w:p>
    <w:p w:rsidR="003C48EB" w:rsidRDefault="00C2000D">
      <w:r>
        <w:t xml:space="preserve">И акушерка спросила его: </w:t>
      </w:r>
    </w:p>
    <w:p w:rsidR="003C48EB" w:rsidRDefault="00C2000D">
      <w:r>
        <w:t xml:space="preserve">«Это правда?» </w:t>
      </w:r>
    </w:p>
    <w:p w:rsidR="003C48EB" w:rsidRDefault="00C2000D">
      <w:r>
        <w:t xml:space="preserve">Джозеф ответил: </w:t>
      </w:r>
    </w:p>
    <w:p w:rsidR="003C48EB" w:rsidRDefault="00C2000D">
      <w:r>
        <w:lastRenderedPageBreak/>
        <w:t xml:space="preserve">«Иди и посмотри». </w:t>
      </w:r>
    </w:p>
    <w:p w:rsidR="003C48EB" w:rsidRDefault="00C2000D">
      <w:r>
        <w:t xml:space="preserve">Тогда акушерка отправилась вместе с ним. </w:t>
      </w:r>
    </w:p>
    <w:p w:rsidR="003C48EB" w:rsidRDefault="00C2000D">
      <w:r>
        <w:t xml:space="preserve">2. Достигнув места грота, они остановились и вот, его затмило светящееся облако. </w:t>
      </w:r>
    </w:p>
    <w:p w:rsidR="003C48EB" w:rsidRDefault="00C2000D">
      <w:r>
        <w:t>И акушерка восклик</w:t>
      </w:r>
      <w:r>
        <w:t xml:space="preserve">нула: </w:t>
      </w:r>
    </w:p>
    <w:p w:rsidR="003C48EB" w:rsidRDefault="00C2000D">
      <w:r>
        <w:t xml:space="preserve">«Душа моя сегодня возвеличилась, потому что глаза мои видели невероятные вещи, ибо родилось спасение для Израиля». </w:t>
      </w:r>
    </w:p>
    <w:p w:rsidR="003C48EB" w:rsidRDefault="00C2000D">
      <w:r>
        <w:t>Внезапно облако начало удаляться из грота, и внутрь засиял свет, настолько сильный, что наши глаза не могли ему противостоять. На мгн</w:t>
      </w:r>
      <w:r>
        <w:t xml:space="preserve">овение это начало уменьшаться, пока не появился ребенок и не начал кормить грудью свою мать Мэри. Тогда акушерка вскрикнула: </w:t>
      </w:r>
    </w:p>
    <w:p w:rsidR="003C48EB" w:rsidRDefault="00C2000D">
      <w:r>
        <w:t xml:space="preserve">«Сегодняшний день для меня велик, так как я смог своими глазами увидеть новое чудо». </w:t>
      </w:r>
    </w:p>
    <w:p w:rsidR="003C48EB" w:rsidRDefault="00C2000D">
      <w:r>
        <w:t xml:space="preserve">3. Когда акушерка вышла из пещеры, </w:t>
      </w:r>
      <w:proofErr w:type="spellStart"/>
      <w:r>
        <w:t>Саломея</w:t>
      </w:r>
      <w:proofErr w:type="spellEnd"/>
      <w:r>
        <w:t xml:space="preserve"> в</w:t>
      </w:r>
      <w:r>
        <w:t xml:space="preserve">ышла ему навстречу и воскликнула: </w:t>
      </w:r>
    </w:p>
    <w:p w:rsidR="003C48EB" w:rsidRDefault="00C2000D">
      <w:r>
        <w:t>«</w:t>
      </w:r>
      <w:proofErr w:type="spellStart"/>
      <w:r>
        <w:t>Саломея</w:t>
      </w:r>
      <w:proofErr w:type="spellEnd"/>
      <w:r>
        <w:t xml:space="preserve">, </w:t>
      </w:r>
      <w:proofErr w:type="spellStart"/>
      <w:r>
        <w:t>Саломея</w:t>
      </w:r>
      <w:proofErr w:type="spellEnd"/>
      <w:r>
        <w:t xml:space="preserve">, я должен рассказать тебе о невиданном прежде чуде: девственница родила; то, чем, как известно, человеческая природа не страдает». </w:t>
      </w:r>
    </w:p>
    <w:p w:rsidR="003C48EB" w:rsidRDefault="00C2000D">
      <w:r>
        <w:t xml:space="preserve">Но </w:t>
      </w:r>
      <w:proofErr w:type="spellStart"/>
      <w:r>
        <w:t>Саломея</w:t>
      </w:r>
      <w:proofErr w:type="spellEnd"/>
      <w:r>
        <w:t xml:space="preserve"> ответила: </w:t>
      </w:r>
    </w:p>
    <w:p w:rsidR="003C48EB" w:rsidRDefault="00C2000D">
      <w:r>
        <w:t xml:space="preserve">«Клянусь Господом Богом моим, я не поверю в такую вещь, пока мне не будет дана сила прикоснуться пальцем и изучить ее природу». </w:t>
      </w:r>
    </w:p>
    <w:p w:rsidR="003C48EB" w:rsidRDefault="00C2000D">
      <w:r>
        <w:t xml:space="preserve">И когда акушерка вошла, она сказала Марии: </w:t>
      </w:r>
    </w:p>
    <w:p w:rsidR="003C48EB" w:rsidRDefault="00C2000D">
      <w:r>
        <w:t xml:space="preserve">«Приготовьтесь, потому что между нами насчет вас большой спор». </w:t>
      </w:r>
    </w:p>
    <w:p w:rsidR="003C48EB" w:rsidRDefault="00C2000D">
      <w:proofErr w:type="spellStart"/>
      <w:r>
        <w:t>Саломея</w:t>
      </w:r>
      <w:proofErr w:type="spellEnd"/>
      <w:r>
        <w:t xml:space="preserve"> тогда вста</w:t>
      </w:r>
      <w:r>
        <w:t xml:space="preserve">вила свой палец в природу, но вдруг вскрикнула, говоря: </w:t>
      </w:r>
    </w:p>
    <w:p w:rsidR="003C48EB" w:rsidRDefault="00C2000D">
      <w:r>
        <w:t xml:space="preserve">«Горе мне! Виноваты мое зло и мое неверие! «За искушение живого Бога моя обугленная рука отделилась от моего тела». </w:t>
      </w:r>
    </w:p>
    <w:p w:rsidR="003C48EB" w:rsidRDefault="00C2000D">
      <w:r>
        <w:t xml:space="preserve">И он преклонил колени пред Господом и сказал: </w:t>
      </w:r>
    </w:p>
    <w:p w:rsidR="003C48EB" w:rsidRDefault="00C2000D">
      <w:r>
        <w:t>«О Боже отцов наших, помяни меня, и</w:t>
      </w:r>
      <w:r>
        <w:t xml:space="preserve">бо я потомок Авраама, Исаака и Иакова; не делай меня уроком сынам </w:t>
      </w:r>
      <w:proofErr w:type="spellStart"/>
      <w:r>
        <w:t>Израилевым</w:t>
      </w:r>
      <w:proofErr w:type="spellEnd"/>
      <w:r>
        <w:t xml:space="preserve">; лучше отдай меня нищим, потому что Ты знаешь, Господи, что во имя Твое я упражнял священников своих, получая от Тебя жалованье. </w:t>
      </w:r>
    </w:p>
    <w:p w:rsidR="003C48EB" w:rsidRDefault="00C2000D">
      <w:r>
        <w:t xml:space="preserve">И явился с неба ангел и сказал: </w:t>
      </w:r>
    </w:p>
    <w:p w:rsidR="003C48EB" w:rsidRDefault="00C2000D">
      <w:r>
        <w:t>«</w:t>
      </w:r>
      <w:proofErr w:type="spellStart"/>
      <w:r>
        <w:t>Саломея</w:t>
      </w:r>
      <w:proofErr w:type="spellEnd"/>
      <w:r>
        <w:t xml:space="preserve">, </w:t>
      </w:r>
      <w:proofErr w:type="spellStart"/>
      <w:r>
        <w:t>Саломе</w:t>
      </w:r>
      <w:r>
        <w:t>я</w:t>
      </w:r>
      <w:proofErr w:type="spellEnd"/>
      <w:r>
        <w:t xml:space="preserve">, Господь услышал тебя. Протяни руку к Младенцу, возьми Его, и будет тебе радость и радость. </w:t>
      </w:r>
    </w:p>
    <w:p w:rsidR="003C48EB" w:rsidRDefault="00C2000D">
      <w:r>
        <w:t xml:space="preserve">И </w:t>
      </w:r>
      <w:proofErr w:type="spellStart"/>
      <w:r>
        <w:t>Саломея</w:t>
      </w:r>
      <w:proofErr w:type="spellEnd"/>
      <w:r>
        <w:t xml:space="preserve"> пришла и взяла его, говоря: </w:t>
      </w:r>
    </w:p>
    <w:p w:rsidR="003C48EB" w:rsidRDefault="00C2000D">
      <w:r>
        <w:t xml:space="preserve">«Я буду поклоняться ему, потому что он был рожден, чтобы стать великим царем Израиля». </w:t>
      </w:r>
    </w:p>
    <w:p w:rsidR="003C48EB" w:rsidRDefault="00C2000D">
      <w:r>
        <w:t>Внезапно она почувствовала себя ис</w:t>
      </w:r>
      <w:r>
        <w:t xml:space="preserve">целенной и с миром покинула пещеру. Затем послышался голос, говорящий: </w:t>
      </w:r>
    </w:p>
    <w:p w:rsidR="003C48EB" w:rsidRDefault="00C2000D">
      <w:r>
        <w:t>«</w:t>
      </w:r>
      <w:proofErr w:type="spellStart"/>
      <w:r>
        <w:t>Саломея</w:t>
      </w:r>
      <w:proofErr w:type="spellEnd"/>
      <w:r>
        <w:t xml:space="preserve">, </w:t>
      </w:r>
      <w:proofErr w:type="spellStart"/>
      <w:r>
        <w:t>Саломея</w:t>
      </w:r>
      <w:proofErr w:type="spellEnd"/>
      <w:r>
        <w:t xml:space="preserve">, не рассказывай о чудесах, которые ты видела, пока Младенец не окажется в Иерусалиме». </w:t>
      </w:r>
    </w:p>
    <w:p w:rsidR="003C48EB" w:rsidRDefault="00C2000D">
      <w:r>
        <w:t xml:space="preserve">Ответственные за безопасность Иисуса, ангелы, члены группы </w:t>
      </w:r>
      <w:proofErr w:type="spellStart"/>
      <w:r>
        <w:t>Энки</w:t>
      </w:r>
      <w:proofErr w:type="spellEnd"/>
      <w:r>
        <w:t xml:space="preserve">, находились в </w:t>
      </w:r>
      <w:r>
        <w:t>том месте, следя за тем, чтобы ни один противник не понял, что происходит. Они закрыли территорию пространственно-временным пузырем, из-за чего все вокруг было парализовано</w:t>
      </w:r>
      <w:proofErr w:type="gramStart"/>
      <w:r>
        <w:t>. ,</w:t>
      </w:r>
      <w:proofErr w:type="gramEnd"/>
      <w:r>
        <w:t xml:space="preserve"> чтобы этого никто не заметил, чтобы контролеры этого не видели. </w:t>
      </w:r>
    </w:p>
    <w:p w:rsidR="003C48EB" w:rsidRDefault="00C2000D">
      <w:r>
        <w:lastRenderedPageBreak/>
        <w:t xml:space="preserve">Вот почему они </w:t>
      </w:r>
      <w:r>
        <w:t xml:space="preserve">заставили Марию держать Иисуса в пещере, в отдаленном от города месте, на полпути между Назаретом и Вифлеемом. Не все закончилось с рождением Иисуса... его нужно было защитить. </w:t>
      </w:r>
    </w:p>
    <w:p w:rsidR="003C48EB" w:rsidRDefault="00C2000D">
      <w:r>
        <w:t>У них все было очень хорошо подготовлено, они позаботились о безопасности лазу</w:t>
      </w:r>
      <w:r>
        <w:t xml:space="preserve">тчика </w:t>
      </w:r>
      <w:proofErr w:type="spellStart"/>
      <w:r>
        <w:t>Хесуса</w:t>
      </w:r>
      <w:proofErr w:type="spellEnd"/>
      <w:r>
        <w:t>, чтобы он мог успешно выполнить задание.</w:t>
      </w:r>
    </w:p>
    <w:p w:rsidR="003C48EB" w:rsidRDefault="00C2000D">
      <w:r>
        <w:t xml:space="preserve">В апокрифе: </w:t>
      </w:r>
      <w:proofErr w:type="spellStart"/>
      <w:r>
        <w:t>Liber</w:t>
      </w:r>
      <w:proofErr w:type="spellEnd"/>
      <w:r>
        <w:t xml:space="preserve"> </w:t>
      </w:r>
      <w:proofErr w:type="spellStart"/>
      <w:r>
        <w:t>de</w:t>
      </w:r>
      <w:proofErr w:type="spellEnd"/>
      <w:r>
        <w:t xml:space="preserve"> </w:t>
      </w:r>
      <w:proofErr w:type="spellStart"/>
      <w:r>
        <w:t>infantia</w:t>
      </w:r>
      <w:proofErr w:type="spellEnd"/>
      <w:r>
        <w:t xml:space="preserve"> </w:t>
      </w:r>
      <w:proofErr w:type="spellStart"/>
      <w:r>
        <w:t>Salvatoris</w:t>
      </w:r>
      <w:proofErr w:type="spellEnd"/>
      <w:r>
        <w:t xml:space="preserve"> можно найти некоторые отрывки, в которых говорится следующее:</w:t>
      </w:r>
    </w:p>
    <w:p w:rsidR="003C48EB" w:rsidRDefault="00C2000D">
      <w:r>
        <w:t>...и акушерка вошла в пещеру. Он стоял перед присутствием Мэри. После того как она согласилась на м</w:t>
      </w:r>
      <w:r>
        <w:t xml:space="preserve">ногочасовое обследование, акушерка воскликнула и сказала громким голосом: </w:t>
      </w:r>
    </w:p>
    <w:p w:rsidR="003C48EB" w:rsidRDefault="00C2000D">
      <w:r>
        <w:t>«Помилуй, Господи и великий Боже, потому что никогда не было слышно, не видно, и не было возможности человеческому подозрению, чтобы груди набухли молоком и что в то же время новоро</w:t>
      </w:r>
      <w:r>
        <w:t xml:space="preserve">жденный ребенок отрекается от девства своей матери. Дева зачала, Дева родила, и она остаётся Девой. </w:t>
      </w:r>
    </w:p>
    <w:p w:rsidR="003C48EB" w:rsidRDefault="00C2000D">
      <w:r>
        <w:t xml:space="preserve">Учитывая задержку акушерки, Хосе вошел в пещеру. Тогда она вышла к ним навстречу, и они вышли, обнаружив стоящего </w:t>
      </w:r>
      <w:proofErr w:type="spellStart"/>
      <w:r>
        <w:t>Симеона</w:t>
      </w:r>
      <w:proofErr w:type="spellEnd"/>
      <w:r>
        <w:t xml:space="preserve"> (одного из сыновей Иосифа). Он сп</w:t>
      </w:r>
      <w:r>
        <w:t xml:space="preserve">росил его: </w:t>
      </w:r>
    </w:p>
    <w:p w:rsidR="003C48EB" w:rsidRDefault="00C2000D">
      <w:r>
        <w:t xml:space="preserve">«Леди, что станет с девушкой? Может ли она иметь хоть какую-то надежду на жизнь?» </w:t>
      </w:r>
    </w:p>
    <w:p w:rsidR="003C48EB" w:rsidRDefault="00C2000D">
      <w:r>
        <w:t xml:space="preserve">Акушерка говорит ему: </w:t>
      </w:r>
    </w:p>
    <w:p w:rsidR="003C48EB" w:rsidRDefault="00C2000D">
      <w:r>
        <w:t xml:space="preserve">«Что ты говоришь, чувак? Садись, и я скажу тебе замечательную вещь». </w:t>
      </w:r>
    </w:p>
    <w:p w:rsidR="003C48EB" w:rsidRDefault="00C2000D">
      <w:r>
        <w:t xml:space="preserve">И, подняв глаза к небу, повитуха сказала ясным голосом: </w:t>
      </w:r>
    </w:p>
    <w:p w:rsidR="003C48EB" w:rsidRDefault="00C2000D">
      <w:r>
        <w:t xml:space="preserve">«Когда я вошел, чтобы осмотреть девушку, я нашел ее с обращенным вверх лицом, смотрящей на небо и разговаривающей сама с собой. Я верю, что он молился и благословлял Всевышнего. Итак, когда я подошел к ней, я сказал ей: </w:t>
      </w:r>
    </w:p>
    <w:p w:rsidR="003C48EB" w:rsidRDefault="00C2000D">
      <w:r>
        <w:t>«Скажи мне, доченька, не чувствуешь</w:t>
      </w:r>
      <w:r>
        <w:t xml:space="preserve"> ли ты, может быть, какого-нибудь дискомфорта или не болят ли конечности?» Но она продолжала неподвижно смотреть на небо, как на твердую скалу, и как будто ничего не слышала. </w:t>
      </w:r>
    </w:p>
    <w:p w:rsidR="003C48EB" w:rsidRDefault="00C2000D">
      <w:r>
        <w:t xml:space="preserve">В этот момент все остановилось, молчаливо и испуганно: ветры перестали дуть; Ни </w:t>
      </w:r>
      <w:r>
        <w:t>один лист не шевелился на деревьях, и не было слышно шума воды; Реки оставались неподвижными и море без волн; Источники воды замолчали, и смолкло эхо человеческих голосов. Наступила великая тишина. Даже сам полюс с этого момента отказался от своего головок</w:t>
      </w:r>
      <w:r>
        <w:t xml:space="preserve">ружительного курса. Отсчет часов почти прошел. Все замолчало, испуганное и ошеломленное. Мы ждали прихода высшего Бога, цели веков. </w:t>
      </w:r>
    </w:p>
    <w:p w:rsidR="003C48EB" w:rsidRDefault="00C2000D">
      <w:r>
        <w:t>«И вот, когда настал час, открылась добродетель Божия. И девица, пристально глядящая на небо, превратилась в виноградник, так как уже приближался разгар добрых дел. И как только вышел свет, девица поклонилась Тому, Кого она узнала, что она сама осветила. Р</w:t>
      </w:r>
      <w:r>
        <w:t xml:space="preserve">ебенок сиял ярко, как солнце. Оно было очень чистое, и на него было очень приятно смотреть, потому что только Он являлся миром, все умиротворяющим... </w:t>
      </w:r>
    </w:p>
    <w:p w:rsidR="003C48EB" w:rsidRDefault="00C2000D">
      <w:r>
        <w:t>«Свет этот умножился и затмил своим сиянием сияние солнца, в то время как эта пещера наполнилась интенсив</w:t>
      </w:r>
      <w:r>
        <w:t xml:space="preserve">ной ясностью... </w:t>
      </w:r>
    </w:p>
    <w:p w:rsidR="003C48EB" w:rsidRDefault="00C2000D">
      <w:r>
        <w:t xml:space="preserve">Этот факт любопытен, всегда говорится, что при рождении этих гибридных существ их тела сияют, свет, исходящий из их тел, окружает их на некоторое время, </w:t>
      </w:r>
      <w:r>
        <w:lastRenderedPageBreak/>
        <w:t>примером этого является Ной, в Евангелиях он говорит О рождении Ноя следующее, которые</w:t>
      </w:r>
      <w:r>
        <w:t xml:space="preserve"> объясняют в шумерских писаниях, что он был сыном </w:t>
      </w:r>
      <w:proofErr w:type="spellStart"/>
      <w:r>
        <w:t>Энки</w:t>
      </w:r>
      <w:proofErr w:type="spellEnd"/>
      <w:r>
        <w:t>, то есть гибридом: Когда ребенок родился, плоть его была белее снега, волосы его были белыми, как чистая шерсть, густыми и блестящими</w:t>
      </w:r>
      <w:proofErr w:type="gramStart"/>
      <w:r>
        <w:t>. .</w:t>
      </w:r>
      <w:proofErr w:type="gramEnd"/>
      <w:r>
        <w:t xml:space="preserve"> Когда он открыл глаза, оно осветило весь дом, как солнце, и весь</w:t>
      </w:r>
      <w:r>
        <w:t xml:space="preserve"> дом был сияющим. </w:t>
      </w:r>
    </w:p>
    <w:p w:rsidR="003C48EB" w:rsidRDefault="00C2000D">
      <w:r>
        <w:t>Акушерка Иисуса сказала следующее:</w:t>
      </w:r>
    </w:p>
    <w:p w:rsidR="003C48EB" w:rsidRDefault="00C2000D">
      <w:r>
        <w:t xml:space="preserve">«Я был полон изумления, восхищения и страха овладел мной, потому что мой взгляд был устремлен на интенсивное сияние, излучаемое родившимся светом. </w:t>
      </w:r>
    </w:p>
    <w:p w:rsidR="003C48EB" w:rsidRDefault="00C2000D">
      <w:r>
        <w:t>» И этот свет мало-помалу сгустился и принял форму реб</w:t>
      </w:r>
      <w:r>
        <w:t xml:space="preserve">енка, пока не появился младенец, каким обычно бывает у мужчин при рождении. </w:t>
      </w:r>
    </w:p>
    <w:p w:rsidR="003C48EB" w:rsidRDefault="00C2000D">
      <w:r>
        <w:t>Тогда я набрался смелости: я наклонился, прикоснулся к нему, с великим благоговением поднял его на руки и исполнился ужаса, когда увидел, что он имеет вес новорожденного. Я осмотр</w:t>
      </w:r>
      <w:r>
        <w:t xml:space="preserve">ел его и увидел, что он нисколько не запятнан, но что все тело его было чисто, как бывает при окроплении Бога Всевышнего; Он был легким и сиял глазу. </w:t>
      </w:r>
    </w:p>
    <w:p w:rsidR="003C48EB" w:rsidRDefault="00C2000D">
      <w:r>
        <w:t>«Когда я взяла младенца, — продолжает свое объяснение акушерка, — я увидела, что тело его было чистое, бе</w:t>
      </w:r>
      <w:r>
        <w:t xml:space="preserve">з пятен, с которыми обыкновенно рождаются мужчины, и подумала про себя, что, возможно, в девичьей утробе остались другие плоды. Что ж, это то, что обычно случается с женщинами во время родов, из-за чего они подвергаются опасности и падают духом. </w:t>
      </w:r>
    </w:p>
    <w:p w:rsidR="003C48EB" w:rsidRDefault="00C2000D">
      <w:r>
        <w:t>» И я тот</w:t>
      </w:r>
      <w:r>
        <w:t xml:space="preserve">час же позвал Иосифа и передал ему ребенка на руки. Затем я подошел к девушке, прикоснулся к ней и убедился, что она не запятнана кровью. </w:t>
      </w:r>
    </w:p>
    <w:p w:rsidR="003C48EB" w:rsidRDefault="00C2000D">
      <w:proofErr w:type="gramStart"/>
      <w:r>
        <w:t>»Как</w:t>
      </w:r>
      <w:proofErr w:type="gramEnd"/>
      <w:r>
        <w:t xml:space="preserve"> я это передам? Что я скажу? Я этого не понимаю. Я не знаю, как описать такую великую ясность живого Бога...» </w:t>
      </w:r>
    </w:p>
    <w:p w:rsidR="003C48EB" w:rsidRDefault="00C2000D">
      <w:r>
        <w:t>Чт</w:t>
      </w:r>
      <w:r>
        <w:t xml:space="preserve">о ж, миссия по доставке Иисуса на эту планету, как и многих других пришедших </w:t>
      </w:r>
      <w:proofErr w:type="spellStart"/>
      <w:r>
        <w:t>аватаров</w:t>
      </w:r>
      <w:proofErr w:type="spellEnd"/>
      <w:r>
        <w:t>, заключалась в том, чтобы поднять частоту вибрации планеты, освободить человечество, но, как я уже говорил, компоненты корпорации делают все возможное, отслеживая и опред</w:t>
      </w:r>
      <w:r>
        <w:t xml:space="preserve">еляя местоположение. и устраняя их, они тогда переписывают свою жизнь по-своему, и создают </w:t>
      </w:r>
      <w:proofErr w:type="spellStart"/>
      <w:r>
        <w:t>эгрегоры</w:t>
      </w:r>
      <w:proofErr w:type="spellEnd"/>
      <w:r>
        <w:t xml:space="preserve"> для поглощения посылаемых им энергий поклонения. </w:t>
      </w:r>
    </w:p>
    <w:p w:rsidR="003C48EB" w:rsidRDefault="00C2000D">
      <w:r>
        <w:t xml:space="preserve">Именно поэтому в это время присылают гораздо лучше замаскированные </w:t>
      </w:r>
      <w:proofErr w:type="spellStart"/>
      <w:r>
        <w:t>аватары</w:t>
      </w:r>
      <w:proofErr w:type="spellEnd"/>
      <w:r>
        <w:t>, чтобы их не так быстро устраня</w:t>
      </w:r>
      <w:r>
        <w:t xml:space="preserve">ли, работа этих </w:t>
      </w:r>
      <w:proofErr w:type="spellStart"/>
      <w:r>
        <w:t>аватаров</w:t>
      </w:r>
      <w:proofErr w:type="spellEnd"/>
      <w:r>
        <w:t xml:space="preserve"> ведется изнутри, и они замаскированы, чтобы не вызывать подозрений. </w:t>
      </w:r>
    </w:p>
    <w:p w:rsidR="003C48EB" w:rsidRDefault="00C2000D">
      <w:r>
        <w:t xml:space="preserve">Именно поэтому корпорация собирает ДНК у всех, кто воплощается на планете, для поиска этих посланников. </w:t>
      </w:r>
    </w:p>
    <w:p w:rsidR="003C48EB" w:rsidRDefault="00C2000D">
      <w:r>
        <w:t>В религиозных писаниях так много манипуляций, что они сме</w:t>
      </w:r>
      <w:r>
        <w:t xml:space="preserve">шивают реальные факты с ложью, например, в событиях, которые циркулировали вокруг Иисуса. </w:t>
      </w:r>
    </w:p>
    <w:p w:rsidR="003C48EB" w:rsidRDefault="00C2000D">
      <w:r>
        <w:t xml:space="preserve">Тем, кто отправил Иисуса на планету, был сам </w:t>
      </w:r>
      <w:proofErr w:type="spellStart"/>
      <w:r>
        <w:t>Энки</w:t>
      </w:r>
      <w:proofErr w:type="spellEnd"/>
      <w:r>
        <w:t>, посредством искусственного оплодотворения он оплодотворил Марию, с помощью технологии дистанционного оплодотворени</w:t>
      </w:r>
      <w:r>
        <w:t xml:space="preserve">я, лучом энергии, заряженным теми генами, которые создали бы физическую форму Иисуса. </w:t>
      </w:r>
    </w:p>
    <w:p w:rsidR="003C48EB" w:rsidRDefault="00C2000D">
      <w:r>
        <w:t xml:space="preserve">Мария с детства была спроектирована и поручена группой </w:t>
      </w:r>
      <w:proofErr w:type="spellStart"/>
      <w:r>
        <w:t>Энки</w:t>
      </w:r>
      <w:proofErr w:type="spellEnd"/>
      <w:r>
        <w:t xml:space="preserve"> для оплодотворения и ухода за Иисусом, все держалось в секрете, пока члены корпорации не осознали это и не ма</w:t>
      </w:r>
      <w:r>
        <w:t xml:space="preserve">нипулировали всем в свою пользу для создания </w:t>
      </w:r>
      <w:proofErr w:type="spellStart"/>
      <w:r>
        <w:t>эгрегора</w:t>
      </w:r>
      <w:proofErr w:type="spellEnd"/>
      <w:r>
        <w:t xml:space="preserve"> Иисуса после его убийства, конечно... </w:t>
      </w:r>
    </w:p>
    <w:p w:rsidR="003C48EB" w:rsidRDefault="00C2000D">
      <w:r>
        <w:lastRenderedPageBreak/>
        <w:t xml:space="preserve">Поскольку они увидели, что стереть всю информацию и следы Иисуса с лица земли очень сложно, они лишь создавали истории или изменяли их, чтобы привести Его на свою </w:t>
      </w:r>
      <w:r>
        <w:t>территорию, но они не могли этого сделать, так как было слишком много писаний об Иисусе. его присутствие на земле и слишком много испытаний, так как они не могут по космическим законам уничтожить данные сразу, потому что обманывают, тонко модифицируют их и</w:t>
      </w:r>
      <w:r>
        <w:t xml:space="preserve"> создают историю в соответствии со своими интересами. </w:t>
      </w:r>
    </w:p>
    <w:p w:rsidR="003C48EB" w:rsidRDefault="00C2000D">
      <w:r>
        <w:t>Они изменили данные и даты, чтобы сопоставить его рождение и убийство с расположением звезд и нумерологией равноденствий, чтобы облегчить поглощение энергии людьми в состоянии поклонения и таким образо</w:t>
      </w:r>
      <w:r>
        <w:t>м обеспечить пищей своих божеств, так называемых архонтов, своих богов</w:t>
      </w:r>
      <w:proofErr w:type="gramStart"/>
      <w:r>
        <w:t>. .</w:t>
      </w:r>
      <w:proofErr w:type="gramEnd"/>
      <w:r>
        <w:t xml:space="preserve"> </w:t>
      </w:r>
    </w:p>
    <w:p w:rsidR="003C48EB" w:rsidRDefault="00C2000D">
      <w:r>
        <w:t xml:space="preserve">Пришло время послать эмиссара из первоисточника, кого-то, кто повысит вибрацию планеты и наметит путь планетарного освобождения всех видов на Земле. </w:t>
      </w:r>
    </w:p>
    <w:p w:rsidR="003C48EB" w:rsidRDefault="00C2000D">
      <w:r>
        <w:t>Как я уже говорил, его рождение</w:t>
      </w:r>
      <w:r>
        <w:t xml:space="preserve"> и рождение его близких ознаменовалось событиями, связанными с присутствием инопланетян, кораблем, которым руководили астрологи, параличом пространства-времени, когда Иисус родился в пещере, визитом Марии, которая была зачата путем дистанционного искусстве</w:t>
      </w:r>
      <w:r>
        <w:t xml:space="preserve">нного оплодотворения от ее матери </w:t>
      </w:r>
      <w:proofErr w:type="spellStart"/>
      <w:r>
        <w:t>Аны</w:t>
      </w:r>
      <w:proofErr w:type="spellEnd"/>
      <w:r>
        <w:t xml:space="preserve">, которая была бесплодна и забеременела от Бога, которого я отношу к </w:t>
      </w:r>
      <w:proofErr w:type="spellStart"/>
      <w:r>
        <w:t>Энки</w:t>
      </w:r>
      <w:proofErr w:type="spellEnd"/>
      <w:r>
        <w:t xml:space="preserve"> на основании данных и исследований, проведенных Ангелами, как их называли в древние времена . этим инопланетным существам, которые наблюдали за ч</w:t>
      </w:r>
      <w:r>
        <w:t xml:space="preserve">еловечеством с начала времен и которые являются повстанческой группой корпорации архонтов, как я уже неоднократно говорил, и возглавляются </w:t>
      </w:r>
      <w:proofErr w:type="spellStart"/>
      <w:r>
        <w:t>Энки</w:t>
      </w:r>
      <w:proofErr w:type="spellEnd"/>
      <w:r>
        <w:t xml:space="preserve">. </w:t>
      </w:r>
    </w:p>
    <w:p w:rsidR="003C48EB" w:rsidRDefault="00C2000D">
      <w:r>
        <w:t>Данные и записи в апокрифических текстах дают нам подсказки о внеземной гибридизации Иисуса, его ДНК была полн</w:t>
      </w:r>
      <w:r>
        <w:t xml:space="preserve">остью активирована, чтобы иметь возможность правильно выполнять работу на планете, в писаниях говорится, что еще в детстве он мог совершать чудесные действия для человечества, конечно, человечество </w:t>
      </w:r>
      <w:proofErr w:type="spellStart"/>
      <w:r>
        <w:t>адеинистически</w:t>
      </w:r>
      <w:proofErr w:type="spellEnd"/>
      <w:r>
        <w:t xml:space="preserve"> заблокировано от возможности совершать подо</w:t>
      </w:r>
      <w:r>
        <w:t xml:space="preserve">бные действия. </w:t>
      </w:r>
    </w:p>
    <w:p w:rsidR="003C48EB" w:rsidRDefault="00C2000D">
      <w:r>
        <w:t xml:space="preserve">Чтобы мы не могли сбежать с этой тюремной фермы, чтобы мы не видели, откуда мы на самом деле пришли, и таким образом подвергались манипуляциям со стороны контролирующих инопланетян и их гибридов, помещенных на вершину пирамиды власти. </w:t>
      </w:r>
    </w:p>
    <w:p w:rsidR="003C48EB" w:rsidRDefault="00C2000D">
      <w:r>
        <w:t>Иису</w:t>
      </w:r>
      <w:r>
        <w:t xml:space="preserve">с является ярким примером того, чего мы можем достичь, активировав всю нашу ДНК, поэтому он всегда говорил, что мы также можем сделать больше, чем он, что мы верим в себя, в свою внутреннюю силу. </w:t>
      </w:r>
    </w:p>
    <w:p w:rsidR="003C48EB" w:rsidRDefault="00C2000D">
      <w:r>
        <w:t>Это техника личного расширения возможностей и силы слова, у</w:t>
      </w:r>
      <w:r>
        <w:t xml:space="preserve">казов, реактивации естественной силы ДНК, он научил самых близких ему велениям, силе слова среди многих других вещей, которые контролируют информацию. </w:t>
      </w:r>
    </w:p>
    <w:p w:rsidR="003C48EB" w:rsidRDefault="00C2000D">
      <w:r>
        <w:t xml:space="preserve">В апокрифических писаниях о детстве Иисуса нам рассказывается, что в детстве он мог воскрешать мертвых, </w:t>
      </w:r>
      <w:r>
        <w:t xml:space="preserve">мог создавать жизнь посредством фигурок из глины, а также мог лишить жизни, просто повелев об этом, то есть приказав. </w:t>
      </w:r>
    </w:p>
    <w:p w:rsidR="003C48EB" w:rsidRDefault="00C2000D">
      <w:r>
        <w:t>Инопланетяне, как я уже сказал, защищали Иисуса, когда он был ребенком, чтобы выполнить возложенную на него миссию. Доказательством этого</w:t>
      </w:r>
      <w:r>
        <w:t xml:space="preserve"> являются предупреждения, которые получал его отец Иосиф, чтобы они могли сбежать все </w:t>
      </w:r>
      <w:r>
        <w:lastRenderedPageBreak/>
        <w:t>время, что было. Контролеры хотели его уничтожить. Контролеры обнаружили его присутствие и хотели убить его несколько раз, и все для того, чтобы он не освободил порабощен</w:t>
      </w:r>
      <w:r>
        <w:t xml:space="preserve">ных людей. </w:t>
      </w:r>
    </w:p>
    <w:p w:rsidR="003C48EB" w:rsidRDefault="00C2000D">
      <w:pPr>
        <w:pStyle w:val="Para01"/>
        <w:ind w:firstLine="360"/>
      </w:pPr>
      <w:r>
        <w:t>В текстах неоднократно сообщается, что Иосифу явился ангел Господень, чтобы забрать семью, поскольку они хотели покончить с Иисусом.</w:t>
      </w:r>
    </w:p>
    <w:p w:rsidR="003C48EB" w:rsidRDefault="00C2000D">
      <w:pPr>
        <w:pStyle w:val="Para01"/>
        <w:ind w:firstLine="360"/>
      </w:pPr>
      <w:r>
        <w:t>Согласно писаниям, Иисус несколько раз говорил об этих защищавших его существах, которых в древности называли а</w:t>
      </w:r>
      <w:r>
        <w:t>нгелами:</w:t>
      </w:r>
    </w:p>
    <w:p w:rsidR="003C48EB" w:rsidRDefault="00C2000D">
      <w:r>
        <w:t xml:space="preserve">«Тогда Иисус сказал: верни меч твой на место, ибо всякий, кто возьмет меч, от меча погибнет. Или ты думаешь, что я не могу молиться моему Отцу, который предоставил бы в мое распоряжение более двенадцати легионов ангелов?» </w:t>
      </w:r>
    </w:p>
    <w:p w:rsidR="003C48EB" w:rsidRDefault="00C2000D">
      <w:r>
        <w:t xml:space="preserve">В этой знаменитой фразе он говорит нам, что те, кто защищает его, могут прийти и уничтожить его врагов, по его приказу они вмешаются. </w:t>
      </w:r>
    </w:p>
    <w:p w:rsidR="003C48EB" w:rsidRDefault="00C2000D">
      <w:r>
        <w:t>Марка 13. 24-27: «И звезды спадут с неба, и силы небесные поколеблются. Тогда вы увидите Сына Человеческого, грядущего на</w:t>
      </w:r>
      <w:r>
        <w:t xml:space="preserve"> облаках с великой силой и величием. И он пошлет своих ангелов и соберет своих избранных от четырех ветров, от концов земли до концов неба». </w:t>
      </w:r>
    </w:p>
    <w:p w:rsidR="003C48EB" w:rsidRDefault="00C2000D">
      <w:r>
        <w:t xml:space="preserve">Св. Иоанна 1. 45-50: «Иисус сказал ему в ответ: за то, что </w:t>
      </w:r>
      <w:proofErr w:type="gramStart"/>
      <w:r>
        <w:t>Я</w:t>
      </w:r>
      <w:proofErr w:type="gramEnd"/>
      <w:r>
        <w:t xml:space="preserve"> сказал тебе, что видел тебя под смоковницей, ты вериш</w:t>
      </w:r>
      <w:r>
        <w:t xml:space="preserve">ь? Вы должны увидеть более великие вещи. И добавил: истинно говорю вам: вы увидите небо отверстым и ангелов Божиих восходящих и нисходящих к Сыну Человеческому. </w:t>
      </w:r>
    </w:p>
    <w:p w:rsidR="003C48EB" w:rsidRDefault="00C2000D">
      <w:r>
        <w:t>Евангелисты описывают одиннадцать ситуаций, в которые вмешиваются ангелы, часто участвуя непос</w:t>
      </w:r>
      <w:r>
        <w:t xml:space="preserve">редственно в Миссии Иисуса в качестве посланников: </w:t>
      </w:r>
    </w:p>
    <w:p w:rsidR="003C48EB" w:rsidRDefault="00C2000D">
      <w:r>
        <w:t xml:space="preserve">Матфея 4. 1-11. «Он сказал тогда: Иисус. Отойди, сатана, ибо написано: Господу Богу твоему поклоняйся и Ему одному поклоняйся. Затем дьявол ушел, и пришли ангелы и стали служить ему». </w:t>
      </w:r>
    </w:p>
    <w:p w:rsidR="003C48EB" w:rsidRDefault="00C2000D">
      <w:r>
        <w:t>Но помимо этих защи</w:t>
      </w:r>
      <w:r>
        <w:t xml:space="preserve">тников группы </w:t>
      </w:r>
      <w:proofErr w:type="spellStart"/>
      <w:r>
        <w:t>Энки</w:t>
      </w:r>
      <w:proofErr w:type="spellEnd"/>
      <w:r>
        <w:t xml:space="preserve">, ему также помогали духовные сущности из более высоких измерений, </w:t>
      </w:r>
      <w:proofErr w:type="spellStart"/>
      <w:r>
        <w:t>межпространственные</w:t>
      </w:r>
      <w:proofErr w:type="spellEnd"/>
      <w:r>
        <w:t xml:space="preserve"> существа, ответственные за защиту тех, кто воплощается в качестве </w:t>
      </w:r>
      <w:proofErr w:type="spellStart"/>
      <w:r>
        <w:t>аватаров</w:t>
      </w:r>
      <w:proofErr w:type="spellEnd"/>
      <w:r>
        <w:t>, чтобы освободить человечество от тех, кто принадлежит к этой группе, наибол</w:t>
      </w:r>
      <w:r>
        <w:t xml:space="preserve">ее близкой к первоисточнику. </w:t>
      </w:r>
    </w:p>
    <w:p w:rsidR="003C48EB" w:rsidRDefault="00C2000D">
      <w:pPr>
        <w:pStyle w:val="Para01"/>
        <w:ind w:firstLine="360"/>
      </w:pPr>
      <w:r>
        <w:t xml:space="preserve">В своих трудах они дают некоторый намек на эти </w:t>
      </w:r>
      <w:proofErr w:type="spellStart"/>
      <w:r>
        <w:t>межпространственные</w:t>
      </w:r>
      <w:proofErr w:type="spellEnd"/>
      <w:r>
        <w:t xml:space="preserve"> сущности, отличные от тех, кто защищал его с кораблей.</w:t>
      </w:r>
    </w:p>
    <w:p w:rsidR="003C48EB" w:rsidRDefault="00C2000D">
      <w:r>
        <w:t xml:space="preserve">Слово «ангел» описывает </w:t>
      </w:r>
      <w:proofErr w:type="spellStart"/>
      <w:r>
        <w:t>межпространственных</w:t>
      </w:r>
      <w:proofErr w:type="spellEnd"/>
      <w:r>
        <w:t xml:space="preserve"> существ, чья миссия — выступать в качестве посланников от пе</w:t>
      </w:r>
      <w:r>
        <w:t xml:space="preserve">рвоисточника к людям и быть их защитниками. </w:t>
      </w:r>
    </w:p>
    <w:p w:rsidR="003C48EB" w:rsidRDefault="00C2000D">
      <w:r>
        <w:t xml:space="preserve">«Все они — служебные духи, посланные служить ради тех, которые будут наследниками спасения» (Евреям 1:14). </w:t>
      </w:r>
    </w:p>
    <w:p w:rsidR="003C48EB" w:rsidRDefault="00C2000D">
      <w:pPr>
        <w:pStyle w:val="Para01"/>
        <w:ind w:firstLine="360"/>
      </w:pPr>
      <w:r>
        <w:t>Ангел — это сверхъестественное, нематериальное или духовное существо, чьи обязанности — помогать Свету,</w:t>
      </w:r>
      <w:r>
        <w:t xml:space="preserve"> Первоисточнику, и служить ему.</w:t>
      </w:r>
    </w:p>
    <w:p w:rsidR="003C48EB" w:rsidRDefault="00C2000D">
      <w:pPr>
        <w:pStyle w:val="Para01"/>
        <w:ind w:firstLine="360"/>
      </w:pPr>
      <w:r>
        <w:t>Ангелы — существа света, которым во многих случаях суждено защищать людей.</w:t>
      </w:r>
    </w:p>
    <w:p w:rsidR="003C48EB" w:rsidRDefault="00C2000D">
      <w:r>
        <w:t>Иисус обладал множеством способностей, потому что его ДНК была полностью активирована, он мог даже изменить свою физическую форму, реконструировать с</w:t>
      </w:r>
      <w:r>
        <w:t xml:space="preserve">вою ДНК, изменить свой внешний вид и даже стать невидимым, как рассказывается в рукописи, найденной в Египте. </w:t>
      </w:r>
    </w:p>
    <w:p w:rsidR="003C48EB" w:rsidRDefault="00C2000D">
      <w:r>
        <w:t xml:space="preserve">Считается, что текст датируется примерно 1200 лет назад и был написан святым Кириллом Иерусалимским, хотя профессор </w:t>
      </w:r>
      <w:proofErr w:type="spellStart"/>
      <w:r>
        <w:t>ван</w:t>
      </w:r>
      <w:proofErr w:type="spellEnd"/>
      <w:r>
        <w:t xml:space="preserve"> </w:t>
      </w:r>
      <w:proofErr w:type="spellStart"/>
      <w:r>
        <w:t>ден</w:t>
      </w:r>
      <w:proofErr w:type="spellEnd"/>
      <w:r>
        <w:t xml:space="preserve"> Брук сказал, что, по </w:t>
      </w:r>
      <w:r>
        <w:t xml:space="preserve">его мнению, текст написал кто-то другой. Текст находился в ведении монахов и хранился в </w:t>
      </w:r>
      <w:r>
        <w:lastRenderedPageBreak/>
        <w:t xml:space="preserve">монастыре Святого Михаила к югу от Каира, в пустыне, находившейся к северо-западу от Египта. Он был вновь открыт в 1910 году. </w:t>
      </w:r>
    </w:p>
    <w:p w:rsidR="003C48EB" w:rsidRDefault="00C2000D">
      <w:pPr>
        <w:pStyle w:val="Para01"/>
        <w:ind w:firstLine="360"/>
      </w:pPr>
      <w:proofErr w:type="gramStart"/>
      <w:r>
        <w:t>Перевод рукописи</w:t>
      </w:r>
      <w:proofErr w:type="gramEnd"/>
      <w:r>
        <w:t xml:space="preserve"> следующий:</w:t>
      </w:r>
    </w:p>
    <w:p w:rsidR="003C48EB" w:rsidRDefault="00C2000D">
      <w:r>
        <w:t>Пилат пригото</w:t>
      </w:r>
      <w:r>
        <w:t xml:space="preserve">вил стол и ел с Иисусом в пятый день недели. И благословил Иисус Пилата и весь дом его. Перевод: «Ну вот, настала ночь, встань и ложись, а когда наступит утро и обвинят меня за тебя, я отдам им единственного сына, которого мне придется убить вместо тебя». </w:t>
      </w:r>
      <w:r>
        <w:t xml:space="preserve">Перевод коптского текста впервые был показан в книге </w:t>
      </w:r>
      <w:proofErr w:type="spellStart"/>
      <w:r>
        <w:t>Рулофа</w:t>
      </w:r>
      <w:proofErr w:type="spellEnd"/>
      <w:r>
        <w:t xml:space="preserve"> </w:t>
      </w:r>
      <w:proofErr w:type="spellStart"/>
      <w:r>
        <w:t>ван</w:t>
      </w:r>
      <w:proofErr w:type="spellEnd"/>
      <w:r>
        <w:t xml:space="preserve"> </w:t>
      </w:r>
      <w:proofErr w:type="spellStart"/>
      <w:r>
        <w:t>ден</w:t>
      </w:r>
      <w:proofErr w:type="spellEnd"/>
      <w:r>
        <w:t xml:space="preserve"> </w:t>
      </w:r>
      <w:proofErr w:type="spellStart"/>
      <w:r>
        <w:t>Брока</w:t>
      </w:r>
      <w:proofErr w:type="spellEnd"/>
      <w:r>
        <w:t xml:space="preserve">, профессора истории христианства в Нидерландах в </w:t>
      </w:r>
      <w:proofErr w:type="spellStart"/>
      <w:r>
        <w:t>Утрехтском</w:t>
      </w:r>
      <w:proofErr w:type="spellEnd"/>
      <w:r>
        <w:t xml:space="preserve"> университете. В библейской истории говорится, что Иуда был тем, кто согласился предать Иисуса за определенную сумму денег </w:t>
      </w:r>
      <w:r>
        <w:t xml:space="preserve">и что он поцеловал Иисуса в щеку, чтобы раскрыть это. Однако недавно обнаруженный папирус показывает, что Иисус и Мария Магдалина на самом деле были женаты как мужчина и женщина. </w:t>
      </w:r>
    </w:p>
    <w:p w:rsidR="003C48EB" w:rsidRDefault="00C2000D">
      <w:pPr>
        <w:pStyle w:val="Para01"/>
        <w:ind w:firstLine="360"/>
      </w:pPr>
      <w:r>
        <w:t>Далее в тексте объясняется, что поцелуй Иуды был не знаком вины или привязан</w:t>
      </w:r>
      <w:r>
        <w:t>ности, а способом положить конец любым путаницам в отношении способности Иисуса изменять форму. Говорят, что евреи спросили, как они собираются арестовать Иисуса, поскольку он мог менять форму. Говорили, что иногда Иисус был румяным, иногда белым, а иногда</w:t>
      </w:r>
      <w:r>
        <w:t xml:space="preserve"> красным или пшеничным. Иногда он был стариком, иногда молодым человеком.</w:t>
      </w:r>
    </w:p>
    <w:p w:rsidR="003C48EB" w:rsidRDefault="00C2000D">
      <w:pPr>
        <w:pStyle w:val="Para01"/>
        <w:ind w:firstLine="360"/>
      </w:pPr>
      <w:r>
        <w:t>Тогда иудеи сказали Иуде: как нам арестовать его, ведь у него нет одного вида, а вид его меняется? То он румяный, то белый, то красный, то пшеничного цвета, то бледный, как аскет, то</w:t>
      </w:r>
      <w:r>
        <w:t xml:space="preserve"> юноша, то старик... Некоторые не удивились. благодаря открытию того, что Иисус был оборотнем.</w:t>
      </w:r>
    </w:p>
    <w:p w:rsidR="003C48EB" w:rsidRDefault="00C2000D">
      <w:r>
        <w:t xml:space="preserve">Метаморфоза — не единственная </w:t>
      </w:r>
      <w:proofErr w:type="spellStart"/>
      <w:r>
        <w:t>сверхсила</w:t>
      </w:r>
      <w:proofErr w:type="spellEnd"/>
      <w:r>
        <w:t xml:space="preserve">, приписываемая Иисусу в рукописи. Также говорят, что Иисус мог становиться невидимым. </w:t>
      </w:r>
    </w:p>
    <w:p w:rsidR="003C48EB" w:rsidRDefault="00C2000D">
      <w:r>
        <w:t xml:space="preserve">В рукописи говорится, что в ночь перед распятием Иисус обедал с Понтием Пилатом. Пилат был тем, кто осудил Иисуса и сказал, что он предложил своего сына приговорить к смерти вместо Иисуса. Однако Иисус отказался и сказал, что если бы он захотел, то мог бы </w:t>
      </w:r>
      <w:r>
        <w:t>легко избежать своей участи. В тексте говорилось, что Пилат посмотрел на Иисуса и долгое время не мог его видеть, потому что он был невидим. Далее в рукописи говорилось, что позже в ту же ночь Пилату и его жене приснился сон, в котором орел представлял Иис</w:t>
      </w:r>
      <w:r>
        <w:t xml:space="preserve">уса и был убит. </w:t>
      </w:r>
    </w:p>
    <w:p w:rsidR="003C48EB" w:rsidRDefault="00C2000D">
      <w:r>
        <w:t xml:space="preserve">Ангелы, эти сущности Света, в текстах названы несколько раз, но они все путают, так что мы не знаем, что это за существа. </w:t>
      </w:r>
    </w:p>
    <w:p w:rsidR="003C48EB" w:rsidRDefault="00C2000D">
      <w:r>
        <w:t>Те, кто находился на кораблях, отвечали за его физическую защиту и следили за всем, что происходило во время его пре</w:t>
      </w:r>
      <w:r>
        <w:t xml:space="preserve">бывания на земле, они даже брали его на корабль, чтобы поговорить с ним и дать ему советы, в этом письме он говорит следующее </w:t>
      </w:r>
    </w:p>
    <w:p w:rsidR="003C48EB" w:rsidRDefault="00C2000D">
      <w:r>
        <w:t>Иисус поднялся на гору, чтобы помолиться, взяв с собой трех своих любимых учеников: Петра, Иакова и Иоанна. И пока он молился, ег</w:t>
      </w:r>
      <w:r>
        <w:t xml:space="preserve">о тело преобразилось. Одежды Его сделались белее снега, и лице Его светлее солнца. </w:t>
      </w:r>
    </w:p>
    <w:p w:rsidR="003C48EB" w:rsidRDefault="00C2000D">
      <w:r>
        <w:t xml:space="preserve">И явились Моисей и Илия и говорили с Ним о том, что должно было случиться с Ним вскоре в Иерусалиме. </w:t>
      </w:r>
    </w:p>
    <w:p w:rsidR="003C48EB" w:rsidRDefault="00C2000D">
      <w:r>
        <w:t>Тотчас их окутало облако, и послышался голос с неба, говорящий: «Это С</w:t>
      </w:r>
      <w:r>
        <w:t xml:space="preserve">ын Мой возлюбленный, слушайте Его». </w:t>
      </w:r>
    </w:p>
    <w:p w:rsidR="003C48EB" w:rsidRDefault="00C2000D">
      <w:r>
        <w:lastRenderedPageBreak/>
        <w:t>Здесь они по-своему рассказывают нам, что спустился корабль, из которого вышли два существа, формой похожие на Моисея и Илию, свет самого корабля осветил смотревшего вверх Иисуса, они окутали его туманом и голос — разда</w:t>
      </w:r>
      <w:r>
        <w:t xml:space="preserve">лся голос </w:t>
      </w:r>
      <w:proofErr w:type="spellStart"/>
      <w:r>
        <w:t>Энки</w:t>
      </w:r>
      <w:proofErr w:type="spellEnd"/>
      <w:r>
        <w:t xml:space="preserve"> с корабля над ними. </w:t>
      </w:r>
    </w:p>
    <w:p w:rsidR="003C48EB" w:rsidRDefault="00C2000D">
      <w:r>
        <w:t>После распятия, когда тело Иисуса было в гробнице, они восстановили его тело с помощью луча Света, телепортации на корабль и отремонтировали его тело, чтобы он мог продолжить миссию, поэтому его изображение отразилось на</w:t>
      </w:r>
      <w:r>
        <w:t xml:space="preserve"> листе. то есть в Турине изображение было создано после ультрафиолетового излучения в вакууме, создавая идеальное негативное фотографическое изображение, создание двойного фронтального изображения, внутреннее дублирование и идеальное внешнее дублирование. </w:t>
      </w:r>
    </w:p>
    <w:p w:rsidR="003C48EB" w:rsidRDefault="00C2000D">
      <w:r>
        <w:t xml:space="preserve">Когда это произошло, над гробницей, которую охраняли римские солдаты, с неба появился великий свет, явно исходивший от корабля, в писаниях говорится следующее: </w:t>
      </w:r>
    </w:p>
    <w:p w:rsidR="003C48EB" w:rsidRDefault="00C2000D">
      <w:pPr>
        <w:pStyle w:val="Para01"/>
        <w:ind w:firstLine="360"/>
      </w:pPr>
      <w:r>
        <w:t>Произошло великое землетрясение; Ангел Господень сошел с неба и пришел, отвалил камень и сел н</w:t>
      </w:r>
      <w:r>
        <w:t>а него. Вид ее был подобен молнии, а платье ее было белым, как снег.</w:t>
      </w:r>
    </w:p>
    <w:p w:rsidR="003C48EB" w:rsidRDefault="00C2000D">
      <w:pPr>
        <w:pStyle w:val="Para01"/>
        <w:ind w:firstLine="360"/>
      </w:pPr>
      <w:r>
        <w:t>А стражники задрожали от страха перед ним и стали как мертвецы.</w:t>
      </w:r>
    </w:p>
    <w:p w:rsidR="003C48EB" w:rsidRDefault="00C2000D">
      <w:r>
        <w:t xml:space="preserve">При этом женщинам было сказано, что они собираются забальзамировать тело Иисуса. </w:t>
      </w:r>
    </w:p>
    <w:p w:rsidR="003C48EB" w:rsidRDefault="00C2000D">
      <w:r>
        <w:t xml:space="preserve">Не бойтесь; ибо знаю, что вы ищете </w:t>
      </w:r>
      <w:proofErr w:type="gramStart"/>
      <w:r>
        <w:t>Иисуса</w:t>
      </w:r>
      <w:proofErr w:type="gramEnd"/>
      <w:r>
        <w:t xml:space="preserve"> распятого. Его здесь нет, потому что он воскрес, как сказал </w:t>
      </w:r>
    </w:p>
    <w:p w:rsidR="003C48EB" w:rsidRDefault="00C2000D">
      <w:r>
        <w:t>После воскресения Иисус в течение 40 дней являлся сотням своих учеников в Галилее и Иерусалиме. Он преподал им важные уроки и совершил много чудес. В кон</w:t>
      </w:r>
      <w:r>
        <w:t xml:space="preserve">це концов, он в последний раз встретился со своими апостолами на Елеонской горе. Иисус сказал им: «Не покидайте Иерусалим. «Продолжайте ждать того, что обещал Отец». </w:t>
      </w:r>
    </w:p>
    <w:p w:rsidR="003C48EB" w:rsidRDefault="00C2000D">
      <w:r>
        <w:t>Затем Иисус вознесся на небо, и облако покрыло Его. Его ученики подняли глаза, но он исче</w:t>
      </w:r>
      <w:r>
        <w:t xml:space="preserve">з. </w:t>
      </w:r>
    </w:p>
    <w:p w:rsidR="003C48EB" w:rsidRDefault="00C2000D">
      <w:r>
        <w:t xml:space="preserve">Здесь они ясно описывают, как Иисус вернулся на корабль, его вознесли к кораблю, который они описывают как облако...... </w:t>
      </w:r>
    </w:p>
    <w:p w:rsidR="003C48EB" w:rsidRDefault="00C2000D">
      <w:r>
        <w:t xml:space="preserve">ИИСУС В ПУСТЫНЕ, ЕГО ПОДГОТОВКА И РАЗВИТИЕ ЕГО СИЛ </w:t>
      </w:r>
    </w:p>
    <w:p w:rsidR="003C48EB" w:rsidRDefault="00C2000D">
      <w:r>
        <w:t xml:space="preserve">Затем Иисус был уведен Духом в пустыню, чтобы подвергнуться искушению дьявола. </w:t>
      </w:r>
      <w:r>
        <w:t>Постившись сорок дней и сорок ночей, он проголодался. И подошел к Нему искуситель и сказал: Если Ты Сын Божий, скажи, чтобы камни сии сделались хлебами. Он ответил и сказал: написано: не хлебом одним жив человек, но всяким словом, исходящим из уст Божиих (</w:t>
      </w:r>
      <w:r>
        <w:t xml:space="preserve">Мф 4:1-4). </w:t>
      </w:r>
    </w:p>
    <w:p w:rsidR="003C48EB" w:rsidRDefault="00C2000D">
      <w:r>
        <w:t xml:space="preserve">Когда Иисус был готов, его провели в пустыню, в самое отдаленное от суеты место, в том месте находилась община мистиков, живших в пещерах и имевших доступ силой разума к записям </w:t>
      </w:r>
      <w:proofErr w:type="spellStart"/>
      <w:r>
        <w:t>акасико</w:t>
      </w:r>
      <w:proofErr w:type="spellEnd"/>
      <w:r>
        <w:t xml:space="preserve">, Иисуса знал их, его кузен Хуан, тоже гибрид, ослепленный </w:t>
      </w:r>
      <w:r>
        <w:t xml:space="preserve">искусственным оплодотворением, был одним из них, он практиковал с ними доступ к этим записям и техникам медитации, а также упражнения для входа в измененные состояния сознания. </w:t>
      </w:r>
    </w:p>
    <w:p w:rsidR="003C48EB" w:rsidRDefault="00C2000D">
      <w:r>
        <w:lastRenderedPageBreak/>
        <w:t xml:space="preserve">Там тоже, когда пришло время, </w:t>
      </w:r>
      <w:proofErr w:type="spellStart"/>
      <w:r>
        <w:t>межпространственные</w:t>
      </w:r>
      <w:proofErr w:type="spellEnd"/>
      <w:r>
        <w:t xml:space="preserve"> сущности корпорации тьмы соб</w:t>
      </w:r>
      <w:r>
        <w:t xml:space="preserve">ирались преследовать его, чтобы заставить его попасть в их ловушки и попытаться убедить его стать частью группы тьмы. </w:t>
      </w:r>
    </w:p>
    <w:p w:rsidR="003C48EB" w:rsidRDefault="00C2000D">
      <w:r>
        <w:t xml:space="preserve">Существа Света всегда испытывают искушение стать частью корпорации архонтов, они очень желательны корпорацией. </w:t>
      </w:r>
    </w:p>
    <w:p w:rsidR="003C48EB" w:rsidRDefault="00C2000D">
      <w:r>
        <w:t xml:space="preserve">Темные не сводили с него </w:t>
      </w:r>
      <w:r>
        <w:t xml:space="preserve">глаз, они его очень контролировали, они давно обнаружили его присутствие на планете и увидели, кем он был на самом деле, и освободительную работу, которую он пришел выполнить на планете. как лазутчик, представлял опасность для них и их бизнеса. </w:t>
      </w:r>
    </w:p>
    <w:p w:rsidR="003C48EB" w:rsidRDefault="00C2000D">
      <w:r>
        <w:t>Им пришлос</w:t>
      </w:r>
      <w:r>
        <w:t xml:space="preserve">ь заставить его отказаться от плана по повышению вибрации планеты, они хотели любой ценой заставить его потерпеть неудачу, </w:t>
      </w:r>
      <w:proofErr w:type="spellStart"/>
      <w:r>
        <w:t>Энлиль</w:t>
      </w:r>
      <w:proofErr w:type="spellEnd"/>
      <w:r>
        <w:t xml:space="preserve"> и вся корпорация хотели уничтожить его, и для этого они послали этих </w:t>
      </w:r>
      <w:proofErr w:type="spellStart"/>
      <w:r>
        <w:t>межпространственных</w:t>
      </w:r>
      <w:proofErr w:type="spellEnd"/>
      <w:r>
        <w:t xml:space="preserve"> существ, чтобы прикончить его</w:t>
      </w:r>
      <w:proofErr w:type="gramStart"/>
      <w:r>
        <w:t>. .</w:t>
      </w:r>
      <w:proofErr w:type="gramEnd"/>
      <w:r>
        <w:t xml:space="preserve"> </w:t>
      </w:r>
    </w:p>
    <w:p w:rsidR="003C48EB" w:rsidRDefault="00C2000D">
      <w:r>
        <w:t>Для</w:t>
      </w:r>
      <w:r>
        <w:t xml:space="preserve"> этого они использовали органические порталы, существ, которые выглядели как люди, но были внутренне темными. Иисус уже неоднократно изгонял этих существ из тел людей и животных, которые были одержимы, чтобы напасть на него. </w:t>
      </w:r>
    </w:p>
    <w:p w:rsidR="003C48EB" w:rsidRDefault="00C2000D">
      <w:r>
        <w:t>В пустыне он еще больше развил</w:t>
      </w:r>
      <w:r>
        <w:t xml:space="preserve"> свою силу исцеления, </w:t>
      </w:r>
      <w:proofErr w:type="spellStart"/>
      <w:r>
        <w:t>интериоризации</w:t>
      </w:r>
      <w:proofErr w:type="spellEnd"/>
      <w:r>
        <w:t>, медитации и связи с первоисточником и с Матерью-Землей, там вместе с ессеями и гностиками он достиг высокого уровня развития своих природных сил за счет тотальной активации своего ДНК, а также высокий душевный и вибрац</w:t>
      </w:r>
      <w:r>
        <w:t xml:space="preserve">ионный уровень показали свою силу компонентам упомянутых групп, жившим в уединении пустыни, в пещерах, где они были посвящены в тайны вселенной. </w:t>
      </w:r>
    </w:p>
    <w:p w:rsidR="003C48EB" w:rsidRDefault="00C2000D">
      <w:r>
        <w:t>Он даже наставлял их в различных духовных вопросах и объяснял им, как им следует соединиться с первоисточником</w:t>
      </w:r>
      <w:r>
        <w:t xml:space="preserve">, отцом и матерью всего творения, и рассказывал им об их миссии. </w:t>
      </w:r>
    </w:p>
    <w:p w:rsidR="003C48EB" w:rsidRDefault="00C2000D">
      <w:r>
        <w:t xml:space="preserve">Гностики уже давно имели доступ к множеству информации, хранящейся в записях </w:t>
      </w:r>
      <w:proofErr w:type="spellStart"/>
      <w:r>
        <w:t>Акасико</w:t>
      </w:r>
      <w:proofErr w:type="spellEnd"/>
      <w:r>
        <w:t xml:space="preserve">. </w:t>
      </w:r>
    </w:p>
    <w:p w:rsidR="003C48EB" w:rsidRDefault="00C2000D">
      <w:r>
        <w:t>Они открыли реальность этой планеты, рабство, в которое погружена планета, Иисус уже знал все это и при</w:t>
      </w:r>
      <w:r>
        <w:t xml:space="preserve">шел освободить планету от этого рабства, гностики это знали, они знали </w:t>
      </w:r>
      <w:proofErr w:type="gramStart"/>
      <w:r>
        <w:t>свою миссию</w:t>
      </w:r>
      <w:proofErr w:type="gramEnd"/>
      <w:r>
        <w:t xml:space="preserve"> и они отразили ее в своих писаниях, но Корпорация заставила исчезнуть почти всю жизненно важную для человечества информацию, уничтожив почти все. </w:t>
      </w:r>
    </w:p>
    <w:p w:rsidR="003C48EB" w:rsidRDefault="00C2000D">
      <w:r>
        <w:t>Они допустили лишь минимал</w:t>
      </w:r>
      <w:r>
        <w:t xml:space="preserve">ьную часть гностических писаний об архонтах, оставив всё как загадку и басни, как они всегда делают, затем заставили поверить, что всё было выдумкой самого Ватикана, но это не так, они манипулировали частью письмен, оставленных гностиками. </w:t>
      </w:r>
    </w:p>
    <w:p w:rsidR="003C48EB" w:rsidRDefault="00C2000D">
      <w:r>
        <w:t>Сегодня есть аг</w:t>
      </w:r>
      <w:r>
        <w:t xml:space="preserve">енты, оплачиваемые корпорацией, которые занимаются пропагандой идеи о том, что все это ложь, а также те, кто паразитирует и находится под влиянием темных сущностей, которые стремятся дискредитировать ее и высмеять эту проблему. </w:t>
      </w:r>
    </w:p>
    <w:p w:rsidR="003C48EB" w:rsidRDefault="00C2000D">
      <w:r>
        <w:t>Это игра, заставляющая люде</w:t>
      </w:r>
      <w:r>
        <w:t xml:space="preserve">й сомневаться в этой информации, скрывать ее и относиться к ней как к чему-то апокрифическому, не подлинному или не являющемуся произведением человека, которому ее приписывают. </w:t>
      </w:r>
    </w:p>
    <w:p w:rsidR="003C48EB" w:rsidRDefault="00C2000D">
      <w:r>
        <w:lastRenderedPageBreak/>
        <w:t>Это то, что всегда делают контролеры: когда что-то раскрывает их планы, они на</w:t>
      </w:r>
      <w:r>
        <w:t xml:space="preserve">зывают это запрещенным, отталкивают, манипулируют этим, переписывают или атакуют, чтобы лишить его силы и доверия. </w:t>
      </w:r>
    </w:p>
    <w:p w:rsidR="003C48EB" w:rsidRDefault="00C2000D">
      <w:r>
        <w:t>Проведя некоторое время в этом сообществе мистиков и мудрецов, Иисус направился в глубь пустыни, в уединении, пустыни населены так называемы</w:t>
      </w:r>
      <w:r>
        <w:t xml:space="preserve">ми джиннами, </w:t>
      </w:r>
      <w:proofErr w:type="spellStart"/>
      <w:r>
        <w:t>межпространственными</w:t>
      </w:r>
      <w:proofErr w:type="spellEnd"/>
      <w:r>
        <w:t xml:space="preserve"> существами, входящими в корпорацию и посвященными введению в заблуждение и обманывая тех, кто попадает в одиночество тех забытых мест планеты. </w:t>
      </w:r>
    </w:p>
    <w:p w:rsidR="003C48EB" w:rsidRDefault="00C2000D">
      <w:r>
        <w:t>Они заставляют входящих в эти места видеть миражи, сводят с ума, те, кто попад</w:t>
      </w:r>
      <w:r>
        <w:t xml:space="preserve">ает в лапы этих сущностей, умирают, будучи энергетически истощены. </w:t>
      </w:r>
    </w:p>
    <w:p w:rsidR="003C48EB" w:rsidRDefault="00C2000D">
      <w:pPr>
        <w:pStyle w:val="Para01"/>
        <w:ind w:firstLine="360"/>
      </w:pPr>
      <w:r>
        <w:t xml:space="preserve">Они представляют собой тип </w:t>
      </w:r>
      <w:proofErr w:type="spellStart"/>
      <w:r>
        <w:t>межпространственных</w:t>
      </w:r>
      <w:proofErr w:type="spellEnd"/>
      <w:r>
        <w:t xml:space="preserve"> существ, которые, как и так называемые демоны, также имеют степени, иерархии, уровни и положения.</w:t>
      </w:r>
    </w:p>
    <w:p w:rsidR="003C48EB" w:rsidRDefault="00C2000D">
      <w:r>
        <w:t>Они могут менять форму, в зависимости от че</w:t>
      </w:r>
      <w:r>
        <w:t xml:space="preserve">ловека, которого хотят обмануть, могут притворяться красивой женщиной, животным, даже в тумане или миражах, заставляя своих жертв поверить, что оазис находится неподалеку. </w:t>
      </w:r>
    </w:p>
    <w:p w:rsidR="003C48EB" w:rsidRDefault="00C2000D">
      <w:r>
        <w:t>Так вот, один из иерархов джиннов (гениев, демонов, обитающих в пустынях) был посла</w:t>
      </w:r>
      <w:r>
        <w:t>н корпорацией, чтобы заставить Иисуса оставить миссию в стороне, делая ему предложения стать частью корпорации, обещая ему высокое положение внутри корпорации</w:t>
      </w:r>
      <w:proofErr w:type="gramStart"/>
      <w:r>
        <w:t>. ,</w:t>
      </w:r>
      <w:proofErr w:type="gramEnd"/>
      <w:r>
        <w:t xml:space="preserve"> даря вам все богатства планеты, женщин, экстремальные удовольствия, джинны являются экспертами</w:t>
      </w:r>
      <w:r>
        <w:t xml:space="preserve"> в такого рода искушениях, их гипнотизирующая сила обманула многих людей, в обмен на душу они исполняют любое желание. </w:t>
      </w:r>
    </w:p>
    <w:p w:rsidR="003C48EB" w:rsidRDefault="00C2000D">
      <w:pPr>
        <w:pStyle w:val="Para01"/>
        <w:ind w:firstLine="360"/>
      </w:pPr>
      <w:r>
        <w:t>Затем Иисус упрекнул джинна, и тогда появилось существо Света, существо из более высоких измерений, близкое к первоисточнику и защищающе</w:t>
      </w:r>
      <w:r>
        <w:t>е его, и уничтожило темное существо.</w:t>
      </w:r>
    </w:p>
    <w:p w:rsidR="003C48EB" w:rsidRDefault="00C2000D">
      <w:pPr>
        <w:pStyle w:val="Para01"/>
        <w:ind w:firstLine="360"/>
      </w:pPr>
      <w:r>
        <w:t xml:space="preserve">Иисус достиг высокого уровня внутреннего развития, превзошел свою силу и был готов противостоять элитам, господствовавшим в Иерусалиме, помимо закрытия </w:t>
      </w:r>
      <w:proofErr w:type="spellStart"/>
      <w:r>
        <w:t>межпространственного</w:t>
      </w:r>
      <w:proofErr w:type="spellEnd"/>
      <w:r>
        <w:t xml:space="preserve"> портала, который находился в храме Соломона.</w:t>
      </w:r>
    </w:p>
    <w:p w:rsidR="003C48EB" w:rsidRDefault="00C2000D">
      <w:r>
        <w:t>Х</w:t>
      </w:r>
      <w:r>
        <w:t xml:space="preserve">рам, построенный с помощью группы </w:t>
      </w:r>
      <w:proofErr w:type="spellStart"/>
      <w:r>
        <w:t>Энлиля</w:t>
      </w:r>
      <w:proofErr w:type="spellEnd"/>
      <w:r>
        <w:t xml:space="preserve"> и в котором был помещен Ковчег Завета, подаренный </w:t>
      </w:r>
      <w:proofErr w:type="spellStart"/>
      <w:r>
        <w:t>Энлилем</w:t>
      </w:r>
      <w:proofErr w:type="spellEnd"/>
      <w:r>
        <w:t xml:space="preserve">, оружие с квантовой технологией, которое также служило связующим мостом с темными измерениями. </w:t>
      </w:r>
    </w:p>
    <w:p w:rsidR="003C48EB" w:rsidRDefault="00C2000D">
      <w:r>
        <w:t>Храм был разрушен вавилонянами за 600 лет до Иисуса, затем восстановлен после происходивших там войн, храм представлял собой большой пространственный портал, через который попадали высшие иерархи корпорации архонтов, в том месте были только вибрации страда</w:t>
      </w:r>
      <w:r>
        <w:t xml:space="preserve">ний и боли. дыхание, жертвоприношения животных, кровь, вибрации, питающие божеств-архонтов, и Иисус собирался положить всему этому конец. </w:t>
      </w:r>
    </w:p>
    <w:p w:rsidR="003C48EB" w:rsidRDefault="00C2000D">
      <w:r>
        <w:t>Теперь ему понадобилась группа, которая помогла бы ему выполнить миссию по борьбе с империей архонтов, он уже знал, к</w:t>
      </w:r>
      <w:r>
        <w:t xml:space="preserve">то они такие, поскольку они воплотились в той местности, где все должно было начаться, он отправился их искать. </w:t>
      </w:r>
    </w:p>
    <w:p w:rsidR="003C48EB" w:rsidRDefault="00C2000D">
      <w:r>
        <w:t>Проходя вдоль Галилейского моря, Иисус увидел двух братьев, Симона, называемого Петром, и брата его Андрея, забрасывающих сеть в море; потому ч</w:t>
      </w:r>
      <w:r>
        <w:t xml:space="preserve">то они были рыбаками. </w:t>
      </w:r>
    </w:p>
    <w:p w:rsidR="003C48EB" w:rsidRDefault="00C2000D">
      <w:r>
        <w:t xml:space="preserve">И сказал им: идите за мной, и я сделаю вас ловцами </w:t>
      </w:r>
      <w:proofErr w:type="spellStart"/>
      <w:r>
        <w:t>человеков</w:t>
      </w:r>
      <w:proofErr w:type="spellEnd"/>
      <w:r>
        <w:t xml:space="preserve">. </w:t>
      </w:r>
    </w:p>
    <w:p w:rsidR="003C48EB" w:rsidRDefault="00C2000D">
      <w:r>
        <w:t xml:space="preserve">Затем они, мгновенно покинув сети, последовали за ним. </w:t>
      </w:r>
    </w:p>
    <w:p w:rsidR="003C48EB" w:rsidRDefault="00C2000D">
      <w:r>
        <w:lastRenderedPageBreak/>
        <w:t xml:space="preserve">Проходя оттуда, он увидел двух других братьев, Иакова, сына </w:t>
      </w:r>
      <w:proofErr w:type="spellStart"/>
      <w:r>
        <w:t>Зеведеева</w:t>
      </w:r>
      <w:proofErr w:type="spellEnd"/>
      <w:r>
        <w:t xml:space="preserve">, и Иоанна, брата его, в лодке с </w:t>
      </w:r>
      <w:proofErr w:type="spellStart"/>
      <w:r>
        <w:t>Зеведеем</w:t>
      </w:r>
      <w:proofErr w:type="spellEnd"/>
      <w:r>
        <w:t>, от</w:t>
      </w:r>
      <w:r>
        <w:t xml:space="preserve">цом их, чинивших сети свои; и позвонил им. </w:t>
      </w:r>
    </w:p>
    <w:p w:rsidR="003C48EB" w:rsidRDefault="00C2000D">
      <w:r>
        <w:t xml:space="preserve">И они, тотчас же оставив лодку и отца своего, последовали за ним. </w:t>
      </w:r>
    </w:p>
    <w:p w:rsidR="003C48EB" w:rsidRDefault="00C2000D">
      <w:r>
        <w:t xml:space="preserve">И ходил Иисус по всей Галилее, уча в синагогах их, и проповедуя Евангелие Царства, и исцеляя всякую болезнь и немощь в людях. </w:t>
      </w:r>
    </w:p>
    <w:p w:rsidR="003C48EB" w:rsidRDefault="00C2000D">
      <w:r>
        <w:t>И слава о нем расп</w:t>
      </w:r>
      <w:r>
        <w:t xml:space="preserve">ространилась по всей Сирии; и приводили к нему всех, кто имел недуги, одержимых различными болезнями и муками, одержимых бесами, безумцев и паралитиков; и исцелил их </w:t>
      </w:r>
    </w:p>
    <w:p w:rsidR="003C48EB" w:rsidRDefault="00C2000D">
      <w:r>
        <w:t xml:space="preserve">И последовало за Ним множество людей из Галилеи, из </w:t>
      </w:r>
      <w:proofErr w:type="spellStart"/>
      <w:r>
        <w:t>Десятиградия</w:t>
      </w:r>
      <w:proofErr w:type="spellEnd"/>
      <w:r>
        <w:t xml:space="preserve">, из Иерусалима, из Иудеи и из-за Иордана. </w:t>
      </w:r>
    </w:p>
    <w:p w:rsidR="003C48EB" w:rsidRDefault="00C2000D">
      <w:r>
        <w:t xml:space="preserve">Поскольку темные больше не могли остановить это проникшее существо, им пришлось искать </w:t>
      </w:r>
      <w:proofErr w:type="spellStart"/>
      <w:r>
        <w:t>паразитированных</w:t>
      </w:r>
      <w:proofErr w:type="spellEnd"/>
      <w:r>
        <w:t xml:space="preserve"> людей, органические порталы, бездушных сущес</w:t>
      </w:r>
      <w:r>
        <w:t xml:space="preserve">тв и существ тьмы, воплощенных на планете, существ с темной душой, которые своей гипнотической силой заразили планету. весь мир вокруг. </w:t>
      </w:r>
    </w:p>
    <w:p w:rsidR="003C48EB" w:rsidRDefault="00C2000D">
      <w:r>
        <w:t xml:space="preserve">Тем временем Иисус набирал всех тех, кого он узнал до прихода на планету, поскольку, в отличие от остальных, у него не </w:t>
      </w:r>
      <w:r>
        <w:t xml:space="preserve">было стирания памяти, которое контролеры измерений физического воплощения, так называемых, накладывали при воплощении на этом плане. </w:t>
      </w:r>
      <w:proofErr w:type="gramStart"/>
      <w:r>
        <w:t>.владыки</w:t>
      </w:r>
      <w:proofErr w:type="gramEnd"/>
      <w:r>
        <w:t xml:space="preserve"> кармы, те, кто контролирует вход и выход душ. </w:t>
      </w:r>
    </w:p>
    <w:p w:rsidR="003C48EB" w:rsidRDefault="00C2000D">
      <w:pPr>
        <w:pStyle w:val="Para01"/>
        <w:ind w:firstLine="360"/>
      </w:pPr>
      <w:r>
        <w:t>В писаниях сказано, что</w:t>
      </w:r>
    </w:p>
    <w:p w:rsidR="003C48EB" w:rsidRDefault="00C2000D">
      <w:pPr>
        <w:pStyle w:val="Para01"/>
        <w:ind w:firstLine="360"/>
      </w:pPr>
      <w:r>
        <w:t>Он выбрал из них двенадцать, чтобы сопровож</w:t>
      </w:r>
      <w:r>
        <w:t>дать его и послать их объявить послание. Им он дал имя апостолов и дал им власть изгонять бесов.</w:t>
      </w:r>
    </w:p>
    <w:p w:rsidR="003C48EB" w:rsidRDefault="00C2000D">
      <w:r>
        <w:t>Своей силой он активировал и научил их изгонять паразитических сущностей, которые используют корпорацию архонтов, чтобы снизить вибрацию планеты и дать пищу бо</w:t>
      </w:r>
      <w:r>
        <w:t>жествам-архонтам. Иисус знал, что, устраняя этих паразитических сущностей, он забрал пищу у этих темных божеств. Точно так же повышение вибрации планеты посредством любви и связи с первоисточником в конечном итоге приведет к голоданию сущностей, находящихс</w:t>
      </w:r>
      <w:r>
        <w:t xml:space="preserve">я в этом измерении. </w:t>
      </w:r>
    </w:p>
    <w:p w:rsidR="003C48EB" w:rsidRDefault="00C2000D">
      <w:pPr>
        <w:pStyle w:val="Para01"/>
        <w:ind w:firstLine="360"/>
      </w:pPr>
      <w:r>
        <w:t>Тогда Иисус, обратившись к священникам Синедриона, сказал им:</w:t>
      </w:r>
    </w:p>
    <w:p w:rsidR="003C48EB" w:rsidRDefault="00C2000D">
      <w:pPr>
        <w:pStyle w:val="Para01"/>
        <w:ind w:firstLine="360"/>
      </w:pPr>
      <w:r>
        <w:t>Змеи! Порода гадюк! Как им избежать наказания ада?</w:t>
      </w:r>
    </w:p>
    <w:p w:rsidR="003C48EB" w:rsidRDefault="00C2000D">
      <w:pPr>
        <w:pStyle w:val="Para01"/>
        <w:ind w:firstLine="360"/>
      </w:pPr>
      <w:r>
        <w:t xml:space="preserve">По этой причине </w:t>
      </w:r>
      <w:proofErr w:type="gramStart"/>
      <w:r>
        <w:t>Я</w:t>
      </w:r>
      <w:proofErr w:type="gramEnd"/>
      <w:r>
        <w:t xml:space="preserve"> пошлю к вам пророков, мудрецов и учителей. Но одних из них вы убьете и распнете, а других побьете в сина</w:t>
      </w:r>
      <w:r>
        <w:t>гогах и будете гнать из города в город.</w:t>
      </w:r>
    </w:p>
    <w:p w:rsidR="003C48EB" w:rsidRDefault="00C2000D">
      <w:r>
        <w:t xml:space="preserve">И падет на тебя наказание за всю невинную кровь, пролитую от Авеля праведника к </w:t>
      </w:r>
      <w:proofErr w:type="spellStart"/>
      <w:r>
        <w:t>Захарии</w:t>
      </w:r>
      <w:proofErr w:type="spellEnd"/>
      <w:r>
        <w:t xml:space="preserve">, сыну </w:t>
      </w:r>
      <w:proofErr w:type="spellStart"/>
      <w:r>
        <w:t>Берехии</w:t>
      </w:r>
      <w:proofErr w:type="spellEnd"/>
      <w:r>
        <w:t xml:space="preserve">, которого ты убил между святилищем и жертвенником... </w:t>
      </w:r>
    </w:p>
    <w:p w:rsidR="003C48EB" w:rsidRDefault="00C2000D">
      <w:pPr>
        <w:pStyle w:val="Para01"/>
        <w:ind w:firstLine="360"/>
      </w:pPr>
      <w:r>
        <w:t>Иисус имел в виду корпорацию архонтов, которая занимается ун</w:t>
      </w:r>
      <w:r>
        <w:t>ичтожением всех проникших существ Света, которые приходят, чтобы победить империю архонтов.</w:t>
      </w:r>
    </w:p>
    <w:p w:rsidR="003C48EB" w:rsidRDefault="00C2000D">
      <w:r>
        <w:t>Битва началась, Иисус после своего отступления в пустыне и повышения своего вибрационного уровня был готов порвать с силой архонта, захватившей контроль над плането</w:t>
      </w:r>
      <w:r>
        <w:t xml:space="preserve">й. </w:t>
      </w:r>
    </w:p>
    <w:p w:rsidR="003C48EB" w:rsidRDefault="00C2000D">
      <w:r>
        <w:t>Сначала он посвятил себя путешествию по Палестине, обучая тех, кто его слушал, как соединиться с первоисточником, чтобы освободиться от цепей, наложенных контролирующими архонтами, посредством религии, кровавых жертвоприношений и ритуалов, чтобы накорм</w:t>
      </w:r>
      <w:r>
        <w:t xml:space="preserve">ить темного демиурга, контролирующего планету. и божествам-архонтам. </w:t>
      </w:r>
    </w:p>
    <w:p w:rsidR="003C48EB" w:rsidRDefault="00C2000D">
      <w:r>
        <w:lastRenderedPageBreak/>
        <w:t>Он начал показывать людям, на что способны люди с активированной ДНК и своей душой, связанной с первоисточником, он показал им путь к освобождению человечества через любовь без необходим</w:t>
      </w:r>
      <w:r>
        <w:t xml:space="preserve">ости поклоняться богам или чему-то внешнему по отношению к себе, но к изменению. происходит путем направления вашего внимания и энергии внутрь каждого из них. </w:t>
      </w:r>
    </w:p>
    <w:p w:rsidR="003C48EB" w:rsidRDefault="00C2000D">
      <w:r>
        <w:t>Культивируя любовь и излучая вокруг себя свет, вы таким образом повышаете вибрацию и темные сжиг</w:t>
      </w:r>
      <w:r>
        <w:t>ают, они не могут приблизиться к тем, кто подключен к первоисточнику, они не могут ничего сделать против тех, кто укрепился и освободился от мысленных оков. физическое и духовное, которые корпорация архонтов дала человечеству, чтобы они служили пищей своим</w:t>
      </w:r>
      <w:r>
        <w:t xml:space="preserve"> божествам. </w:t>
      </w:r>
    </w:p>
    <w:p w:rsidR="003C48EB" w:rsidRDefault="00C2000D">
      <w:r>
        <w:t xml:space="preserve">В древних писаниях апокрифах, сокрытых контролерами от человечества, большей частью уничтоженных в Александрийской библиотеке и в других местах, где было сокрыто это великое знание о реальности контроля Архонтов на планете, делается ссылка на </w:t>
      </w:r>
      <w:r>
        <w:t xml:space="preserve">то, что об этом говорил Иисус. реальность и то, как Иисус пришел уничтожить такую империю. </w:t>
      </w:r>
    </w:p>
    <w:p w:rsidR="003C48EB" w:rsidRDefault="00C2000D">
      <w:r>
        <w:t>«Иисус был открывателем человеческой мудрости, он не претендовал на роль мессии», «Согласно гностическим текстам, Иисус учил людей тому, что материальный мир на сам</w:t>
      </w:r>
      <w:r>
        <w:t xml:space="preserve">ом деле является тюрьмой, созданной архонтами. </w:t>
      </w:r>
    </w:p>
    <w:p w:rsidR="003C48EB" w:rsidRDefault="00C2000D">
      <w:pPr>
        <w:pStyle w:val="Para01"/>
        <w:ind w:firstLine="360"/>
      </w:pPr>
      <w:r>
        <w:t>Иисус сказал Иакову следующее:</w:t>
      </w:r>
    </w:p>
    <w:p w:rsidR="003C48EB" w:rsidRDefault="00C2000D">
      <w:r>
        <w:t xml:space="preserve">Смотри, я открою тебе все, что касается этой тайны, ибо меня послезавтра арестуют. Но мое искупление будет близко. </w:t>
      </w:r>
    </w:p>
    <w:p w:rsidR="003C48EB" w:rsidRDefault="00C2000D">
      <w:r>
        <w:t xml:space="preserve">Сантьяго сказал: </w:t>
      </w:r>
    </w:p>
    <w:p w:rsidR="003C48EB" w:rsidRDefault="00C2000D">
      <w:r>
        <w:t xml:space="preserve">-Равви, ты сказал: «Меня арестуют». Со своей стороны, что я могу сделать? </w:t>
      </w:r>
    </w:p>
    <w:p w:rsidR="003C48EB" w:rsidRDefault="00C2000D">
      <w:r>
        <w:t xml:space="preserve">Сказал мне: </w:t>
      </w:r>
    </w:p>
    <w:p w:rsidR="003C48EB" w:rsidRDefault="00C2000D">
      <w:r>
        <w:t>- Не бойся, Сантьяго! Они арестуют и вас. Но держитесь подальше от Иерусалима. Потому что именно она всегда подает чашу горечи детям света. Это место проживания большог</w:t>
      </w:r>
      <w:r>
        <w:t xml:space="preserve">о количества архонтов. Но ваше искупление будет свободным от них. </w:t>
      </w:r>
    </w:p>
    <w:p w:rsidR="003C48EB" w:rsidRDefault="00C2000D">
      <w:r>
        <w:t xml:space="preserve">Здесь Иисус говорит вам о портале измерений, который соединяется с этими </w:t>
      </w:r>
      <w:proofErr w:type="spellStart"/>
      <w:r>
        <w:t>архонтными</w:t>
      </w:r>
      <w:proofErr w:type="spellEnd"/>
      <w:r>
        <w:t xml:space="preserve"> сущностями, это самый важный центр на планете этих сущностей, поэтому они всегда находятся в напряжении в</w:t>
      </w:r>
      <w:r>
        <w:t xml:space="preserve"> этой части земли и все эти проникшие существа Свет, исходящий из первоисточника для освобождения человечества, осмеливается приблизиться к этому фокусу, расположенному в храме Соломона, чтобы закрыть портал и устранить его. </w:t>
      </w:r>
    </w:p>
    <w:p w:rsidR="003C48EB" w:rsidRDefault="00C2000D">
      <w:r>
        <w:t>В Первом Апокалипсисе Иакова И</w:t>
      </w:r>
      <w:r>
        <w:t xml:space="preserve">исус описывает эту тюрьму своему брату и открывает, что мир охраняют архонты, преграждающие путь между материальным миром и загробной жизнью. </w:t>
      </w:r>
    </w:p>
    <w:p w:rsidR="003C48EB" w:rsidRDefault="00C2000D">
      <w:r>
        <w:t xml:space="preserve">«Что Сантьяго понадобится, чтобы вернуться к первоисточнику, когда он умрет, так это пароли, коды, уловки, чтобы </w:t>
      </w:r>
      <w:r>
        <w:t xml:space="preserve">вырваться из лап контролеров доступа и выхода душ. </w:t>
      </w:r>
    </w:p>
    <w:p w:rsidR="003C48EB" w:rsidRDefault="00C2000D">
      <w:r>
        <w:t xml:space="preserve">Сантьяго сказал: </w:t>
      </w:r>
    </w:p>
    <w:p w:rsidR="003C48EB" w:rsidRDefault="00C2000D">
      <w:r>
        <w:t xml:space="preserve">- Итак, рабби, двенадцать </w:t>
      </w:r>
      <w:proofErr w:type="spellStart"/>
      <w:r>
        <w:t>гебдомад</w:t>
      </w:r>
      <w:proofErr w:type="spellEnd"/>
      <w:r>
        <w:t xml:space="preserve">, а не семь, как в Писании? </w:t>
      </w:r>
    </w:p>
    <w:p w:rsidR="003C48EB" w:rsidRDefault="00C2000D">
      <w:r>
        <w:t xml:space="preserve">Господь сказал: </w:t>
      </w:r>
    </w:p>
    <w:p w:rsidR="003C48EB" w:rsidRDefault="00C2000D">
      <w:r>
        <w:t>-Джеймс, тот, кто говорил в этом месте Писания, не знал об этом широко. Но я открою тебе то, что пришло от</w:t>
      </w:r>
      <w:r>
        <w:t xml:space="preserve"> Бесчисленного. Я дам вам представление о его </w:t>
      </w:r>
      <w:r>
        <w:lastRenderedPageBreak/>
        <w:t xml:space="preserve">фигуре. Что же касается того, что произошло от безмерного (бога-творца), то я дам вам указание на его меру. </w:t>
      </w:r>
    </w:p>
    <w:p w:rsidR="003C48EB" w:rsidRDefault="00C2000D">
      <w:r>
        <w:t xml:space="preserve">Сантьяго сказал: </w:t>
      </w:r>
    </w:p>
    <w:p w:rsidR="003C48EB" w:rsidRDefault="00C2000D">
      <w:r>
        <w:t>-Поэтому, рабби, смотри, чтобы я сложил их число: получилось семьдесят два стакана.</w:t>
      </w:r>
      <w:r>
        <w:t xml:space="preserve"> </w:t>
      </w:r>
    </w:p>
    <w:p w:rsidR="003C48EB" w:rsidRDefault="00C2000D">
      <w:r>
        <w:t xml:space="preserve">Господь сказал: </w:t>
      </w:r>
    </w:p>
    <w:p w:rsidR="003C48EB" w:rsidRDefault="00C2000D">
      <w:r>
        <w:t>-Это семьдесят два небеса, которые являются вашими подчиненными. Они являются потенциями его тотальной силы. И они утвердились и являются теми, кто распространился повсюду, находясь под властью двенадцати архонтов. Их низшая сила произве</w:t>
      </w:r>
      <w:r>
        <w:t>ла себе ангелов и бесчисленные армии […]. Если ты теперь захочешь дать им номер, то не сможешь это сделать, пока не снимешь с себя слепое рассуждение, эту вязь, которая окружает тебя плотью. И тогда ты достигнешь того, кто есть. И тогда ты уже не будешь Са</w:t>
      </w:r>
      <w:r>
        <w:t xml:space="preserve">нтьяго, а будешь Тем, Кто есть. И те, кому нет числа, будут названы. </w:t>
      </w:r>
    </w:p>
    <w:p w:rsidR="003C48EB" w:rsidRDefault="00C2000D">
      <w:r>
        <w:t xml:space="preserve">Сантьяго сказал: </w:t>
      </w:r>
    </w:p>
    <w:p w:rsidR="003C48EB" w:rsidRDefault="00C2000D">
      <w:r>
        <w:t xml:space="preserve">-Поэтому, рабби, как мне достичь Того, Кто есть, если все эти силы и эти армии вооружены против меня? </w:t>
      </w:r>
    </w:p>
    <w:p w:rsidR="003C48EB" w:rsidRDefault="00C2000D">
      <w:r>
        <w:t xml:space="preserve">Сказал мне: </w:t>
      </w:r>
    </w:p>
    <w:p w:rsidR="003C48EB" w:rsidRDefault="00C2000D">
      <w:r>
        <w:t xml:space="preserve">-Эти силы не вооружены против вас, но они вооружены </w:t>
      </w:r>
      <w:r>
        <w:t xml:space="preserve">против другого. Эти силы вооружены против меня, и они вооружены против других сил […]. Во мне будет тишина и сокровенная тайна. Однако я боюсь его гнева. </w:t>
      </w:r>
    </w:p>
    <w:p w:rsidR="003C48EB" w:rsidRDefault="00C2000D">
      <w:r>
        <w:t xml:space="preserve">Иисус говорил с ним о том, как корпорация отслеживает тех, кто приходит на планету, замаскировавшись </w:t>
      </w:r>
      <w:r>
        <w:t xml:space="preserve">знаниями и силами, чтобы их уничтожить. </w:t>
      </w:r>
    </w:p>
    <w:p w:rsidR="003C48EB" w:rsidRDefault="00C2000D">
      <w:r>
        <w:t xml:space="preserve">Сантьяго сказал: </w:t>
      </w:r>
    </w:p>
    <w:p w:rsidR="003C48EB" w:rsidRDefault="00C2000D">
      <w:r>
        <w:t>-Равви, если на тебя ополчатся, нет ли в этом упрека? Вы пришли со знанием, чтобы обличить их забывчивость. Вы пришли с памятью, чтобы упрекнуть их невежество. Но я беспокоился о тебе, потому что т</w:t>
      </w:r>
      <w:r>
        <w:t>ы погрузился в (мир) великого невежества. Но вы не осквернились ничем из этого. Потому что ты ушел в небытие и сохранил память. Ты ходил по грязи, и одежда твоя не запачкалась, и ты не был погребен в ее грязи, и тебя не поймали. Я не был таким, как они, но</w:t>
      </w:r>
      <w:r>
        <w:t xml:space="preserve"> я надел все их. Во мне словно забвение. И я помню вещи, которые не принадлежат ему. Какое слово я могу сказать, чтобы избежать их? </w:t>
      </w:r>
    </w:p>
    <w:p w:rsidR="003C48EB" w:rsidRDefault="00C2000D">
      <w:r>
        <w:t>(Здесь Иаков говорит, что Иисус пришел из более высоких измерений без блока памяти, который возникает при воплощении в этом</w:t>
      </w:r>
      <w:r>
        <w:t xml:space="preserve"> измерении.) </w:t>
      </w:r>
    </w:p>
    <w:p w:rsidR="003C48EB" w:rsidRDefault="00C2000D">
      <w:r>
        <w:t xml:space="preserve">Господь сказал: </w:t>
      </w:r>
    </w:p>
    <w:p w:rsidR="003C48EB" w:rsidRDefault="00C2000D">
      <w:r>
        <w:t xml:space="preserve">Сантьяго, я хвалю твои рассуждения и твой страх. Если вы упорствуете в стремлении, не беспокойтесь ни о чем другом, кроме своего искупления. Смотри, ведь я исполню то, что поручено мне на этой земле, как </w:t>
      </w:r>
      <w:proofErr w:type="gramStart"/>
      <w:r>
        <w:t>Я</w:t>
      </w:r>
      <w:proofErr w:type="gramEnd"/>
      <w:r>
        <w:t xml:space="preserve"> сказал тебе с небес</w:t>
      </w:r>
      <w:r>
        <w:t xml:space="preserve">. И я открою тебе твое искупление. </w:t>
      </w:r>
    </w:p>
    <w:p w:rsidR="003C48EB" w:rsidRDefault="00C2000D">
      <w:r>
        <w:t xml:space="preserve">Сантьяго сказал: </w:t>
      </w:r>
    </w:p>
    <w:p w:rsidR="003C48EB" w:rsidRDefault="00C2000D">
      <w:r>
        <w:t xml:space="preserve">-Равви, как после всего этого ты снова откроешь себя нам, после того как тебя </w:t>
      </w:r>
      <w:proofErr w:type="gramStart"/>
      <w:r>
        <w:t>схватили</w:t>
      </w:r>
      <w:proofErr w:type="gramEnd"/>
      <w:r>
        <w:t xml:space="preserve"> и ты исполнил порученное тебе и вознесся к Тому, Кто есть? </w:t>
      </w:r>
    </w:p>
    <w:p w:rsidR="003C48EB" w:rsidRDefault="00C2000D">
      <w:r>
        <w:t xml:space="preserve">Господь сказал: </w:t>
      </w:r>
    </w:p>
    <w:p w:rsidR="003C48EB" w:rsidRDefault="00C2000D">
      <w:r>
        <w:t>-Сантьяго, после всего этого я тебе вс</w:t>
      </w:r>
      <w:r>
        <w:t xml:space="preserve">ё расскажу…. И после этого я появлюсь, чтобы предупредить архонтов. И я покажу им, что Он непостижим. Если они схватят его, то </w:t>
      </w:r>
      <w:r>
        <w:lastRenderedPageBreak/>
        <w:t xml:space="preserve">он схватит каждого из них. Но сейчас я пойду. Помните, что я сказал вам, если они восстанут раньше вас. </w:t>
      </w:r>
    </w:p>
    <w:p w:rsidR="003C48EB" w:rsidRDefault="00C2000D">
      <w:r>
        <w:t xml:space="preserve">Сантьяго сказал: </w:t>
      </w:r>
    </w:p>
    <w:p w:rsidR="003C48EB" w:rsidRDefault="00C2000D">
      <w:r>
        <w:t xml:space="preserve">-Сэр, я потороплюсь, как вы и сказали. </w:t>
      </w:r>
    </w:p>
    <w:p w:rsidR="003C48EB" w:rsidRDefault="00C2000D">
      <w:r>
        <w:t xml:space="preserve">Господь приветствовал его и исполнил должное. </w:t>
      </w:r>
    </w:p>
    <w:p w:rsidR="003C48EB" w:rsidRDefault="00C2000D">
      <w:pPr>
        <w:pStyle w:val="Para01"/>
        <w:ind w:firstLine="360"/>
      </w:pPr>
      <w:r>
        <w:t>Иисус учил, как освободиться от манипуляций архонтов на планете,</w:t>
      </w:r>
    </w:p>
    <w:p w:rsidR="003C48EB" w:rsidRDefault="00C2000D">
      <w:r>
        <w:t>Он знал контроль, который существует даже после физической смерти, и учил, как спастись от этих сущностей: как только вы покидаете физическое тело, вы должны соединиться с первоисточником и избегать этих сущностей, а не обращать внимание на ловушки, которы</w:t>
      </w:r>
      <w:r>
        <w:t xml:space="preserve">е они расставляют. ты в тот момент. </w:t>
      </w:r>
    </w:p>
    <w:p w:rsidR="003C48EB" w:rsidRDefault="00C2000D">
      <w:r>
        <w:t>Иисус сообщил о себе совету контролеров, расположенному в храме Соломона, он дал им понять, что пришел на планету, чтобы уничтожить империю архонтов, уничтожив этот портал, закрыв его и отправив их в пространственный ад</w:t>
      </w:r>
      <w:r>
        <w:t xml:space="preserve"> бесконечного наказания. </w:t>
      </w:r>
    </w:p>
    <w:p w:rsidR="003C48EB" w:rsidRDefault="00C2000D">
      <w:r>
        <w:t>Именно тогда на него напали контролеры, органические порталы и существа с темной душой. Они хотели уничтожить его как можно скорее, но знали, что в тот самый момент они не могли этого сделать, потому что последователи Иисуса и те,</w:t>
      </w:r>
      <w:r>
        <w:t xml:space="preserve"> кто защищал его в этой миссии. нападут на них. Их уже предупредили о войне, которая разразится, если они попытаются. </w:t>
      </w:r>
    </w:p>
    <w:p w:rsidR="003C48EB" w:rsidRDefault="00C2000D">
      <w:r>
        <w:t>Судя по воспоминаниям, которые у меня остались о последующем моменте, вспышках и видениях, которые были у меня обо всем, что произошло, к</w:t>
      </w:r>
      <w:r>
        <w:t xml:space="preserve">огда его арестовали и на так называемом последнем ужине, все мы, присутствовавшие там, снова и снова спрашивали его, причину своего согласия на арест и добровольную смерть, зная все, что с ним произойдет. </w:t>
      </w:r>
    </w:p>
    <w:p w:rsidR="003C48EB" w:rsidRDefault="00C2000D">
      <w:r>
        <w:t>Все, что темные собирались сделать с ним, все стра</w:t>
      </w:r>
      <w:r>
        <w:t>дания, которые ему придется пережить, имея возможность сбежать, сбежать в другую страну или получить помощь от Бога или с его силами, которые он продемонстрировал на более чем один раз, имея возможность сбежать или превратиться в другого человека и сбежать</w:t>
      </w:r>
      <w:r>
        <w:t xml:space="preserve">. </w:t>
      </w:r>
    </w:p>
    <w:p w:rsidR="003C48EB" w:rsidRDefault="00C2000D">
      <w:r>
        <w:t xml:space="preserve">Затем он сказал, что в своей духовной форме он будет неразрушимым и неудержимым, что тогда он получит доступ к измерениям тех, кто доминирует на планете, и спасет множество пойманных душ, в дополнение к атаке на силу этих сущностей до глубины </w:t>
      </w:r>
      <w:proofErr w:type="gramStart"/>
      <w:r>
        <w:t>души. ..</w:t>
      </w:r>
      <w:proofErr w:type="gramEnd"/>
      <w:r>
        <w:t xml:space="preserve"> </w:t>
      </w:r>
    </w:p>
    <w:p w:rsidR="003C48EB" w:rsidRDefault="00C2000D">
      <w:r>
        <w:t xml:space="preserve">Мы были ошеломлены, ничего не поняли и не позволили поймать нашего Учителя и друга, нашего душевного брата. </w:t>
      </w:r>
    </w:p>
    <w:p w:rsidR="003C48EB" w:rsidRDefault="00C2000D">
      <w:r>
        <w:t xml:space="preserve">Печаль захлестнула мою душу, но мы ничего не могли сделать, следующее, что я помню, это то, что все те, кто участвовал в этом жутком маневре, были </w:t>
      </w:r>
      <w:r>
        <w:t xml:space="preserve">одержимы той темной силой, о которой так много рассказывал нам Иисус, силой архонта, которая господствует на планете. </w:t>
      </w:r>
    </w:p>
    <w:p w:rsidR="003C48EB" w:rsidRDefault="00C2000D">
      <w:r>
        <w:t>Их взгляды исчезли, они не были людьми, они сошли с ума, в тот момент я ясно это увидел, столько зла не в человеческой природе, они безду</w:t>
      </w:r>
      <w:r>
        <w:t xml:space="preserve">шные существа, эти жуткие улыбки, эта жажда крови, это дьявольское удовлетворение после их убийства не было </w:t>
      </w:r>
      <w:proofErr w:type="gramStart"/>
      <w:r>
        <w:t>Это</w:t>
      </w:r>
      <w:proofErr w:type="gramEnd"/>
      <w:r>
        <w:t xml:space="preserve"> было нормально. </w:t>
      </w:r>
    </w:p>
    <w:p w:rsidR="003C48EB" w:rsidRDefault="00C2000D">
      <w:r>
        <w:t xml:space="preserve">Все, кто следовал за Иисусом несколько часов назад, теперь были врагами, теперь они кричали на него, плевали и проклинали его, </w:t>
      </w:r>
      <w:r>
        <w:t xml:space="preserve">забивали его камнями и </w:t>
      </w:r>
      <w:r>
        <w:lastRenderedPageBreak/>
        <w:t xml:space="preserve">оскорбляли, смеялись над благодарностью тех, кто жестоко избивал его. Я помню это. момент ужаса и боли, который я никогда не забуду. </w:t>
      </w:r>
    </w:p>
    <w:p w:rsidR="003C48EB" w:rsidRDefault="00C2000D">
      <w:r>
        <w:t>Когда я увидел Туринскую плащаницу, я понял, что она реальна, не считая того, что лицо его такое же</w:t>
      </w:r>
      <w:r>
        <w:t xml:space="preserve">, как и в видениях, которые всегда были у меня, раны и следы порки соответствуют таковым от распятия, гвоздей в запястьях, а не в ладонях рук, как нам всегда показывали в фильмах и спектаклях и т. д. </w:t>
      </w:r>
    </w:p>
    <w:p w:rsidR="003C48EB" w:rsidRDefault="00C2000D">
      <w:r>
        <w:t xml:space="preserve">Кроме того, они нашли семена, споры и образцы растений </w:t>
      </w:r>
      <w:r>
        <w:t xml:space="preserve">и почвы из района Иерусалима, даже растений, которых сейчас нет и которые две тысячи лет назад находились в той местности, где все произошло. </w:t>
      </w:r>
    </w:p>
    <w:p w:rsidR="003C48EB" w:rsidRDefault="00C2000D">
      <w:r>
        <w:t>Когда Иисуса отвезли в гробницу, как я уже говорил, его отвезли на корабль тех, кто его защищал, его тело было во</w:t>
      </w:r>
      <w:r>
        <w:t xml:space="preserve">сстановлено с помощью генетических технологий, а тем временем со своей истинной сущностью, душой, он отправился в измерения, где души были пойманы и освобождены, он также противостоял иерархам-архонтам и уничтожил множество </w:t>
      </w:r>
      <w:proofErr w:type="spellStart"/>
      <w:r>
        <w:t>архонтских</w:t>
      </w:r>
      <w:proofErr w:type="spellEnd"/>
      <w:r>
        <w:t xml:space="preserve"> сущностей. </w:t>
      </w:r>
    </w:p>
    <w:p w:rsidR="003C48EB" w:rsidRDefault="00C2000D">
      <w:r>
        <w:t>После это</w:t>
      </w:r>
      <w:r>
        <w:t xml:space="preserve">го его восстановленное физическое тело стало являться </w:t>
      </w:r>
      <w:proofErr w:type="gramStart"/>
      <w:r>
        <w:t>самым близким</w:t>
      </w:r>
      <w:proofErr w:type="gramEnd"/>
      <w:r>
        <w:t xml:space="preserve"> и он даже отправился в разные уголки планеты, чтобы научить людей освобождаться. Он обладал силой </w:t>
      </w:r>
      <w:proofErr w:type="spellStart"/>
      <w:r>
        <w:t>билокации</w:t>
      </w:r>
      <w:proofErr w:type="spellEnd"/>
      <w:r>
        <w:t xml:space="preserve"> и мог находиться в нескольких точках одновременно. именно поэтому в разных стран</w:t>
      </w:r>
      <w:r>
        <w:t xml:space="preserve">ах, </w:t>
      </w:r>
      <w:proofErr w:type="gramStart"/>
      <w:r>
        <w:t>например</w:t>
      </w:r>
      <w:proofErr w:type="gramEnd"/>
      <w:r>
        <w:t xml:space="preserve"> в Кашмире, существуют истории, где объясняется существование существа, которое творило чудеса и научило человечество соединяться с первоисточником. </w:t>
      </w:r>
    </w:p>
    <w:p w:rsidR="003C48EB" w:rsidRDefault="00C2000D">
      <w:r>
        <w:t>Темные, корпорация, добились совпадения дат как рождения, так и физической смерти этих персона</w:t>
      </w:r>
      <w:r>
        <w:t>жей у нескольких персонажей, видоизменив все так, чтобы, когда люди начнут расследование, они увидели все эти «совпадения», чтобы лишить достоверности фигуру. истинный Иисус, который действительно родился в августе и который люди всегда сбивают с толку, во</w:t>
      </w:r>
      <w:r>
        <w:t xml:space="preserve"> всем сомневаясь и ни во что не веря. </w:t>
      </w:r>
    </w:p>
    <w:p w:rsidR="003C48EB" w:rsidRDefault="00C2000D">
      <w:pPr>
        <w:pStyle w:val="Para01"/>
        <w:ind w:firstLine="360"/>
      </w:pPr>
      <w:r>
        <w:t>Это план, который осуществлялся на протяжении тысячелетий и передавался из поколения в поколение.</w:t>
      </w:r>
    </w:p>
    <w:p w:rsidR="003C48EB" w:rsidRDefault="00C2000D">
      <w:r>
        <w:t xml:space="preserve">Люди иногда спрашивают меня, как так получается, что существуют люди, которые, согласно моим словам, загипнотизированы </w:t>
      </w:r>
      <w:r>
        <w:t>религией, иногда, когда им угрожает опасность, они молятся и спасаются, или им является Иисус, или в определенное время происходят чудеса</w:t>
      </w:r>
      <w:proofErr w:type="gramStart"/>
      <w:r>
        <w:t>. ?</w:t>
      </w:r>
      <w:proofErr w:type="gramEnd"/>
      <w:r>
        <w:t xml:space="preserve"> </w:t>
      </w:r>
    </w:p>
    <w:p w:rsidR="003C48EB" w:rsidRDefault="00C2000D">
      <w:r>
        <w:t>По нескольким причинам, не все из них принадлежат к одной и той же божественной природе, в некоторых случаях эти ч</w:t>
      </w:r>
      <w:r>
        <w:t xml:space="preserve">удеса совершаются сущностями, которые занимаются созданием точек поклонения или источников энергии, как я говорил в предыдущей книге. </w:t>
      </w:r>
    </w:p>
    <w:p w:rsidR="003C48EB" w:rsidRDefault="00C2000D">
      <w:r>
        <w:t>В других случаях это тот же самый человек, который в данный момент, сам того не осознавая, активирует свою божественную ч</w:t>
      </w:r>
      <w:r>
        <w:t xml:space="preserve">асть или душу и посредством этой внутренней силы совершает «чудо». </w:t>
      </w:r>
    </w:p>
    <w:p w:rsidR="003C48EB" w:rsidRDefault="00C2000D">
      <w:r>
        <w:t>В других случаях это присутствие существа Света, защитника указанного человека, который протягивает руку, мы должны иметь в виду, что так же, как существуют существа тьмы, существуют также</w:t>
      </w:r>
      <w:r>
        <w:t xml:space="preserve"> существа Света, которые назначены для защиты определенных людей. их. </w:t>
      </w:r>
    </w:p>
    <w:p w:rsidR="003C48EB" w:rsidRDefault="00C2000D">
      <w:r>
        <w:t>Не все так плохо в этом трехмерном физическом существовании, первоисточник, как я уже говорил, посылает своих представителей для проведения освободительной работы и повышения вибрации п</w:t>
      </w:r>
      <w:r>
        <w:t>ланет-</w:t>
      </w:r>
      <w:proofErr w:type="spellStart"/>
      <w:r>
        <w:t>тюрьм</w:t>
      </w:r>
      <w:proofErr w:type="spellEnd"/>
      <w:r>
        <w:t xml:space="preserve">. </w:t>
      </w:r>
    </w:p>
    <w:p w:rsidR="003C48EB" w:rsidRDefault="00C2000D">
      <w:r>
        <w:lastRenderedPageBreak/>
        <w:t>Кроме того, из всего, чем контролеры манипулировали в Священных Писаниях, они также скрыли, что Иисус был женат на Марии Магдалине и что у них была дочь по имени Сара в текстах Наг-</w:t>
      </w:r>
      <w:proofErr w:type="spellStart"/>
      <w:r>
        <w:t>Хаммади</w:t>
      </w:r>
      <w:proofErr w:type="spellEnd"/>
      <w:r>
        <w:t>, которые контролеры спрятали и уничтожили множество п</w:t>
      </w:r>
      <w:r>
        <w:t>апирусов, которые говорили об истинной миссии Иисуса и архонтов, они уже дают представление о том, кем на самом деле была Мария Магдалина, но контролеры посвятили себя тому, чтобы оставить Марию в забвении и причислить ее к проститутке, поскольку она проис</w:t>
      </w:r>
      <w:r>
        <w:t xml:space="preserve">ходила из населения, называемого </w:t>
      </w:r>
      <w:proofErr w:type="spellStart"/>
      <w:r>
        <w:t>Магдала</w:t>
      </w:r>
      <w:proofErr w:type="spellEnd"/>
      <w:r>
        <w:t>, где, как говорили, было полно борделей и извращений, Иисус встретил Марию во время поездки в указанную деревню, где он проповедовал. Он ел в доме одного из своих последователей, когда вошел отец Марии, обеспокоенны</w:t>
      </w:r>
      <w:r>
        <w:t xml:space="preserve">й и задыхавшийся, и просил Иисуса об этом. выведи его от дочери нечистым духам, которые мучили ее, причиняли раны и хотели убить ее, Иисус, к ожиданию присутствовавших людей, встал и велел тому человеку отвести его к дочери. </w:t>
      </w:r>
    </w:p>
    <w:p w:rsidR="003C48EB" w:rsidRDefault="00C2000D">
      <w:r>
        <w:t>Они пошли в дом этого человека</w:t>
      </w:r>
      <w:r>
        <w:t xml:space="preserve">, и там была Мария, она спала, она выглядела изнуренной, у нее были раны на руках, ее волосы были растрепаны, внезапно она проснулась, когда почувствовала присутствие Иисуса, демоны, которые были у нее внутри, начали </w:t>
      </w:r>
      <w:proofErr w:type="gramStart"/>
      <w:r>
        <w:t>говорить .через</w:t>
      </w:r>
      <w:proofErr w:type="gramEnd"/>
      <w:r>
        <w:t xml:space="preserve"> рот оскорбление и плево</w:t>
      </w:r>
      <w:r>
        <w:t xml:space="preserve">к. </w:t>
      </w:r>
    </w:p>
    <w:p w:rsidR="003C48EB" w:rsidRDefault="00C2000D">
      <w:r>
        <w:t xml:space="preserve">Иисус, подняв правую руку и громким голосом, приказал демонам покинуть тело Марии, затем, после душераздирающего крика, Мария вернулась в нормальное состояние, бросилась к его ногам и, плача, поблагодарила его за то, что он освободил ее. </w:t>
      </w:r>
    </w:p>
    <w:p w:rsidR="003C48EB" w:rsidRDefault="00C2000D">
      <w:r>
        <w:t>С того дня он</w:t>
      </w:r>
      <w:r>
        <w:t xml:space="preserve">а сопровождала его до конца, она была великим учителем, очень мудрым и любящим, а также красивым, как ни одна другая женщина в окрестностях. </w:t>
      </w:r>
    </w:p>
    <w:p w:rsidR="003C48EB" w:rsidRDefault="00C2000D">
      <w:r>
        <w:t xml:space="preserve">Иисус взял ее в жены вскоре после того, как Иисус был распят, Мария была беременна Саррой. </w:t>
      </w:r>
    </w:p>
    <w:p w:rsidR="003C48EB" w:rsidRDefault="00C2000D">
      <w:pPr>
        <w:pStyle w:val="Para01"/>
        <w:ind w:firstLine="360"/>
      </w:pPr>
      <w:r>
        <w:t>Ученики Иисуса обожали Марию Магдалину, так как она обладала очень высокими познаниями, которые открыл ей Иисус, когда они были одни, в апокрифических текстах, в Евангелии от Марии Магдалины, Иисус объясняет Марии обманы, от которых страдает душа тех, кто.</w:t>
      </w:r>
      <w:r>
        <w:t xml:space="preserve"> являются частью корпорации архонтов, когда она покидает физический план, чтобы заставить ее вернуться снова и, таким образом, снова перевоплотиться.</w:t>
      </w:r>
    </w:p>
    <w:p w:rsidR="003C48EB" w:rsidRDefault="00C2000D">
      <w:r>
        <w:t xml:space="preserve">Вознесение души </w:t>
      </w:r>
    </w:p>
    <w:p w:rsidR="003C48EB" w:rsidRDefault="00C2000D">
      <w:r>
        <w:t>15 [...] ему, и Похоть сказала: «Я не видела, как ты спускался вниз, а теперь вижу, как т</w:t>
      </w:r>
      <w:r>
        <w:t xml:space="preserve">ы поднимаешься. К </w:t>
      </w:r>
    </w:p>
    <w:p w:rsidR="003C48EB" w:rsidRDefault="00C2000D">
      <w:r>
        <w:t xml:space="preserve">Что ты врешь, если ты принадлежишь мне? Душа ответила словами: «Я видела тебя, но ты </w:t>
      </w:r>
    </w:p>
    <w:p w:rsidR="003C48EB" w:rsidRDefault="00C2000D">
      <w:r>
        <w:t xml:space="preserve">Вы меня не видели и не узнали. Из-за одежды, которая была твоей, а я не </w:t>
      </w:r>
    </w:p>
    <w:p w:rsidR="003C48EB" w:rsidRDefault="00C2000D">
      <w:r>
        <w:t xml:space="preserve">ты узнал». Сказав это, (душа) удалилась с великой радостью и тотчас же </w:t>
      </w:r>
    </w:p>
    <w:p w:rsidR="003C48EB" w:rsidRDefault="00C2000D">
      <w:r>
        <w:t>Оно по</w:t>
      </w:r>
      <w:r>
        <w:t xml:space="preserve">пало в руки третьей силы, так называемого Невежества. Это поставило под сомнение душу </w:t>
      </w:r>
    </w:p>
    <w:p w:rsidR="003C48EB" w:rsidRDefault="00C2000D">
      <w:r>
        <w:t xml:space="preserve">говоря: «Куда ты идешь? Вы связаны злом; поскольку над тобой доминируют, нет </w:t>
      </w:r>
    </w:p>
    <w:p w:rsidR="003C48EB" w:rsidRDefault="00C2000D">
      <w:r>
        <w:t xml:space="preserve">судить." Душа сказала: «Почему ты судишь меня, если я не судила тебя? я был </w:t>
      </w:r>
    </w:p>
    <w:p w:rsidR="003C48EB" w:rsidRDefault="00C2000D">
      <w:r>
        <w:t>освоил, но я н</w:t>
      </w:r>
      <w:r>
        <w:t xml:space="preserve">е освоил. Меня не узнали, но я знал, что Вселенная </w:t>
      </w:r>
    </w:p>
    <w:p w:rsidR="003C48EB" w:rsidRDefault="00C2000D">
      <w:r>
        <w:t xml:space="preserve">Оно растворяется, как в земном, так и в небесном. </w:t>
      </w:r>
    </w:p>
    <w:p w:rsidR="003C48EB" w:rsidRDefault="00C2000D">
      <w:r>
        <w:t xml:space="preserve">Как только душа превзошла третью силу, она продолжила восхождение и увидела </w:t>
      </w:r>
    </w:p>
    <w:p w:rsidR="003C48EB" w:rsidRDefault="00C2000D">
      <w:r>
        <w:lastRenderedPageBreak/>
        <w:t xml:space="preserve">четвертая сила, сила семи форм. Первая форма — тьма; второй, </w:t>
      </w:r>
    </w:p>
    <w:p w:rsidR="003C48EB" w:rsidRDefault="00C2000D">
      <w:r>
        <w:t>похоть; третий</w:t>
      </w:r>
      <w:r>
        <w:t xml:space="preserve"> — невежество; четвертая — смертельная зависть; пятый, </w:t>
      </w:r>
    </w:p>
    <w:p w:rsidR="003C48EB" w:rsidRDefault="00C2000D">
      <w:r>
        <w:t xml:space="preserve">царство плоти; шестой — безумный разум плоти; седьмое, мудрость </w:t>
      </w:r>
    </w:p>
    <w:p w:rsidR="003C48EB" w:rsidRDefault="00C2000D">
      <w:r>
        <w:t xml:space="preserve">вспыльчивый. Вот семь сил гнева, которые просят душу: «Будет ли </w:t>
      </w:r>
    </w:p>
    <w:p w:rsidR="003C48EB" w:rsidRDefault="00C2000D">
      <w:r>
        <w:t xml:space="preserve">Откуда ты, убийца? Куда ты идешь, хозяин помещения? Душа ответила </w:t>
      </w:r>
    </w:p>
    <w:p w:rsidR="003C48EB" w:rsidRDefault="00C2000D">
      <w:r>
        <w:t>гов</w:t>
      </w:r>
      <w:r>
        <w:t xml:space="preserve">оря: «То, что связывает меня, убито, и то, что держит меня, уничтожено, и мое </w:t>
      </w:r>
    </w:p>
    <w:p w:rsidR="003C48EB" w:rsidRDefault="00C2000D">
      <w:pPr>
        <w:pStyle w:val="Para01"/>
        <w:ind w:firstLine="360"/>
      </w:pPr>
      <w:r>
        <w:t>похоть рассеялась, и мое невежество исчезло. Я был в мире</w:t>
      </w:r>
    </w:p>
    <w:p w:rsidR="003C48EB" w:rsidRDefault="00C2000D">
      <w:r>
        <w:t xml:space="preserve">осажденный из мира, и образ из небесного образа. Лигатура </w:t>
      </w:r>
    </w:p>
    <w:p w:rsidR="003C48EB" w:rsidRDefault="00C2000D">
      <w:r>
        <w:t>забвение длится мгновение. Отныне я доберусь до остального в</w:t>
      </w:r>
      <w:r>
        <w:t>ремени (</w:t>
      </w:r>
      <w:proofErr w:type="spellStart"/>
      <w:r>
        <w:t>Кайроса</w:t>
      </w:r>
      <w:proofErr w:type="spellEnd"/>
      <w:r>
        <w:t xml:space="preserve">), </w:t>
      </w:r>
    </w:p>
    <w:p w:rsidR="003C48EB" w:rsidRDefault="00C2000D">
      <w:r>
        <w:t>время (</w:t>
      </w:r>
      <w:proofErr w:type="spellStart"/>
      <w:r>
        <w:t>chronos</w:t>
      </w:r>
      <w:proofErr w:type="spellEnd"/>
      <w:r>
        <w:t xml:space="preserve">), (остаток) вечности, в тишине. </w:t>
      </w:r>
    </w:p>
    <w:p w:rsidR="003C48EB" w:rsidRDefault="00C2000D">
      <w:r>
        <w:t xml:space="preserve">Здесь нам еще раз, но в зашифрованном виде показывают реальность обмана и манипуляций, которым подвергается душа после выхода из физического тела, но контролеры информации скрывают это, потому что от них зависит существование души. В котором мы находимся, </w:t>
      </w:r>
      <w:r>
        <w:t xml:space="preserve">если человечество осознает эту реальность, оно станет свободным раз и навсегда. </w:t>
      </w:r>
    </w:p>
    <w:p w:rsidR="003C48EB" w:rsidRDefault="00C2000D">
      <w:r>
        <w:t>После того как Сара родилась и выросла в Египте, ее увезли в Европу. Об этом есть записи в старых историях, сохранившихся с течением времени, но скрытых от остального человече</w:t>
      </w:r>
      <w:r>
        <w:t xml:space="preserve">ства. Многие исследователи открыли эту тайну, что у Сары было потомство. на планете и что есть люди, у которых в ДНК есть линия Иисуса, что отслеживают компоненты корпорации, поскольку они знают, что те, кто обладает указанными генами, опасны для них, они </w:t>
      </w:r>
      <w:r>
        <w:t>взяли на себя титул носителей указанных генов. гены, принадлежащие корпорации контролёры, элиты, должны стать полубогами раньше человечества, но правда в том, что представители упомянутых потомков разбросаны по всей планете в ожидании активации ДНК и, таки</w:t>
      </w:r>
      <w:r>
        <w:t xml:space="preserve">м образом, освобождения человеческой расы. </w:t>
      </w:r>
    </w:p>
    <w:p w:rsidR="003C48EB" w:rsidRDefault="00C2000D">
      <w:r>
        <w:t xml:space="preserve">Контролеры также проводят лабораторное исследование, клонируя Иисуса, используя следы крови со Святой Туринской Плащаницы и образцы крови, взятые с момента страсти Иисуса. Они сделали это, путешествуя в прошлое, </w:t>
      </w:r>
      <w:r>
        <w:t xml:space="preserve">используя технологию, позволяющую им путешествовать во времени. хотя это может показаться безумием, это правда, у них есть эта технология и они используют ее, они также взяли ДНК у всех </w:t>
      </w:r>
      <w:proofErr w:type="spellStart"/>
      <w:r>
        <w:t>аватаров</w:t>
      </w:r>
      <w:proofErr w:type="spellEnd"/>
      <w:r>
        <w:t>, пришедших на планету, Будды и других, неизвестных в эту эпох</w:t>
      </w:r>
      <w:r>
        <w:t xml:space="preserve">у. </w:t>
      </w:r>
    </w:p>
    <w:p w:rsidR="003C48EB" w:rsidRDefault="00C2000D">
      <w:pPr>
        <w:pStyle w:val="Para01"/>
        <w:ind w:firstLine="360"/>
      </w:pPr>
      <w:r>
        <w:t>Они подвергают их генетическому изучению, чтобы получить нить, которая прикрепит душу к физическому телу, но они никогда не смогут этого сделать, поскольку эти клоны не похожи на оригиналы.</w:t>
      </w:r>
    </w:p>
    <w:p w:rsidR="003C48EB" w:rsidRDefault="003C48EB">
      <w:pPr>
        <w:pStyle w:val="2Block"/>
      </w:pPr>
    </w:p>
    <w:p w:rsidR="003C48EB" w:rsidRDefault="003C48EB">
      <w:pPr>
        <w:pStyle w:val="2Block"/>
      </w:pPr>
    </w:p>
    <w:p w:rsidR="003C48EB" w:rsidRDefault="003C48EB">
      <w:pPr>
        <w:pStyle w:val="2Block"/>
      </w:pPr>
    </w:p>
    <w:p w:rsidR="003C48EB" w:rsidRDefault="00C2000D">
      <w:pPr>
        <w:pStyle w:val="Para03"/>
        <w:spacing w:before="1200"/>
      </w:pPr>
      <w:r>
        <w:t xml:space="preserve">Уточнение по теме так называемых ангелов-вестников, Гавриила, Мигеля, </w:t>
      </w:r>
      <w:proofErr w:type="spellStart"/>
      <w:r>
        <w:t>Уриэля</w:t>
      </w:r>
      <w:proofErr w:type="spellEnd"/>
      <w:r>
        <w:t>, Рафаэля и т.д....</w:t>
      </w:r>
    </w:p>
    <w:p w:rsidR="003C48EB" w:rsidRDefault="003C48EB">
      <w:pPr>
        <w:pStyle w:val="2Block"/>
      </w:pPr>
    </w:p>
    <w:p w:rsidR="003C48EB" w:rsidRDefault="00C2000D">
      <w:r>
        <w:t>Все эти имена, оканчивающиеся на «Эль», означают, что они работали на того, кто называл себя — «Мистер».</w:t>
      </w:r>
    </w:p>
    <w:p w:rsidR="003C48EB" w:rsidRDefault="00C2000D">
      <w:r>
        <w:t>-Кто это Он?</w:t>
      </w:r>
    </w:p>
    <w:p w:rsidR="003C48EB" w:rsidRDefault="00C2000D">
      <w:r>
        <w:t>Это существо является главным иерархом, о</w:t>
      </w:r>
      <w:r>
        <w:t xml:space="preserve">твечающим за контроль над рабским человечеством, он отвечает за отправку своих эмиссаров для создания и основания основ религий, которые сегодня доминируют на планете: ислама, христианства и т. д. </w:t>
      </w:r>
      <w:proofErr w:type="spellStart"/>
      <w:r>
        <w:t>Энлиль</w:t>
      </w:r>
      <w:proofErr w:type="spellEnd"/>
      <w:r>
        <w:t xml:space="preserve">, </w:t>
      </w:r>
      <w:proofErr w:type="spellStart"/>
      <w:r>
        <w:t>Ану</w:t>
      </w:r>
      <w:proofErr w:type="spellEnd"/>
      <w:r>
        <w:t xml:space="preserve"> и другие. ...</w:t>
      </w:r>
    </w:p>
    <w:p w:rsidR="003C48EB" w:rsidRDefault="00C2000D">
      <w:r>
        <w:t>В других религиях возникают други</w:t>
      </w:r>
      <w:r>
        <w:t>е имена, они также были частью корпорации, но это были другие организации, подобные этим, которые посвятили себя осуществлению ментального контроля над человечеством.</w:t>
      </w:r>
    </w:p>
    <w:p w:rsidR="003C48EB" w:rsidRDefault="00C2000D">
      <w:r>
        <w:t xml:space="preserve">В случае с Иисусом были и другие посланники, работники </w:t>
      </w:r>
      <w:proofErr w:type="spellStart"/>
      <w:r>
        <w:t>Энки</w:t>
      </w:r>
      <w:proofErr w:type="spellEnd"/>
      <w:r>
        <w:t>, со стороны повстанцев, то же</w:t>
      </w:r>
      <w:r>
        <w:t xml:space="preserve"> самое происходит и с Буддой, но после манипуляций со писаниями все было адаптировано для удобства контролеров, корпорации, конечно</w:t>
      </w:r>
      <w:proofErr w:type="gramStart"/>
      <w:r>
        <w:t>. ,</w:t>
      </w:r>
      <w:proofErr w:type="gramEnd"/>
      <w:r>
        <w:t xml:space="preserve"> кто не мог это расследовать, вы не осознаете обмана, вы будете продолжать верить в то, что вам говорят писания....</w:t>
      </w:r>
    </w:p>
    <w:p w:rsidR="003C48EB" w:rsidRDefault="003C48EB">
      <w:pPr>
        <w:pStyle w:val="2Block"/>
      </w:pPr>
    </w:p>
    <w:p w:rsidR="003C48EB" w:rsidRDefault="003C48EB">
      <w:pPr>
        <w:pStyle w:val="2Block"/>
      </w:pPr>
    </w:p>
    <w:p w:rsidR="003C48EB" w:rsidRDefault="003C48EB">
      <w:pPr>
        <w:pStyle w:val="2Block"/>
      </w:pPr>
    </w:p>
    <w:p w:rsidR="003C48EB" w:rsidRDefault="003C48EB">
      <w:pPr>
        <w:pStyle w:val="2Block"/>
      </w:pPr>
    </w:p>
    <w:p w:rsidR="003C48EB" w:rsidRDefault="003C48EB">
      <w:pPr>
        <w:pStyle w:val="2Block"/>
      </w:pPr>
    </w:p>
    <w:p w:rsidR="003C48EB" w:rsidRDefault="003C48EB">
      <w:pPr>
        <w:pStyle w:val="2Block"/>
      </w:pPr>
    </w:p>
    <w:p w:rsidR="003C48EB" w:rsidRDefault="003C48EB">
      <w:pPr>
        <w:pStyle w:val="0Block"/>
      </w:pPr>
      <w:bookmarkStart w:id="23" w:name="calibre_pb_3"/>
      <w:bookmarkEnd w:id="23"/>
    </w:p>
    <w:p w:rsidR="003C48EB" w:rsidRDefault="00C2000D">
      <w:pPr>
        <w:pStyle w:val="Para06"/>
        <w:pageBreakBefore/>
        <w:spacing w:before="480"/>
        <w:ind w:firstLine="600"/>
      </w:pPr>
      <w:bookmarkStart w:id="24" w:name="Top_of_part0004_html"/>
      <w:bookmarkStart w:id="25" w:name="CAPITULO_3"/>
      <w:r>
        <w:lastRenderedPageBreak/>
        <w:t>ГЛАВА 3</w:t>
      </w:r>
      <w:bookmarkEnd w:id="24"/>
      <w:bookmarkEnd w:id="25"/>
    </w:p>
    <w:p w:rsidR="003C48EB" w:rsidRDefault="00C2000D">
      <w:pPr>
        <w:pStyle w:val="Para38"/>
      </w:pPr>
      <w:r>
        <w:t>ПОСЛАННИКИ ТЕМНОГО ИСТОЧНИКА, НИЖНИЙ ПЛАН ПЛАНЕТАРНОЙ ЧАСТОТЫ</w:t>
      </w:r>
    </w:p>
    <w:p w:rsidR="003C48EB" w:rsidRDefault="00C2000D">
      <w:pPr>
        <w:pStyle w:val="Para09"/>
        <w:spacing w:before="240"/>
        <w:ind w:firstLine="270"/>
      </w:pPr>
      <w:r>
        <w:t>◆◆◆</w:t>
      </w:r>
    </w:p>
    <w:p w:rsidR="003C48EB" w:rsidRDefault="003C48EB"/>
    <w:p w:rsidR="003C48EB" w:rsidRDefault="00C2000D">
      <w:pPr>
        <w:pStyle w:val="Para01"/>
        <w:ind w:firstLine="360"/>
      </w:pPr>
      <w:r>
        <w:rPr>
          <w:noProof/>
          <w:lang w:val="ru-RU" w:eastAsia="ru-RU"/>
        </w:rPr>
        <w:drawing>
          <wp:anchor distT="0" distB="0" distL="0" distR="0" simplePos="0" relativeHeight="251664384" behindDoc="0" locked="0" layoutInCell="1" allowOverlap="1">
            <wp:simplePos x="0" y="0"/>
            <wp:positionH relativeFrom="margin">
              <wp:align>left</wp:align>
            </wp:positionH>
            <wp:positionV relativeFrom="line">
              <wp:align>top</wp:align>
            </wp:positionV>
            <wp:extent cx="5219700" cy="3429000"/>
            <wp:effectExtent l="0" t="0" r="0" b="0"/>
            <wp:wrapTopAndBottom/>
            <wp:docPr id="7" name="00005.jpeg" descr="0000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005.jpeg" descr="00005.jpeg"/>
                    <pic:cNvPicPr/>
                  </pic:nvPicPr>
                  <pic:blipFill>
                    <a:blip r:embed="rId12"/>
                    <a:stretch>
                      <a:fillRect/>
                    </a:stretch>
                  </pic:blipFill>
                  <pic:spPr>
                    <a:xfrm>
                      <a:off x="0" y="0"/>
                      <a:ext cx="5219700" cy="3429000"/>
                    </a:xfrm>
                    <a:prstGeom prst="rect">
                      <a:avLst/>
                    </a:prstGeom>
                  </pic:spPr>
                </pic:pic>
              </a:graphicData>
            </a:graphic>
          </wp:anchor>
        </w:drawing>
      </w:r>
    </w:p>
    <w:p w:rsidR="003C48EB" w:rsidRDefault="00C2000D">
      <w:pPr>
        <w:pStyle w:val="Para13"/>
        <w:ind w:firstLine="360"/>
      </w:pPr>
      <w:r>
        <w:t xml:space="preserve">Точно так же, как Первоисточник отправляет своих представителей на планеты-тюрьмы-фермы, чтобы освободить их, так и темный источник делает это, чтобы установить больший контроль </w:t>
      </w:r>
      <w:r>
        <w:t>над указанными планетами.</w:t>
      </w:r>
      <w:r>
        <w:rPr>
          <w:rStyle w:val="06Text"/>
        </w:rPr>
        <w:t xml:space="preserve"> </w:t>
      </w:r>
    </w:p>
    <w:p w:rsidR="003C48EB" w:rsidRDefault="003C48EB">
      <w:pPr>
        <w:pStyle w:val="1Block"/>
        <w:ind w:firstLine="330"/>
      </w:pPr>
    </w:p>
    <w:p w:rsidR="003C48EB" w:rsidRDefault="00C2000D">
      <w:pPr>
        <w:pStyle w:val="Para03"/>
        <w:spacing w:before="1200"/>
      </w:pPr>
      <w:r>
        <w:rPr>
          <w:rStyle w:val="14Text"/>
        </w:rPr>
        <w:t xml:space="preserve">Эти </w:t>
      </w:r>
      <w:r>
        <w:t>существа, являющиеся иерархами темных измерений, создают религиозные движения или великие мировые войны, чтобы накормить своих божеств. Например, Гитлер был темным существом, физически воплощенным на этой планете. Когда он б</w:t>
      </w:r>
      <w:r>
        <w:t xml:space="preserve">ыл один, у него были видения всего, что ему нужно было сделать. создавать необходимую среду, войны, хаос и т. д., чтобы обеспечить едой своих богов. </w:t>
      </w:r>
    </w:p>
    <w:p w:rsidR="003C48EB" w:rsidRDefault="00C2000D">
      <w:r>
        <w:t>Он чувствовал себя пророком или мессией этих сущностей, и именно этим он и является на самом деле для тех,</w:t>
      </w:r>
      <w:r>
        <w:t xml:space="preserve"> кто является частью корпорации, и для тех, кто паразитирует на этих сущностях, имейте в виду, что все те, кто приходит к власти в политике, поставлены корпорация, все готовится еще до того, как это произойдет. </w:t>
      </w:r>
    </w:p>
    <w:p w:rsidR="003C48EB" w:rsidRDefault="00C2000D">
      <w:r>
        <w:lastRenderedPageBreak/>
        <w:t>Земля увеличила свою частоту вибрации во вре</w:t>
      </w:r>
      <w:r>
        <w:t xml:space="preserve">мя Второй мировой войны, в 1930-х годах произошел сильный подъем волн под названием Шуман, и существовал риск того, что многие души убегут, то есть, когда они внутренне призвали Гитлера, это </w:t>
      </w:r>
      <w:proofErr w:type="gramStart"/>
      <w:r>
        <w:t>было</w:t>
      </w:r>
      <w:proofErr w:type="gramEnd"/>
      <w:r>
        <w:t xml:space="preserve"> Когда началось его восхождение, Гитлер уже в очень молодом в</w:t>
      </w:r>
      <w:r>
        <w:t xml:space="preserve">озрасте увлекся </w:t>
      </w:r>
      <w:proofErr w:type="spellStart"/>
      <w:r>
        <w:t>эзотерикой</w:t>
      </w:r>
      <w:proofErr w:type="spellEnd"/>
      <w:r>
        <w:t xml:space="preserve">; он видел себя человеком, которому суждено построить «великую арийскую нацию», в которой Германия станет центром мира; </w:t>
      </w:r>
    </w:p>
    <w:p w:rsidR="003C48EB" w:rsidRDefault="00C2000D">
      <w:pPr>
        <w:pStyle w:val="Para01"/>
        <w:ind w:firstLine="360"/>
      </w:pPr>
      <w:r>
        <w:t>В венские годы Гитлер был постоянным читателем журнала «</w:t>
      </w:r>
      <w:proofErr w:type="spellStart"/>
      <w:r>
        <w:t>Остара</w:t>
      </w:r>
      <w:proofErr w:type="spellEnd"/>
      <w:r>
        <w:t>».</w:t>
      </w:r>
    </w:p>
    <w:p w:rsidR="003C48EB" w:rsidRDefault="00C2000D">
      <w:proofErr w:type="spellStart"/>
      <w:r>
        <w:t>Остара</w:t>
      </w:r>
      <w:proofErr w:type="spellEnd"/>
      <w:r>
        <w:t xml:space="preserve"> — древняя германская богиня, в древни</w:t>
      </w:r>
      <w:r>
        <w:t>е времена этой богине проводились ритуалы в честь весеннего равноденствия. Эти сущности, являющиеся частью корпорации, используют равноденствия, космические выравнивания, времена, даты и т. д., чтобы питаться. энергия, исходящая от этих космических событий</w:t>
      </w:r>
      <w:r>
        <w:t xml:space="preserve"> и поклонения людям. </w:t>
      </w:r>
    </w:p>
    <w:p w:rsidR="003C48EB" w:rsidRDefault="00C2000D">
      <w:pPr>
        <w:pStyle w:val="Para01"/>
        <w:ind w:firstLine="360"/>
      </w:pPr>
      <w:r>
        <w:t xml:space="preserve">Этот журнал был основан в 1905 году бывшим монахом </w:t>
      </w:r>
      <w:proofErr w:type="spellStart"/>
      <w:r>
        <w:t>Йоргом</w:t>
      </w:r>
      <w:proofErr w:type="spellEnd"/>
      <w:r>
        <w:t xml:space="preserve"> </w:t>
      </w:r>
      <w:proofErr w:type="spellStart"/>
      <w:r>
        <w:t>Ланцем</w:t>
      </w:r>
      <w:proofErr w:type="spellEnd"/>
      <w:r>
        <w:t xml:space="preserve"> фон </w:t>
      </w:r>
      <w:proofErr w:type="spellStart"/>
      <w:r>
        <w:t>Либенфельсом</w:t>
      </w:r>
      <w:proofErr w:type="spellEnd"/>
      <w:r>
        <w:t>. Этот монах, мысленно вызванный паразитическими сущностями, также создал организацию, основанную на теории превосходства арийской расы, все для того, чт</w:t>
      </w:r>
      <w:r>
        <w:t>обы создать разделение человечества по расизму, цвету кожи и т. д. Он был не единственным «мастером</w:t>
      </w:r>
      <w:proofErr w:type="gramStart"/>
      <w:r>
        <w:t>» »</w:t>
      </w:r>
      <w:proofErr w:type="gramEnd"/>
      <w:r>
        <w:t xml:space="preserve"> » Эзотерика будущего фюрера.</w:t>
      </w:r>
    </w:p>
    <w:p w:rsidR="003C48EB" w:rsidRDefault="00C2000D">
      <w:r>
        <w:t xml:space="preserve">Рудольф фон </w:t>
      </w:r>
      <w:proofErr w:type="spellStart"/>
      <w:r>
        <w:t>Зеботтендорф</w:t>
      </w:r>
      <w:proofErr w:type="spellEnd"/>
      <w:r>
        <w:t xml:space="preserve">, также психически </w:t>
      </w:r>
      <w:proofErr w:type="spellStart"/>
      <w:r>
        <w:t>паразитированный</w:t>
      </w:r>
      <w:proofErr w:type="spellEnd"/>
      <w:r>
        <w:t xml:space="preserve">, изучал каббалу и алхимию. Он также принадлежал к секте розенкрейцеров и регулярно занимался оккультными практиками. В 1918 году в Мюнхене он продвигал «Туле </w:t>
      </w:r>
      <w:proofErr w:type="spellStart"/>
      <w:r>
        <w:t>Гезельшафт</w:t>
      </w:r>
      <w:proofErr w:type="spellEnd"/>
      <w:r>
        <w:t>», строго секретное общество</w:t>
      </w:r>
      <w:r>
        <w:t xml:space="preserve">. характеризуется своим антисемитизмом и расизмом. Позже в эту секту войдут Гитлер, Рудольф Гесс, Карл </w:t>
      </w:r>
      <w:proofErr w:type="spellStart"/>
      <w:r>
        <w:t>Хаусхофер</w:t>
      </w:r>
      <w:proofErr w:type="spellEnd"/>
      <w:r>
        <w:t xml:space="preserve"> и Ганс Франк, будущий генерал-губернатор Польши. </w:t>
      </w:r>
    </w:p>
    <w:p w:rsidR="003C48EB" w:rsidRDefault="00C2000D">
      <w:r>
        <w:t>Как видите, все они замешаны в одном и том же, все основано на ритуалах этим сущностям, откры</w:t>
      </w:r>
      <w:r>
        <w:t xml:space="preserve">тии порталов измерений, кровавых ритуалах, знании оккультных искусств и т.д. </w:t>
      </w:r>
    </w:p>
    <w:p w:rsidR="003C48EB" w:rsidRDefault="00C2000D">
      <w:pPr>
        <w:pStyle w:val="Para01"/>
        <w:ind w:firstLine="360"/>
      </w:pPr>
      <w:r>
        <w:t>«Туле» был нацелен на цивилизацию Атлантиды, знаменитую и загадочную родину гиперборейцев, и Гитлер основывал свои политические действия на этом мифе. «Вокруг Туле царит волшебна</w:t>
      </w:r>
      <w:r>
        <w:t>я мудрость, которую, по мнению нацистского лидера, необходимо восстановить и в которой заключен инструмент для построения светлого будущего.</w:t>
      </w:r>
    </w:p>
    <w:p w:rsidR="003C48EB" w:rsidRDefault="00C2000D">
      <w:pPr>
        <w:pStyle w:val="Para01"/>
        <w:ind w:firstLine="360"/>
      </w:pPr>
      <w:r>
        <w:t>Это тайное общество было настоящей колыбелью нацизма. «Группа интеллектуалов Туле, которые в 1920-х годах решили пр</w:t>
      </w:r>
      <w:r>
        <w:t>еобразовать оккультную секту в политическую партию, глубоко верили в эти вещи».</w:t>
      </w:r>
    </w:p>
    <w:p w:rsidR="003C48EB" w:rsidRDefault="00C2000D">
      <w:r>
        <w:t xml:space="preserve">«И Гитлер, и </w:t>
      </w:r>
      <w:proofErr w:type="spellStart"/>
      <w:r>
        <w:t>Гиммлер</w:t>
      </w:r>
      <w:proofErr w:type="spellEnd"/>
      <w:r>
        <w:t xml:space="preserve">, и Гесс, и Розенберг, и Франк считают себя наследниками древней мудрости, позволяющей им стать строителями новой цивилизации». </w:t>
      </w:r>
    </w:p>
    <w:p w:rsidR="003C48EB" w:rsidRDefault="00C2000D">
      <w:r>
        <w:t>Гитлер стал лидером, потому</w:t>
      </w:r>
      <w:r>
        <w:t xml:space="preserve"> что у него было великолепное ораторское искусство, когда проявлялась его истинная темная личность, и он был опытным организатором. Эти сущности обладают огромной гипнотической силой: когда они начинают говорить, люди впадают в гипноз, в транс, поскольку э</w:t>
      </w:r>
      <w:r>
        <w:t xml:space="preserve">ти темные сущности посылают гипнотические волны через звук в сознание людей. </w:t>
      </w:r>
    </w:p>
    <w:p w:rsidR="003C48EB" w:rsidRDefault="00C2000D">
      <w:r>
        <w:t xml:space="preserve">Волшебник </w:t>
      </w:r>
      <w:proofErr w:type="spellStart"/>
      <w:r>
        <w:t>Хануссен</w:t>
      </w:r>
      <w:proofErr w:type="spellEnd"/>
      <w:r>
        <w:t xml:space="preserve"> научил его общаться с сущностями и, таким образом, использовать гипноз для общения. Гитлер также посещал уроки дикции у </w:t>
      </w:r>
      <w:proofErr w:type="spellStart"/>
      <w:r>
        <w:t>оккультиста</w:t>
      </w:r>
      <w:proofErr w:type="spellEnd"/>
      <w:r>
        <w:t xml:space="preserve"> </w:t>
      </w:r>
      <w:proofErr w:type="spellStart"/>
      <w:r>
        <w:t>Хануссена</w:t>
      </w:r>
      <w:proofErr w:type="spellEnd"/>
      <w:r>
        <w:t xml:space="preserve">. </w:t>
      </w:r>
    </w:p>
    <w:p w:rsidR="003C48EB" w:rsidRDefault="00C2000D">
      <w:proofErr w:type="gramStart"/>
      <w:r>
        <w:t>Но….</w:t>
      </w:r>
      <w:proofErr w:type="gramEnd"/>
      <w:r>
        <w:t xml:space="preserve"> как они вс</w:t>
      </w:r>
      <w:r>
        <w:t xml:space="preserve">третились? </w:t>
      </w:r>
    </w:p>
    <w:p w:rsidR="003C48EB" w:rsidRDefault="00C2000D">
      <w:r>
        <w:lastRenderedPageBreak/>
        <w:t xml:space="preserve">В середине 1920-х годов </w:t>
      </w:r>
      <w:proofErr w:type="spellStart"/>
      <w:r>
        <w:t>Хануссен</w:t>
      </w:r>
      <w:proofErr w:type="spellEnd"/>
      <w:r>
        <w:t xml:space="preserve"> был вынужден бежать из Праги и перебраться в Берлин. В столице Германии он познакомился с </w:t>
      </w:r>
      <w:proofErr w:type="spellStart"/>
      <w:r>
        <w:t>Хансом</w:t>
      </w:r>
      <w:proofErr w:type="spellEnd"/>
      <w:r>
        <w:t xml:space="preserve"> </w:t>
      </w:r>
      <w:proofErr w:type="spellStart"/>
      <w:r>
        <w:t>Эйнцем</w:t>
      </w:r>
      <w:proofErr w:type="spellEnd"/>
      <w:r>
        <w:t xml:space="preserve"> </w:t>
      </w:r>
      <w:proofErr w:type="spellStart"/>
      <w:r>
        <w:t>Эверсом</w:t>
      </w:r>
      <w:proofErr w:type="spellEnd"/>
      <w:r>
        <w:t>, странным лектором, который однажды днем познакомил его с молодым Адольфом Гитлером, лидером нацист</w:t>
      </w:r>
      <w:r>
        <w:t xml:space="preserve">ской партии, которая в то время представляла собой не что иное, как небольшое крайне правое политическое движение. Кажется, в тот момент </w:t>
      </w:r>
      <w:proofErr w:type="spellStart"/>
      <w:r>
        <w:t>Хануссен</w:t>
      </w:r>
      <w:proofErr w:type="spellEnd"/>
      <w:r>
        <w:t xml:space="preserve"> сообщил будущему диктатору, что через несколько лет «немецкая нация окажется в его власти», конечно, </w:t>
      </w:r>
      <w:proofErr w:type="spellStart"/>
      <w:r>
        <w:t>оккультис</w:t>
      </w:r>
      <w:r>
        <w:t>т</w:t>
      </w:r>
      <w:proofErr w:type="spellEnd"/>
      <w:r>
        <w:t xml:space="preserve"> уже знал через </w:t>
      </w:r>
      <w:proofErr w:type="spellStart"/>
      <w:r>
        <w:t>ченнелинги</w:t>
      </w:r>
      <w:proofErr w:type="spellEnd"/>
      <w:r>
        <w:t xml:space="preserve">, сообщения, которые мысленно посылали ему сущности-архонты, что собиралось сделать. случиться и кем на самом деле был Гитлер. </w:t>
      </w:r>
    </w:p>
    <w:p w:rsidR="003C48EB" w:rsidRDefault="00C2000D">
      <w:r>
        <w:t xml:space="preserve">С тех пор Гитлер и его ближайшие сотрудники стали постоянными клиентами </w:t>
      </w:r>
      <w:proofErr w:type="spellStart"/>
      <w:r>
        <w:t>Хануссена</w:t>
      </w:r>
      <w:proofErr w:type="spellEnd"/>
      <w:r>
        <w:t xml:space="preserve">, часто посещая его </w:t>
      </w:r>
      <w:r>
        <w:t xml:space="preserve">недавно открывшийся Дворец оккультизма. Помимо общения с нацистскими лидерами, </w:t>
      </w:r>
      <w:proofErr w:type="spellStart"/>
      <w:r>
        <w:t>Хануссен</w:t>
      </w:r>
      <w:proofErr w:type="spellEnd"/>
      <w:r>
        <w:t xml:space="preserve"> также поддерживал контакты с членами </w:t>
      </w:r>
      <w:proofErr w:type="spellStart"/>
      <w:r>
        <w:t>Sturmabteilung</w:t>
      </w:r>
      <w:proofErr w:type="spellEnd"/>
      <w:r>
        <w:t xml:space="preserve"> (SA). Существует множество историй о встречах </w:t>
      </w:r>
      <w:proofErr w:type="spellStart"/>
      <w:r>
        <w:t>Хануссена</w:t>
      </w:r>
      <w:proofErr w:type="spellEnd"/>
      <w:r>
        <w:t xml:space="preserve"> и Гитлера, особенно о встрече незадолго до выборов в ноябре </w:t>
      </w:r>
      <w:r>
        <w:t xml:space="preserve">1932 года, во время которой </w:t>
      </w:r>
      <w:proofErr w:type="spellStart"/>
      <w:r>
        <w:t>Хануссен</w:t>
      </w:r>
      <w:proofErr w:type="spellEnd"/>
      <w:r>
        <w:t xml:space="preserve"> обучал Гитлера своим методам управления толпой, используя жесты и драматические паузы. </w:t>
      </w:r>
    </w:p>
    <w:p w:rsidR="003C48EB" w:rsidRDefault="00C2000D">
      <w:r>
        <w:t xml:space="preserve">Четыре года спустя американский психоаналитик </w:t>
      </w:r>
      <w:proofErr w:type="spellStart"/>
      <w:r>
        <w:t>Уолтер</w:t>
      </w:r>
      <w:proofErr w:type="spellEnd"/>
      <w:r>
        <w:t xml:space="preserve"> Чарльз </w:t>
      </w:r>
      <w:proofErr w:type="spellStart"/>
      <w:r>
        <w:t>Лангер</w:t>
      </w:r>
      <w:proofErr w:type="spellEnd"/>
      <w:r>
        <w:t xml:space="preserve"> подтвердит встречи обоих персонажей. </w:t>
      </w:r>
    </w:p>
    <w:p w:rsidR="003C48EB" w:rsidRDefault="00C2000D">
      <w:r>
        <w:t>Гитлер начал свой новый ми</w:t>
      </w:r>
      <w:r>
        <w:t xml:space="preserve">ровой порядок во главе с этими сущностями, чтобы, по его мнению, возродить империю </w:t>
      </w:r>
      <w:proofErr w:type="spellStart"/>
      <w:r>
        <w:t>Пангеи</w:t>
      </w:r>
      <w:proofErr w:type="spellEnd"/>
      <w:r>
        <w:t xml:space="preserve">, старых богов, конечно же, сущностей, контролирующих планету, древних создателей тюремной фермы. </w:t>
      </w:r>
    </w:p>
    <w:p w:rsidR="003C48EB" w:rsidRDefault="00C2000D">
      <w:r>
        <w:rPr>
          <w:noProof/>
          <w:lang w:val="ru-RU" w:eastAsia="ru-RU"/>
        </w:rPr>
        <w:drawing>
          <wp:anchor distT="0" distB="0" distL="0" distR="0" simplePos="0" relativeHeight="251665408" behindDoc="0" locked="0" layoutInCell="1" allowOverlap="1">
            <wp:simplePos x="0" y="0"/>
            <wp:positionH relativeFrom="margin">
              <wp:align>left</wp:align>
            </wp:positionH>
            <wp:positionV relativeFrom="line">
              <wp:align>top</wp:align>
            </wp:positionV>
            <wp:extent cx="5702300" cy="2476500"/>
            <wp:effectExtent l="0" t="0" r="0" b="0"/>
            <wp:wrapTopAndBottom/>
            <wp:docPr id="8" name="00009.jpeg" descr="0000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009.jpeg" descr="00009.jpeg"/>
                    <pic:cNvPicPr/>
                  </pic:nvPicPr>
                  <pic:blipFill>
                    <a:blip r:embed="rId13"/>
                    <a:stretch>
                      <a:fillRect/>
                    </a:stretch>
                  </pic:blipFill>
                  <pic:spPr>
                    <a:xfrm>
                      <a:off x="0" y="0"/>
                      <a:ext cx="5702300" cy="2476500"/>
                    </a:xfrm>
                    <a:prstGeom prst="rect">
                      <a:avLst/>
                    </a:prstGeom>
                  </pic:spPr>
                </pic:pic>
              </a:graphicData>
            </a:graphic>
          </wp:anchor>
        </w:drawing>
      </w:r>
    </w:p>
    <w:p w:rsidR="003C48EB" w:rsidRDefault="00C2000D">
      <w:pPr>
        <w:pStyle w:val="Para01"/>
        <w:ind w:firstLine="360"/>
      </w:pPr>
      <w:r>
        <w:t>Эти божества заставили его поверить, что они из арийской расы, нор</w:t>
      </w:r>
      <w:r>
        <w:t xml:space="preserve">дические боги, тогда как на самом деле большинство из них имеют рептильную внешность, те, кто руководил их движением, были рептилиями типа альбиносов, белыми драконами, самыми кровожадными из корпорации, их Метод Контроля основан на кровопролитии, великих </w:t>
      </w:r>
      <w:r>
        <w:t>убийствах и резне.</w:t>
      </w:r>
    </w:p>
    <w:p w:rsidR="003C48EB" w:rsidRDefault="00C2000D">
      <w:r>
        <w:t xml:space="preserve">Это то, что преобладало во время правления Гитлера, что бы ни говорили его верные последователи и те, кто верит, что Гитлер был мессией, он был темной сущностью, дистанционно управляемой божествами-архонтами для создания </w:t>
      </w:r>
      <w:r>
        <w:lastRenderedPageBreak/>
        <w:t>необходимой энер</w:t>
      </w:r>
      <w:r>
        <w:t xml:space="preserve">гетической пищевой среды для планеты-тюрьмы-фермы и снизить частоту вибрации планеты. </w:t>
      </w:r>
    </w:p>
    <w:p w:rsidR="003C48EB" w:rsidRDefault="00C2000D">
      <w:r>
        <w:t>Многие считают, что она напала на контролирующую систему, потому что она уничтожила большое количество евреев, и это меня смешит, корпорация не является частью какой-либ</w:t>
      </w:r>
      <w:r>
        <w:t>о конкретной расы, если они делают это, то это ради чего-то гораздо более глубокого и зловещего, причина нападения на Евреи, которые, кстати, у большинства нацистов имели еврейские корни, должны были положить конец родословной, идущей непосредственно от пе</w:t>
      </w:r>
      <w:r>
        <w:t xml:space="preserve">рвых людей, созданных </w:t>
      </w:r>
      <w:proofErr w:type="spellStart"/>
      <w:r>
        <w:t>Энки</w:t>
      </w:r>
      <w:proofErr w:type="spellEnd"/>
      <w:r>
        <w:t xml:space="preserve">, несущих в своей ДНК нить, пробуждающую генетически модифицированного человека. знает что после сильного стресса человеческая ДНК изменяется и блокируется, что еще больше затрудняет активацию цепи, которую </w:t>
      </w:r>
      <w:proofErr w:type="spellStart"/>
      <w:r>
        <w:t>Энки</w:t>
      </w:r>
      <w:proofErr w:type="spellEnd"/>
      <w:r>
        <w:t xml:space="preserve"> поместил в первобы</w:t>
      </w:r>
      <w:r>
        <w:t xml:space="preserve">тных людей. </w:t>
      </w:r>
    </w:p>
    <w:p w:rsidR="003C48EB" w:rsidRDefault="00C2000D">
      <w:r>
        <w:t>Частота – это все во вселенной, и они это знают. Как вы думаете, почему они изменили частоту музыки? Ну, так что мы отключены от естественной частоты Вселенной и всей планеты, таким образом, мы не настроены, и ДНК блокируется и вибрирует вмест</w:t>
      </w:r>
      <w:r>
        <w:t xml:space="preserve">е с этими сущностями. </w:t>
      </w:r>
    </w:p>
    <w:p w:rsidR="003C48EB" w:rsidRDefault="00C2000D">
      <w:r>
        <w:t xml:space="preserve">Это истинная причина и причина стольких генетических экспериментов, проведенных в лабораториях нацистских концентрационных лагерей малоизвестным доктором </w:t>
      </w:r>
      <w:proofErr w:type="spellStart"/>
      <w:r>
        <w:t>Менгеле</w:t>
      </w:r>
      <w:proofErr w:type="spellEnd"/>
      <w:r>
        <w:t xml:space="preserve">, так называемыми доктором Грином и доктором Смерти. </w:t>
      </w:r>
    </w:p>
    <w:p w:rsidR="003C48EB" w:rsidRDefault="00C2000D">
      <w:pPr>
        <w:pStyle w:val="Para01"/>
        <w:ind w:firstLine="360"/>
      </w:pPr>
      <w:r>
        <w:t>Все, что они нам р</w:t>
      </w:r>
      <w:r>
        <w:t>ассказали, — ложь, история не та, которую рассказывают вам члены корпорации, она совсем другая,</w:t>
      </w:r>
    </w:p>
    <w:p w:rsidR="003C48EB" w:rsidRDefault="00C2000D">
      <w:r>
        <w:t xml:space="preserve">Также известно, что Гитлер использовал силы медиумов, как в случае с Марией </w:t>
      </w:r>
      <w:proofErr w:type="spellStart"/>
      <w:r>
        <w:t>Орсич</w:t>
      </w:r>
      <w:proofErr w:type="spellEnd"/>
      <w:r>
        <w:t xml:space="preserve">, которая через </w:t>
      </w:r>
      <w:proofErr w:type="spellStart"/>
      <w:r>
        <w:t>ченнелинг</w:t>
      </w:r>
      <w:proofErr w:type="spellEnd"/>
      <w:r>
        <w:t xml:space="preserve"> получила от </w:t>
      </w:r>
      <w:proofErr w:type="spellStart"/>
      <w:r>
        <w:t>ануннаков</w:t>
      </w:r>
      <w:proofErr w:type="spellEnd"/>
      <w:r>
        <w:t xml:space="preserve"> технологические планы по строит</w:t>
      </w:r>
      <w:r>
        <w:t xml:space="preserve">ельству летающих кораблей, а также к созданию </w:t>
      </w:r>
      <w:proofErr w:type="spellStart"/>
      <w:r>
        <w:t>межпространственных</w:t>
      </w:r>
      <w:proofErr w:type="spellEnd"/>
      <w:r>
        <w:t xml:space="preserve"> порталов для доступа к мирам сущностей, которых они использовали. контролировать планету с этих планов, те же самые сущности сказали </w:t>
      </w:r>
      <w:proofErr w:type="spellStart"/>
      <w:r>
        <w:t>Орсику</w:t>
      </w:r>
      <w:proofErr w:type="spellEnd"/>
      <w:r>
        <w:t xml:space="preserve">, что они из созвездия </w:t>
      </w:r>
      <w:proofErr w:type="spellStart"/>
      <w:r>
        <w:t>Альдебарана</w:t>
      </w:r>
      <w:proofErr w:type="spellEnd"/>
      <w:r>
        <w:t>, какое совпадени</w:t>
      </w:r>
      <w:r>
        <w:t xml:space="preserve">е, из того же созвездия, из которого, как утверждают, пришли знаменитые серые инопланетяне, но в случае с Марией </w:t>
      </w:r>
      <w:proofErr w:type="spellStart"/>
      <w:r>
        <w:t>Орсич</w:t>
      </w:r>
      <w:proofErr w:type="spellEnd"/>
      <w:r>
        <w:t xml:space="preserve"> они выдавали себя за нордических существ, хотя я также знаю, что есть инопланетяне нордического типа, которые являются злыми и принадлежа</w:t>
      </w:r>
      <w:r>
        <w:t xml:space="preserve">т корпорации, как я уже неоднократно говорил, существуют различные расы и существа разной морфологии. которые составляют указанную корпорацию. </w:t>
      </w:r>
    </w:p>
    <w:p w:rsidR="003C48EB" w:rsidRDefault="00C2000D">
      <w:r>
        <w:t xml:space="preserve">На самом деле с Марией </w:t>
      </w:r>
      <w:proofErr w:type="spellStart"/>
      <w:r>
        <w:t>Орсич</w:t>
      </w:r>
      <w:proofErr w:type="spellEnd"/>
      <w:r>
        <w:t xml:space="preserve"> связались те же сущности, которые контролируют все на этой планете, </w:t>
      </w:r>
      <w:proofErr w:type="spellStart"/>
      <w:r>
        <w:t>Ануннаки</w:t>
      </w:r>
      <w:proofErr w:type="spellEnd"/>
      <w:r>
        <w:t xml:space="preserve"> со сто</w:t>
      </w:r>
      <w:r>
        <w:t xml:space="preserve">роны </w:t>
      </w:r>
      <w:proofErr w:type="spellStart"/>
      <w:r>
        <w:t>Энлиля</w:t>
      </w:r>
      <w:proofErr w:type="spellEnd"/>
      <w:r>
        <w:t>, которые телепатически общаются с теми, кого они видят, могут взаимодействовать, чтобы осуществить свои планы по созданию войн, конфликтов и открытию порталов между измерениями. Вот почему. они дали ему инструкции на древнем шумерском языке, по</w:t>
      </w:r>
      <w:r>
        <w:t xml:space="preserve">хожем на тот, на котором говорят эти существа. </w:t>
      </w:r>
    </w:p>
    <w:p w:rsidR="003C48EB" w:rsidRDefault="00C2000D">
      <w:r>
        <w:t xml:space="preserve">Они передали ему планы по созданию кораблей, которые могли бы создавать </w:t>
      </w:r>
      <w:proofErr w:type="spellStart"/>
      <w:r>
        <w:t>межпространственные</w:t>
      </w:r>
      <w:proofErr w:type="spellEnd"/>
      <w:r>
        <w:t xml:space="preserve"> порталы и таким образом пересекать это измерение, чтобы вступить в прямой контакт с этими сущностями. </w:t>
      </w:r>
    </w:p>
    <w:p w:rsidR="003C48EB" w:rsidRDefault="00C2000D">
      <w:r>
        <w:t>Они сказали и</w:t>
      </w:r>
      <w:r>
        <w:t xml:space="preserve">м, что они были пришельцами с </w:t>
      </w:r>
      <w:proofErr w:type="spellStart"/>
      <w:r>
        <w:t>Альдебарана</w:t>
      </w:r>
      <w:proofErr w:type="spellEnd"/>
      <w:r>
        <w:t xml:space="preserve">, чтобы обмануть их, и показали им внешний вид, который не вызывал ужаса у </w:t>
      </w:r>
      <w:proofErr w:type="spellStart"/>
      <w:r>
        <w:t>контактеров</w:t>
      </w:r>
      <w:proofErr w:type="spellEnd"/>
      <w:r>
        <w:t xml:space="preserve">, нордического типа, белые, блондинки и голубоглазые, таким образом они также создали еще </w:t>
      </w:r>
      <w:r>
        <w:lastRenderedPageBreak/>
        <w:t>большее разделение из-за расе, цвету ко</w:t>
      </w:r>
      <w:r>
        <w:t xml:space="preserve">жи и т. д., позитивное существо никогда бы этого не сделало, они поощряли Гитлера и его группу провести этническую чистку, чтобы создать тип человека с, по их мнению, чистой генетикой (совершенно смехотворно, поскольку даже не Сам Гитлер был одним из них, </w:t>
      </w:r>
      <w:r>
        <w:t>как и его ближайшие друзья) создание первых шагов для движения, основанного на расизме, и все с той же целью, создание конфронтации между людьми из-за различий в расе, языке, флагах - вот чего добиваются эти организации. корпорация, с которой вечно сталкив</w:t>
      </w:r>
      <w:r>
        <w:t xml:space="preserve">ается человек. </w:t>
      </w:r>
    </w:p>
    <w:p w:rsidR="003C48EB" w:rsidRDefault="00C2000D">
      <w:r>
        <w:t xml:space="preserve">Мария </w:t>
      </w:r>
      <w:proofErr w:type="spellStart"/>
      <w:r>
        <w:t>Орсик</w:t>
      </w:r>
      <w:proofErr w:type="spellEnd"/>
      <w:r>
        <w:t xml:space="preserve"> и медиумы общества </w:t>
      </w:r>
      <w:proofErr w:type="spellStart"/>
      <w:r>
        <w:t>Вриль</w:t>
      </w:r>
      <w:proofErr w:type="spellEnd"/>
      <w:r>
        <w:t xml:space="preserve"> носили длинные волосы и использовали их в качестве антенны для облегчения связи с </w:t>
      </w:r>
      <w:proofErr w:type="spellStart"/>
      <w:r>
        <w:t>межпространственными</w:t>
      </w:r>
      <w:proofErr w:type="spellEnd"/>
      <w:r>
        <w:t xml:space="preserve"> сущностями. Это реальность. Научные исследования подтвердили, что длинные волосы способствуют экстра</w:t>
      </w:r>
      <w:r>
        <w:t>сенсорному общению, о чем говорят индейцы и древние цивилизации. нам об этой способности человеческих волос, во время войны во Вьетнаме индейцы использовались в качестве следопытов для обнаружения противника, однажды армейским командирам пришло в голову по</w:t>
      </w:r>
      <w:r>
        <w:t xml:space="preserve">дстричься, обнаружив, что после Подстригая волосы, они теряли способность выслеживать, индейцы просили больше не стричь волосы, так как они потеряют чувствительность и экстрасенсорные способности. </w:t>
      </w:r>
    </w:p>
    <w:p w:rsidR="003C48EB" w:rsidRDefault="00C2000D">
      <w:r>
        <w:t xml:space="preserve">Мария </w:t>
      </w:r>
      <w:proofErr w:type="spellStart"/>
      <w:r>
        <w:t>Орсич</w:t>
      </w:r>
      <w:proofErr w:type="spellEnd"/>
      <w:r>
        <w:t xml:space="preserve"> использовалась Гитлером для использования конструкций кораблей, которые он направлял, для их постройки и использования в войне, против чего Мария выступала против. Самое впечатляющее то, что Мария поддерживала переписку с Николой </w:t>
      </w:r>
      <w:proofErr w:type="spellStart"/>
      <w:r>
        <w:t>Теслой</w:t>
      </w:r>
      <w:proofErr w:type="spellEnd"/>
      <w:r>
        <w:t>, которы</w:t>
      </w:r>
      <w:r>
        <w:t xml:space="preserve">й, как ни странно, также получал контакты с сущностями. За пределами этого самолета для создания высокоразвитых технологий, благодаря интенсивной переписке с Николой </w:t>
      </w:r>
      <w:proofErr w:type="spellStart"/>
      <w:r>
        <w:t>Теслой</w:t>
      </w:r>
      <w:proofErr w:type="spellEnd"/>
      <w:r>
        <w:t xml:space="preserve">, его соотечественником, проживающим в Соединенных Штатах, можно сделать вывод, что </w:t>
      </w:r>
      <w:r>
        <w:t>они разделяли конструкцию и детали конструкции тарелок «</w:t>
      </w:r>
      <w:proofErr w:type="spellStart"/>
      <w:r>
        <w:t>Хаунебу</w:t>
      </w:r>
      <w:proofErr w:type="spellEnd"/>
      <w:r>
        <w:t xml:space="preserve">», производимых Третьим рейхом. </w:t>
      </w:r>
    </w:p>
    <w:p w:rsidR="003C48EB" w:rsidRDefault="00C2000D">
      <w:r>
        <w:t xml:space="preserve">Однако все письма исчезли после обыска, проведенного ФБР и нацистами в квартире </w:t>
      </w:r>
      <w:proofErr w:type="spellStart"/>
      <w:r>
        <w:t>Теслы</w:t>
      </w:r>
      <w:proofErr w:type="spellEnd"/>
      <w:r>
        <w:t xml:space="preserve"> после его смерти, ну и после того, как были ликвидированы корпорацией, как</w:t>
      </w:r>
      <w:r>
        <w:t xml:space="preserve"> показывают рассекреченные документы. Однако в архивах, оставленных Николой, было найдено множество рисунков, касающихся летающих тарелок. </w:t>
      </w:r>
    </w:p>
    <w:p w:rsidR="003C48EB" w:rsidRDefault="00C2000D">
      <w:pPr>
        <w:pStyle w:val="Para01"/>
        <w:ind w:firstLine="360"/>
      </w:pPr>
      <w:r>
        <w:t>Но в отличие от Марии, Тесла получал сообщения от позитивной группы сущностей, которые предупреждали его о негативны</w:t>
      </w:r>
      <w:r>
        <w:t>х сущностях, которые доминируют на планете. Кроме того, Тесла записывал в своих книгах на санскрите подробности строительства кораблей, одновременно сообщая подробности об инопланетянах. расы, которые были угрожающими. Учитывая эту гипотезу, он изобрел лаз</w:t>
      </w:r>
      <w:r>
        <w:t xml:space="preserve">ерный луч, способный уничтожать инопланетные корабли. Так называемый луч смерти, чертежи этого устройства были украдены у </w:t>
      </w:r>
      <w:proofErr w:type="spellStart"/>
      <w:r>
        <w:t>Теслы</w:t>
      </w:r>
      <w:proofErr w:type="spellEnd"/>
      <w:r>
        <w:t xml:space="preserve"> и после ликвидации </w:t>
      </w:r>
      <w:proofErr w:type="spellStart"/>
      <w:r>
        <w:t>Теслы</w:t>
      </w:r>
      <w:proofErr w:type="spellEnd"/>
      <w:r>
        <w:t xml:space="preserve"> построили его для сбивания НЛО со стороны повстанцев, которые могли проникнуть в это измерение.</w:t>
      </w:r>
    </w:p>
    <w:p w:rsidR="003C48EB" w:rsidRDefault="00C2000D">
      <w:r>
        <w:t>В марте</w:t>
      </w:r>
      <w:r>
        <w:t xml:space="preserve"> 1945 года Мария </w:t>
      </w:r>
      <w:proofErr w:type="spellStart"/>
      <w:r>
        <w:t>Орсич</w:t>
      </w:r>
      <w:proofErr w:type="spellEnd"/>
      <w:r>
        <w:t xml:space="preserve"> должна была получить сообщение от своих посланников, в которых предсказывалось поражение нацистов до конца того же года. Он рассказал об этом нескольким друзьям, некоторые из них, как братья </w:t>
      </w:r>
      <w:proofErr w:type="spellStart"/>
      <w:r>
        <w:t>Хортен</w:t>
      </w:r>
      <w:proofErr w:type="spellEnd"/>
      <w:r>
        <w:t>, покинули Германию и сбежали в Арге</w:t>
      </w:r>
      <w:r>
        <w:t xml:space="preserve">нтину. </w:t>
      </w:r>
    </w:p>
    <w:p w:rsidR="003C48EB" w:rsidRDefault="00C2000D">
      <w:r>
        <w:lastRenderedPageBreak/>
        <w:t xml:space="preserve">В четверг, 15 марта 1945 года, Мария </w:t>
      </w:r>
      <w:proofErr w:type="spellStart"/>
      <w:r>
        <w:t>Орсич</w:t>
      </w:r>
      <w:proofErr w:type="spellEnd"/>
      <w:r>
        <w:t xml:space="preserve"> в последний раз встретилась с доктором Шуманом, он передал ей пакет со всеми документами и планами немецких НЛО, и они попрощались. </w:t>
      </w:r>
    </w:p>
    <w:p w:rsidR="003C48EB" w:rsidRDefault="00C2000D">
      <w:r>
        <w:t xml:space="preserve">Через три </w:t>
      </w:r>
      <w:proofErr w:type="gramStart"/>
      <w:r>
        <w:t>дня Мария</w:t>
      </w:r>
      <w:proofErr w:type="gramEnd"/>
      <w:r>
        <w:t xml:space="preserve"> и ее группа «</w:t>
      </w:r>
      <w:proofErr w:type="spellStart"/>
      <w:r>
        <w:t>Вриль</w:t>
      </w:r>
      <w:proofErr w:type="spellEnd"/>
      <w:r>
        <w:t xml:space="preserve">» отправились в мюнхенские ангары, чтобы завладеть одной из тарелок, и ушли в неизвестном направлении. Их так и не нашли. </w:t>
      </w:r>
    </w:p>
    <w:p w:rsidR="003C48EB" w:rsidRDefault="00C2000D">
      <w:r>
        <w:t>Эти составляющие корпорации архонтов всегда делают одно и то же: сначала они предлагают помощь,</w:t>
      </w:r>
      <w:r>
        <w:t xml:space="preserve"> а затем отказываются от своих контактов на произвол судьбы. Они похитили Марию и ее группу из-за проявленных ими качеств. </w:t>
      </w:r>
    </w:p>
    <w:p w:rsidR="003C48EB" w:rsidRDefault="00C2000D">
      <w:r>
        <w:t>Как видите, то время было очень важно для контролёров, им нужно было создать понижение вибрации по всей планете, помимо порталов для</w:t>
      </w:r>
      <w:r>
        <w:t xml:space="preserve"> более лёгкого доступа в это измерение, им ещё нужно было создать государство Израиль = Исида-Ра. -Эль, это слово образует трех архонтов-иерархов, все есть вибрация, как сказал Тесла, помещая эти три имени, они дают понять, что указанная область управляетс</w:t>
      </w:r>
      <w:r>
        <w:t xml:space="preserve">я этими тремя сущностями, они управляют энергией конфликтов, созданных в этой области, они также создали вибрацию забора в этом </w:t>
      </w:r>
      <w:proofErr w:type="gramStart"/>
      <w:r>
        <w:t>районе</w:t>
      </w:r>
      <w:proofErr w:type="gramEnd"/>
      <w:r>
        <w:t xml:space="preserve"> а это значит, что когда кто-то наделил заложенную </w:t>
      </w:r>
      <w:proofErr w:type="spellStart"/>
      <w:r>
        <w:t>Энки</w:t>
      </w:r>
      <w:proofErr w:type="spellEnd"/>
      <w:r>
        <w:t xml:space="preserve"> нитью ДНК, она серьезно повреждается из-за находящегося там вибрац</w:t>
      </w:r>
      <w:r>
        <w:t xml:space="preserve">ионного напряжения. </w:t>
      </w:r>
    </w:p>
    <w:p w:rsidR="003C48EB" w:rsidRDefault="00C2000D">
      <w:r>
        <w:t xml:space="preserve">Все, как я уже говорил, имеет более глубокий и зловещий план, создание стран, названия этих стран, расположение указанных мест, строительство храмов, пирамид, мегалитов, символики и т. д. </w:t>
      </w:r>
    </w:p>
    <w:p w:rsidR="003C48EB" w:rsidRDefault="00C2000D">
      <w:r>
        <w:t>Даже войны, нападения, несчастные случаи, ката</w:t>
      </w:r>
      <w:r>
        <w:t xml:space="preserve">строфы — все очень хорошо продумано как </w:t>
      </w:r>
      <w:proofErr w:type="spellStart"/>
      <w:r>
        <w:t>мегаритуалы</w:t>
      </w:r>
      <w:proofErr w:type="spellEnd"/>
      <w:r>
        <w:t xml:space="preserve"> для божеств-архонтов… ВСЕ!! </w:t>
      </w:r>
    </w:p>
    <w:p w:rsidR="003C48EB" w:rsidRDefault="00C2000D">
      <w:r>
        <w:t xml:space="preserve">Точно так же Вторая мировая война служила ритуалом кормления счастливых божеств-архонтов. </w:t>
      </w:r>
    </w:p>
    <w:p w:rsidR="003C48EB" w:rsidRDefault="00C2000D">
      <w:r>
        <w:t>В это время происходит движение, дезинформационный маневр вокруг Второй мировой войн</w:t>
      </w:r>
      <w:r>
        <w:t>ы и особенно вокруг фигуры злого Гитлера, есть проплаченные люди, которые пропагандируют идею, что Холокоста не существовало, и что все — ложь, что нацисты были сёстрами милосердия, а Гитлер был мессией...</w:t>
      </w:r>
      <w:proofErr w:type="spellStart"/>
      <w:r>
        <w:t>буфффф</w:t>
      </w:r>
      <w:proofErr w:type="spellEnd"/>
      <w:r>
        <w:t xml:space="preserve">!!!! </w:t>
      </w:r>
    </w:p>
    <w:p w:rsidR="003C48EB" w:rsidRDefault="00C2000D">
      <w:r>
        <w:t>Все лживо, Гитлер - часть корпорации, е</w:t>
      </w:r>
      <w:r>
        <w:t xml:space="preserve">го послали на эту планету в качестве эмиссара корпорации, они это знают, его хвалят за все, что он сделал, но, конечно, они это делают в своих частных кругах, они выполняют ритуалы от его имени Кроме того, они укрыли его в Южной Америке, как только решили </w:t>
      </w:r>
      <w:r>
        <w:t xml:space="preserve">положить конец </w:t>
      </w:r>
      <w:proofErr w:type="spellStart"/>
      <w:r>
        <w:t>мегаритуалу</w:t>
      </w:r>
      <w:proofErr w:type="spellEnd"/>
      <w:r>
        <w:t xml:space="preserve"> Второй мировой войны, к нему относились как к мессии, потому что для корпорации он такой, какой он есть на самом деле, Гитлер теперь темная сущность, иерархия измерений </w:t>
      </w:r>
      <w:proofErr w:type="spellStart"/>
      <w:r>
        <w:t>архонтики</w:t>
      </w:r>
      <w:proofErr w:type="spellEnd"/>
      <w:r>
        <w:t xml:space="preserve">, вместе с </w:t>
      </w:r>
      <w:proofErr w:type="spellStart"/>
      <w:r>
        <w:t>Алистером</w:t>
      </w:r>
      <w:proofErr w:type="spellEnd"/>
      <w:r>
        <w:t xml:space="preserve"> </w:t>
      </w:r>
      <w:proofErr w:type="spellStart"/>
      <w:r>
        <w:t>Кроули</w:t>
      </w:r>
      <w:proofErr w:type="spellEnd"/>
      <w:r>
        <w:t>, который поддерживал от</w:t>
      </w:r>
      <w:r>
        <w:t xml:space="preserve">ношения с Гитлером, как бы они это ни отрицали, они были братьями по душам, союзниками, работавшими на создание империи архонтов на земле. </w:t>
      </w:r>
    </w:p>
    <w:p w:rsidR="003C48EB" w:rsidRDefault="00C2000D">
      <w:proofErr w:type="spellStart"/>
      <w:r>
        <w:t>Алистер</w:t>
      </w:r>
      <w:proofErr w:type="spellEnd"/>
      <w:r>
        <w:t xml:space="preserve"> </w:t>
      </w:r>
      <w:proofErr w:type="spellStart"/>
      <w:r>
        <w:t>Кроули</w:t>
      </w:r>
      <w:proofErr w:type="spellEnd"/>
      <w:r>
        <w:t xml:space="preserve"> был темным жрецом, который проводил ритуалы по открытию порталов сущностям корпорации архонтов, он со</w:t>
      </w:r>
      <w:r>
        <w:t xml:space="preserve">здавал посредством </w:t>
      </w:r>
      <w:proofErr w:type="spellStart"/>
      <w:r>
        <w:t>ченнелинга</w:t>
      </w:r>
      <w:proofErr w:type="spellEnd"/>
      <w:r>
        <w:t xml:space="preserve"> религии искусства тьмы для создания систем поклонения божествам архонтов, он также использовал символику и </w:t>
      </w:r>
      <w:proofErr w:type="spellStart"/>
      <w:r>
        <w:t>енохианский</w:t>
      </w:r>
      <w:proofErr w:type="spellEnd"/>
      <w:r>
        <w:t xml:space="preserve"> язык. также мимо, направляя оккультного колдуна мага Джона </w:t>
      </w:r>
      <w:proofErr w:type="spellStart"/>
      <w:r>
        <w:t>Дира</w:t>
      </w:r>
      <w:proofErr w:type="spellEnd"/>
      <w:r>
        <w:t>, все связано, они плетут паутину темной эне</w:t>
      </w:r>
      <w:r>
        <w:t xml:space="preserve">ргии, мало-помалу на планете, так называемую планетарную решетку, пока это </w:t>
      </w:r>
      <w:r>
        <w:lastRenderedPageBreak/>
        <w:t xml:space="preserve">не становится практически невозможным чтобы люди не попали в ловушку и не были съедены пауком. </w:t>
      </w:r>
    </w:p>
    <w:p w:rsidR="003C48EB" w:rsidRDefault="00C2000D">
      <w:proofErr w:type="spellStart"/>
      <w:r>
        <w:t>Кроули</w:t>
      </w:r>
      <w:proofErr w:type="spellEnd"/>
      <w:r>
        <w:t xml:space="preserve"> неоднократно писал о Гитлере и, как известно, пропагандировал свою магическую </w:t>
      </w:r>
      <w:r>
        <w:t xml:space="preserve">философию </w:t>
      </w:r>
      <w:proofErr w:type="spellStart"/>
      <w:r>
        <w:t>Телемы</w:t>
      </w:r>
      <w:proofErr w:type="spellEnd"/>
      <w:r>
        <w:t xml:space="preserve"> среди членов нацистской партии, многие из которых питали особую любовь к оккультизму. Рене </w:t>
      </w:r>
      <w:proofErr w:type="spellStart"/>
      <w:r>
        <w:t>Генон</w:t>
      </w:r>
      <w:proofErr w:type="spellEnd"/>
      <w:r>
        <w:t xml:space="preserve">, довольно видный деятель эзотерики, знаток тайных обществ, в письме </w:t>
      </w:r>
      <w:proofErr w:type="spellStart"/>
      <w:r>
        <w:t>Юлиусу</w:t>
      </w:r>
      <w:proofErr w:type="spellEnd"/>
      <w:r>
        <w:t xml:space="preserve"> </w:t>
      </w:r>
      <w:proofErr w:type="spellStart"/>
      <w:r>
        <w:t>Эволе</w:t>
      </w:r>
      <w:proofErr w:type="spellEnd"/>
      <w:r>
        <w:t xml:space="preserve"> писал, что </w:t>
      </w:r>
      <w:proofErr w:type="spellStart"/>
      <w:r>
        <w:t>Кроули</w:t>
      </w:r>
      <w:proofErr w:type="spellEnd"/>
      <w:r>
        <w:t xml:space="preserve"> был тайным советником Гитлера в начале 1930</w:t>
      </w:r>
      <w:r>
        <w:t xml:space="preserve">-х годов. </w:t>
      </w:r>
    </w:p>
    <w:p w:rsidR="003C48EB" w:rsidRDefault="00C2000D">
      <w:r>
        <w:t>Но был момент, когда между ними были ссоры, противостояния за планетарную власть, эти сущности такие, хоть и являются частью корпорации, одной семьи, между ними есть трения, как добрые братья, которые время от времени встречаются. Они дерутся ме</w:t>
      </w:r>
      <w:r>
        <w:t xml:space="preserve">жду собой. </w:t>
      </w:r>
    </w:p>
    <w:p w:rsidR="003C48EB" w:rsidRDefault="00C2000D">
      <w:r>
        <w:t xml:space="preserve">Это все из-за идеи, что они оба были мессиями или антихристами, оба хотели абсолютной власти. </w:t>
      </w:r>
    </w:p>
    <w:p w:rsidR="003C48EB" w:rsidRDefault="00C2000D">
      <w:pPr>
        <w:pStyle w:val="Para01"/>
        <w:ind w:firstLine="360"/>
      </w:pPr>
      <w:r>
        <w:t xml:space="preserve">Дуглас </w:t>
      </w:r>
      <w:proofErr w:type="spellStart"/>
      <w:r>
        <w:t>Рашкофф</w:t>
      </w:r>
      <w:proofErr w:type="spellEnd"/>
      <w:r>
        <w:t xml:space="preserve"> (после исследования таких текстов, как «Секретный агент 666: </w:t>
      </w:r>
      <w:proofErr w:type="spellStart"/>
      <w:r>
        <w:t>Алистер</w:t>
      </w:r>
      <w:proofErr w:type="spellEnd"/>
      <w:r>
        <w:t xml:space="preserve"> </w:t>
      </w:r>
      <w:proofErr w:type="spellStart"/>
      <w:r>
        <w:t>Кроули</w:t>
      </w:r>
      <w:proofErr w:type="spellEnd"/>
      <w:r>
        <w:t xml:space="preserve">») отмечает, что </w:t>
      </w:r>
      <w:proofErr w:type="spellStart"/>
      <w:r>
        <w:t>Кроули</w:t>
      </w:r>
      <w:proofErr w:type="spellEnd"/>
      <w:r>
        <w:t xml:space="preserve"> был завербован британской разведкой</w:t>
      </w:r>
      <w:r>
        <w:t xml:space="preserve"> для использования магии </w:t>
      </w:r>
      <w:proofErr w:type="spellStart"/>
      <w:r>
        <w:t>сигил</w:t>
      </w:r>
      <w:proofErr w:type="spellEnd"/>
      <w:r>
        <w:t xml:space="preserve"> против черной магии нацистов. Фактически, знак «V» Уинстона Черчилля, означающий победу, был раскрыт </w:t>
      </w:r>
      <w:proofErr w:type="spellStart"/>
      <w:r>
        <w:t>Алистером</w:t>
      </w:r>
      <w:proofErr w:type="spellEnd"/>
      <w:r>
        <w:t xml:space="preserve"> </w:t>
      </w:r>
      <w:proofErr w:type="spellStart"/>
      <w:r>
        <w:t>Кроули</w:t>
      </w:r>
      <w:proofErr w:type="spellEnd"/>
      <w:r>
        <w:t xml:space="preserve"> через Яна Флеминга, так что между этими двумя державами на самом деле шла скрытая война. Это контрастирует </w:t>
      </w:r>
      <w:r>
        <w:t xml:space="preserve">с историческими записями о том, как </w:t>
      </w:r>
      <w:proofErr w:type="spellStart"/>
      <w:r>
        <w:t>Кроули</w:t>
      </w:r>
      <w:proofErr w:type="spellEnd"/>
      <w:r>
        <w:t xml:space="preserve"> заигрывал с членами нацистской партии, чтобы сделать свою философию </w:t>
      </w:r>
      <w:proofErr w:type="spellStart"/>
      <w:r>
        <w:t>Телемы</w:t>
      </w:r>
      <w:proofErr w:type="spellEnd"/>
      <w:r>
        <w:t xml:space="preserve"> основой своей магико-политической идеологии (сам </w:t>
      </w:r>
      <w:proofErr w:type="spellStart"/>
      <w:r>
        <w:t>Кроули</w:t>
      </w:r>
      <w:proofErr w:type="spellEnd"/>
      <w:r>
        <w:t xml:space="preserve"> писал, что Гитлер прочитал свою Книгу Закона, хотя и не понял ее полностью; еще од</w:t>
      </w:r>
      <w:r>
        <w:t xml:space="preserve">ин экстравагантный Британский </w:t>
      </w:r>
      <w:proofErr w:type="spellStart"/>
      <w:r>
        <w:t>оккультист</w:t>
      </w:r>
      <w:proofErr w:type="spellEnd"/>
      <w:r>
        <w:t xml:space="preserve"> </w:t>
      </w:r>
      <w:proofErr w:type="spellStart"/>
      <w:r>
        <w:t>Остин</w:t>
      </w:r>
      <w:proofErr w:type="spellEnd"/>
      <w:r>
        <w:t xml:space="preserve"> Осман </w:t>
      </w:r>
      <w:proofErr w:type="spellStart"/>
      <w:r>
        <w:t>Спейр</w:t>
      </w:r>
      <w:proofErr w:type="spellEnd"/>
      <w:r>
        <w:t xml:space="preserve"> также имел, возможно, бредовые отношения с Гитлером, якобы победив фюрера в астральном мире).</w:t>
      </w:r>
    </w:p>
    <w:p w:rsidR="003C48EB" w:rsidRDefault="00C2000D">
      <w:r>
        <w:t xml:space="preserve">Если кто и был способен быть двойным агентом, так это </w:t>
      </w:r>
      <w:proofErr w:type="spellStart"/>
      <w:r>
        <w:t>Кроули</w:t>
      </w:r>
      <w:proofErr w:type="spellEnd"/>
      <w:r>
        <w:t xml:space="preserve">, для которого долг, безусловно, находился </w:t>
      </w:r>
      <w:r>
        <w:t xml:space="preserve">в моральном плане выше человеческого. </w:t>
      </w:r>
    </w:p>
    <w:p w:rsidR="003C48EB" w:rsidRDefault="00C2000D">
      <w:r>
        <w:t>Английская разведывательная служба МИ-6 занимается вербовкой шпионов, как экстрасенсов, черных магов, так и экспертов по контролю над разумом и генетическим экспериментам, на подземных базах, принадлежащих элитам терр</w:t>
      </w:r>
      <w:r>
        <w:t xml:space="preserve">итории Англии. </w:t>
      </w:r>
    </w:p>
    <w:p w:rsidR="003C48EB" w:rsidRDefault="00C2000D">
      <w:r>
        <w:t>Родословная королевской семьи Англии является самой чистой по ДНК рептилий, которая в настоящее время существует на планете. Это те, у кого самый высокий процент ДНК от драконовской рептильной расы типа альбиносов, Кингу, как у писателя Ант</w:t>
      </w:r>
      <w:r>
        <w:t xml:space="preserve">она </w:t>
      </w:r>
      <w:proofErr w:type="spellStart"/>
      <w:r>
        <w:t>Паркса</w:t>
      </w:r>
      <w:proofErr w:type="spellEnd"/>
      <w:r>
        <w:t xml:space="preserve"> через воспоминания о том, что эту расу рептильных существ всегда называли, они имеют самый высокий ранг в иерархии рептилий. </w:t>
      </w:r>
    </w:p>
    <w:p w:rsidR="003C48EB" w:rsidRDefault="00C2000D">
      <w:r>
        <w:t>Семья Виндзор обладает наибольшей властью на этой тюремной ферме, они находятся в полном контакте с высшими драконовски</w:t>
      </w:r>
      <w:r>
        <w:t xml:space="preserve">ми иерархами, особенно с королевой Елизаветой Второй, которая председательствует на всех собраниях и выступает в качестве королевы-жрицы в ритуалах от имени представители тюремной фермы. </w:t>
      </w:r>
    </w:p>
    <w:p w:rsidR="003C48EB" w:rsidRDefault="00C2000D">
      <w:r>
        <w:t>Как я сказал вначале, темный источник посылает своих эмиссаров на пл</w:t>
      </w:r>
      <w:r>
        <w:t>анеты, чтобы создавать войны, усиливать контроль и снижать вибрацию планет.</w:t>
      </w:r>
    </w:p>
    <w:p w:rsidR="003C48EB" w:rsidRDefault="00C2000D">
      <w:pPr>
        <w:pStyle w:val="Para01"/>
        <w:ind w:firstLine="360"/>
      </w:pPr>
      <w:r>
        <w:t>Время от времени на тюремных планетах воплощаются сущности, обладающие большой иерархической властью внутри корпорации, в том числе божества-архонты. Для этого им приходится подгот</w:t>
      </w:r>
      <w:r>
        <w:t xml:space="preserve">овить жилье с человеческим обликом, </w:t>
      </w:r>
      <w:r>
        <w:lastRenderedPageBreak/>
        <w:t>которое они собираются использовать. Для этого они строят человеческие тела с помощью генетических технологий в лабораториях.</w:t>
      </w:r>
    </w:p>
    <w:p w:rsidR="003C48EB" w:rsidRDefault="00C2000D">
      <w:pPr>
        <w:pStyle w:val="Para01"/>
        <w:ind w:firstLine="360"/>
      </w:pPr>
      <w:r>
        <w:t>Через ритуалы они их привлекают, дают им доступ к генетически модифицированным телам, чтобы пр</w:t>
      </w:r>
      <w:r>
        <w:t xml:space="preserve">отивостоять такой темной вибрации, это похоже на шумерский ритуал </w:t>
      </w:r>
      <w:proofErr w:type="spellStart"/>
      <w:r>
        <w:t>Урусдаур</w:t>
      </w:r>
      <w:proofErr w:type="spellEnd"/>
      <w:r>
        <w:t>, но они соединяют технологию с магией...</w:t>
      </w:r>
    </w:p>
    <w:p w:rsidR="003C48EB" w:rsidRDefault="003C48EB">
      <w:pPr>
        <w:pStyle w:val="0Block"/>
      </w:pPr>
      <w:bookmarkStart w:id="26" w:name="calibre_pb_4"/>
      <w:bookmarkEnd w:id="26"/>
    </w:p>
    <w:p w:rsidR="003C48EB" w:rsidRDefault="00C2000D">
      <w:pPr>
        <w:pStyle w:val="Para06"/>
        <w:pageBreakBefore/>
        <w:spacing w:before="480"/>
        <w:ind w:firstLine="600"/>
      </w:pPr>
      <w:bookmarkStart w:id="27" w:name="CAPITULO_4"/>
      <w:bookmarkStart w:id="28" w:name="Top_of_part0005_html"/>
      <w:r>
        <w:lastRenderedPageBreak/>
        <w:t>ГЛАВА 4</w:t>
      </w:r>
      <w:bookmarkEnd w:id="27"/>
      <w:bookmarkEnd w:id="28"/>
    </w:p>
    <w:p w:rsidR="003C48EB" w:rsidRDefault="00C2000D">
      <w:pPr>
        <w:pStyle w:val="Para15"/>
        <w:ind w:firstLine="195"/>
      </w:pPr>
      <w:r>
        <w:t>АКТИВАЦИЯ ДНК ЧЕЛОВЕКА, БОЛЬШОЙ СТРАХ КОНТРОЛЛЕРОВ</w:t>
      </w:r>
    </w:p>
    <w:p w:rsidR="003C48EB" w:rsidRDefault="00C2000D">
      <w:pPr>
        <w:pStyle w:val="Para09"/>
        <w:spacing w:before="240"/>
        <w:ind w:firstLine="270"/>
      </w:pPr>
      <w:r>
        <w:t>◆◆◆</w:t>
      </w:r>
    </w:p>
    <w:p w:rsidR="003C48EB" w:rsidRDefault="003C48EB"/>
    <w:p w:rsidR="003C48EB" w:rsidRDefault="00C2000D">
      <w:pPr>
        <w:pStyle w:val="Para16"/>
        <w:ind w:firstLine="195"/>
      </w:pPr>
      <w:r>
        <w:t xml:space="preserve"> </w:t>
      </w:r>
    </w:p>
    <w:p w:rsidR="003C48EB" w:rsidRDefault="00C2000D">
      <w:pPr>
        <w:pStyle w:val="Para03"/>
        <w:spacing w:before="1200"/>
      </w:pPr>
      <w:r>
        <w:rPr>
          <w:rStyle w:val="14Text"/>
        </w:rPr>
        <w:t xml:space="preserve">Информационные </w:t>
      </w:r>
      <w:r>
        <w:t>контролеры забрасывают нас новостями об ослаблении магнитн</w:t>
      </w:r>
      <w:r>
        <w:t xml:space="preserve">ого поля Земли, полосах Ван Аллена и </w:t>
      </w:r>
      <w:proofErr w:type="gramStart"/>
      <w:r>
        <w:t>приходе темной материи</w:t>
      </w:r>
      <w:proofErr w:type="gramEnd"/>
      <w:r>
        <w:t xml:space="preserve"> и других событиях, которые, по их словам, опасны для всей планеты.</w:t>
      </w:r>
    </w:p>
    <w:p w:rsidR="003C48EB" w:rsidRDefault="00C2000D">
      <w:r>
        <w:t> </w:t>
      </w:r>
      <w:r>
        <w:t>Правда в том, что после выравнивания галактик с центральным Солнцем прибывает огромная энергия, которая заставляет электромагнитные системы контроллеров ослабевать и все барьеры, которые они воздвигали вокруг нас, рушатся, один из тех барьеров и тот, котор</w:t>
      </w:r>
      <w:r>
        <w:t xml:space="preserve">ый больше всего их пугает человеческая ДНК, то, что они называют мусорной ДНК, — это цепочки информации, вставленные </w:t>
      </w:r>
      <w:proofErr w:type="spellStart"/>
      <w:r>
        <w:t>Энки</w:t>
      </w:r>
      <w:proofErr w:type="spellEnd"/>
      <w:r>
        <w:t xml:space="preserve">, когда в человеке была произведена модификация, и как только мы разблокируем ее, мы поймем, что на самом деле происходит. планета. </w:t>
      </w:r>
    </w:p>
    <w:p w:rsidR="003C48EB" w:rsidRDefault="00C2000D">
      <w:r>
        <w:t xml:space="preserve">В </w:t>
      </w:r>
      <w:r>
        <w:t>этих цепочках хранится важная информация, которая сделает нас свободными раз и навсегда, сделает нас непобедимыми.</w:t>
      </w:r>
    </w:p>
    <w:p w:rsidR="003C48EB" w:rsidRDefault="00C2000D">
      <w:r>
        <w:t>Темные уже знают это и поэтому стараются во что бы то ни стало сохранить человечество как великое стадо, тем самым отравляя пищу, воду и атмо</w:t>
      </w:r>
      <w:r>
        <w:t xml:space="preserve">сферу. </w:t>
      </w:r>
    </w:p>
    <w:p w:rsidR="003C48EB" w:rsidRDefault="00C2000D">
      <w:r>
        <w:t xml:space="preserve">Следовательно, они с помощью технологий покрывают планету электромагнитными вибрациями, теперь они создали гораздо более мощное излучение под названием 5G…. </w:t>
      </w:r>
    </w:p>
    <w:p w:rsidR="003C48EB" w:rsidRDefault="00C2000D">
      <w:r>
        <w:t>Темные в новостях уже сообщают нам, что тысячи спутников, использующих технологию, основан</w:t>
      </w:r>
      <w:r>
        <w:t xml:space="preserve">ную на наземных антеннах 5G, будут запущены в космос и будут «бомбардировать» человечество и остальную жизнь на нашей планете микроволновым </w:t>
      </w:r>
      <w:proofErr w:type="gramStart"/>
      <w:r>
        <w:t>излучением .</w:t>
      </w:r>
      <w:proofErr w:type="gramEnd"/>
    </w:p>
    <w:p w:rsidR="003C48EB" w:rsidRDefault="00C2000D">
      <w:pPr>
        <w:pStyle w:val="Para02"/>
        <w:spacing w:before="240"/>
        <w:ind w:firstLine="360"/>
      </w:pPr>
      <w:r>
        <w:t>Они годами проверяли это излучение среди населения в целом и знали, что оно изменяет вибрации живых сущ</w:t>
      </w:r>
      <w:r>
        <w:t xml:space="preserve">еств, заставляя их чувствовать нервозность, агрессивность, депрессию и т. д. </w:t>
      </w:r>
    </w:p>
    <w:p w:rsidR="003C48EB" w:rsidRDefault="00C2000D">
      <w:r>
        <w:t xml:space="preserve">Это тот тип вибрации, которого они хотят, чтобы на планете было много, это предотвращает мутацию ДНК живых существ, снижает вибрацию планеты и делает нас рабами навечно. </w:t>
      </w:r>
    </w:p>
    <w:p w:rsidR="003C48EB" w:rsidRDefault="00C2000D">
      <w:r>
        <w:t>Ученые,</w:t>
      </w:r>
      <w:r>
        <w:t xml:space="preserve"> связанные с системой, говорят нам, что если магнитный щит Земли ослабнет, на Землю проникнет более высокий уровень радиации. </w:t>
      </w:r>
    </w:p>
    <w:p w:rsidR="003C48EB" w:rsidRDefault="00C2000D">
      <w:r>
        <w:t>Но это делается для того, чтобы вселить страх в население, они делают это для того, чтобы человечество попросило решения, и что о</w:t>
      </w:r>
      <w:r>
        <w:t xml:space="preserve">ни будут делать? дальше усиливать </w:t>
      </w:r>
      <w:r>
        <w:lastRenderedPageBreak/>
        <w:t>банды Ван Аллена технологиями, тогда человечество уже не сможет ни на что претендовать, так как подавляющее большинство согласилось, контролеры всегда делают одно и то же, они создают опасность, созданную ими, чтобы наконе</w:t>
      </w:r>
      <w:r>
        <w:t xml:space="preserve">ц ввести больше ограничений </w:t>
      </w:r>
    </w:p>
    <w:p w:rsidR="003C48EB" w:rsidRDefault="00C2000D">
      <w:pPr>
        <w:pStyle w:val="Para01"/>
        <w:ind w:firstLine="360"/>
      </w:pPr>
      <w:r>
        <w:t> Магнитный щит, как они его называют, — это то, что заставляет землю вибрировать ниже, заставляя живые существа часто чувствовать себя неуравновешенными, потерянными и заблокированными. Мы настолько окружены этими искусственным</w:t>
      </w:r>
      <w:r>
        <w:t xml:space="preserve">и вибрациями, созданными с помощью технологий, что чувствуем себя пойманными в ловушку, в тюрьме и угнетенными. </w:t>
      </w:r>
    </w:p>
    <w:p w:rsidR="003C48EB" w:rsidRDefault="00C2000D">
      <w:r>
        <w:t xml:space="preserve">Древние цивилизации уже говорили об активации ДНК посредством выравнивания галактики с центральным Солнцем, </w:t>
      </w:r>
      <w:proofErr w:type="gramStart"/>
      <w:r>
        <w:t>например</w:t>
      </w:r>
      <w:proofErr w:type="gramEnd"/>
      <w:r>
        <w:t xml:space="preserve">... </w:t>
      </w:r>
    </w:p>
    <w:p w:rsidR="003C48EB" w:rsidRDefault="00C2000D">
      <w:pPr>
        <w:pStyle w:val="Para07"/>
      </w:pPr>
      <w:r>
        <w:t xml:space="preserve">                      </w:t>
      </w:r>
      <w:r>
        <w:t xml:space="preserve">    </w:t>
      </w:r>
    </w:p>
    <w:p w:rsidR="003C48EB" w:rsidRDefault="00C2000D">
      <w:r>
        <w:t xml:space="preserve">Майя говорили, что </w:t>
      </w:r>
      <w:proofErr w:type="spellStart"/>
      <w:r>
        <w:rPr>
          <w:rStyle w:val="00Text"/>
        </w:rPr>
        <w:t>Хунаб</w:t>
      </w:r>
      <w:proofErr w:type="spellEnd"/>
      <w:r>
        <w:rPr>
          <w:rStyle w:val="00Text"/>
        </w:rPr>
        <w:t xml:space="preserve"> Ку </w:t>
      </w:r>
      <w:r>
        <w:t>был центром всей галактики, и, в свою очередь, сердце и разум Создателя, туда и через Солнце, направляли их взоры при изучении звезд.</w:t>
      </w:r>
    </w:p>
    <w:p w:rsidR="003C48EB" w:rsidRDefault="00C2000D">
      <w:r>
        <w:t>Майя верили, что Первоисточник (</w:t>
      </w:r>
      <w:proofErr w:type="spellStart"/>
      <w:r>
        <w:t>Хунаб</w:t>
      </w:r>
      <w:proofErr w:type="spellEnd"/>
      <w:r>
        <w:t xml:space="preserve"> Ку) проявлялся в форме волн; волны информации, свет</w:t>
      </w:r>
      <w:r>
        <w:t xml:space="preserve">а, звука, волны мысли: любви. </w:t>
      </w:r>
    </w:p>
    <w:p w:rsidR="003C48EB" w:rsidRDefault="00C2000D">
      <w:r>
        <w:t>Они полагали, что только через СОЛНЦЕ могут путешествовать мысленные волны, поскольку СОЛНЦЕ является «челноком» или «водителем», что его излучение перемещается со скоростью света, и таким образом иметь возможность общаться с</w:t>
      </w:r>
      <w:r>
        <w:t xml:space="preserve"> НИМ. </w:t>
      </w:r>
    </w:p>
    <w:p w:rsidR="003C48EB" w:rsidRDefault="00C2000D">
      <w:r>
        <w:t xml:space="preserve">ЧТО ТАКОЕ ЦЕНТРАЛЬНОЕ СОЛНЦЕ АЛЦИОНЫ? </w:t>
      </w:r>
    </w:p>
    <w:p w:rsidR="003C48EB" w:rsidRDefault="00C2000D">
      <w:pPr>
        <w:pStyle w:val="Para01"/>
        <w:ind w:firstLine="360"/>
      </w:pPr>
      <w:r>
        <w:t>В центре этой галактики, Млечного Пути, внутри группы, называемой</w:t>
      </w:r>
      <w:bookmarkStart w:id="29" w:name="Pleyades"/>
      <w:r>
        <w:fldChar w:fldCharType="begin"/>
      </w:r>
      <w:r>
        <w:instrText xml:space="preserve"> HYPERLINK "http://preparemonosparaelcambio.blogspot.com.es/2010/02/mensaje-extraterrestre-pleyadiano-1.html" \h </w:instrText>
      </w:r>
      <w:r>
        <w:fldChar w:fldCharType="separate"/>
      </w:r>
      <w:r>
        <w:rPr>
          <w:rStyle w:val="03Text"/>
        </w:rPr>
        <w:t xml:space="preserve"> </w:t>
      </w:r>
      <w:r>
        <w:rPr>
          <w:rStyle w:val="03Text"/>
        </w:rPr>
        <w:fldChar w:fldCharType="end"/>
      </w:r>
      <w:bookmarkEnd w:id="29"/>
      <w:r>
        <w:fldChar w:fldCharType="begin"/>
      </w:r>
      <w:r>
        <w:instrText xml:space="preserve"> HYPERLINK "http://preparemonosparaelcambio.blogspot.com.es/2010/02/mensaje-extraterrestre-pleyadiano-1.html" \h </w:instrText>
      </w:r>
      <w:r>
        <w:fldChar w:fldCharType="separate"/>
      </w:r>
      <w:proofErr w:type="gramStart"/>
      <w:r>
        <w:rPr>
          <w:rStyle w:val="11Text"/>
        </w:rPr>
        <w:t xml:space="preserve">Плеяды </w:t>
      </w:r>
      <w:r>
        <w:rPr>
          <w:rStyle w:val="11Text"/>
        </w:rPr>
        <w:fldChar w:fldCharType="end"/>
      </w:r>
      <w:r>
        <w:t>,</w:t>
      </w:r>
      <w:proofErr w:type="gramEnd"/>
      <w:r>
        <w:t xml:space="preserve"> там находится Центральное Солнце </w:t>
      </w:r>
      <w:proofErr w:type="spellStart"/>
      <w:r>
        <w:t>Альциона</w:t>
      </w:r>
      <w:proofErr w:type="spellEnd"/>
      <w:r>
        <w:t>, которое излучает очень мощную энергию, майя изучали его так же, как и другие древние культ</w:t>
      </w:r>
      <w:r>
        <w:t xml:space="preserve">уры. Это Солнце излучает очень важное расширение света для всей галактики; событие, которое происходит примерно каждые 26 000 лет. </w:t>
      </w:r>
    </w:p>
    <w:p w:rsidR="003C48EB" w:rsidRDefault="00C2000D">
      <w:pPr>
        <w:pStyle w:val="Para01"/>
        <w:ind w:firstLine="360"/>
      </w:pPr>
      <w:r>
        <w:t xml:space="preserve">Когда </w:t>
      </w:r>
      <w:proofErr w:type="spellStart"/>
      <w:r>
        <w:t>Альцион</w:t>
      </w:r>
      <w:proofErr w:type="spellEnd"/>
      <w:r>
        <w:t xml:space="preserve"> расширяет свой свет, </w:t>
      </w:r>
      <w:r>
        <w:rPr>
          <w:rStyle w:val="00Text"/>
        </w:rPr>
        <w:t xml:space="preserve">вся галактика пронизана его энергией чрезвычайно высокого </w:t>
      </w:r>
      <w:proofErr w:type="gramStart"/>
      <w:r>
        <w:rPr>
          <w:rStyle w:val="00Text"/>
        </w:rPr>
        <w:t xml:space="preserve">напряжения </w:t>
      </w:r>
      <w:r>
        <w:t>,</w:t>
      </w:r>
      <w:proofErr w:type="gramEnd"/>
      <w:r>
        <w:t xml:space="preserve"> и все, что соприка</w:t>
      </w:r>
      <w:r>
        <w:t xml:space="preserve">сается с этим светом, трансформируется, </w:t>
      </w:r>
      <w:r>
        <w:rPr>
          <w:rStyle w:val="00Text"/>
        </w:rPr>
        <w:t xml:space="preserve">начиная новый цикл </w:t>
      </w:r>
      <w:r>
        <w:t xml:space="preserve">. Это очень важное физическое событие, которое необходимо понять, чтобы иметь возможность увидеть последствия, которые оно принесет. </w:t>
      </w:r>
    </w:p>
    <w:p w:rsidR="003C48EB" w:rsidRDefault="00C2000D">
      <w:pPr>
        <w:pStyle w:val="Para08"/>
        <w:ind w:firstLine="360"/>
      </w:pPr>
      <w:r>
        <w:rPr>
          <w:rStyle w:val="00Text"/>
        </w:rPr>
        <w:t>Мы знаем, что часть человечества осознает происходящее явление,</w:t>
      </w:r>
      <w:r>
        <w:rPr>
          <w:rStyle w:val="00Text"/>
        </w:rPr>
        <w:t xml:space="preserve"> что Центральное Солнце </w:t>
      </w:r>
      <w:proofErr w:type="spellStart"/>
      <w:r>
        <w:rPr>
          <w:rStyle w:val="00Text"/>
        </w:rPr>
        <w:t>Альциона</w:t>
      </w:r>
      <w:proofErr w:type="spellEnd"/>
      <w:r>
        <w:rPr>
          <w:rStyle w:val="00Text"/>
        </w:rPr>
        <w:t xml:space="preserve"> начинает свое мощное излучение по всей галактике. Можно сказать, что </w:t>
      </w:r>
      <w:r>
        <w:t xml:space="preserve">высокие концентрации солнечной энергии быстро движутся в направлении всех </w:t>
      </w:r>
      <w:proofErr w:type="gramStart"/>
      <w:r>
        <w:t xml:space="preserve">сознаний </w:t>
      </w:r>
      <w:r>
        <w:rPr>
          <w:rStyle w:val="00Text"/>
        </w:rPr>
        <w:t>,</w:t>
      </w:r>
      <w:proofErr w:type="gramEnd"/>
      <w:r>
        <w:rPr>
          <w:rStyle w:val="00Text"/>
        </w:rPr>
        <w:t xml:space="preserve"> </w:t>
      </w:r>
      <w:r>
        <w:t>всех планет и небесных тел, так что они получают то, что называется А</w:t>
      </w:r>
      <w:r>
        <w:t>льфа-излучением.</w:t>
      </w:r>
      <w:r>
        <w:rPr>
          <w:rStyle w:val="00Text"/>
        </w:rPr>
        <w:t xml:space="preserve"> </w:t>
      </w:r>
    </w:p>
    <w:p w:rsidR="003C48EB" w:rsidRDefault="00C2000D">
      <w:pPr>
        <w:pStyle w:val="Para01"/>
        <w:ind w:firstLine="360"/>
      </w:pPr>
      <w:r>
        <w:t xml:space="preserve">Прибытие на Землю этого электрического и магнитного разряда </w:t>
      </w:r>
      <w:r>
        <w:rPr>
          <w:rStyle w:val="00Text"/>
        </w:rPr>
        <w:t xml:space="preserve">изменит принципы молекулярных, атомных и физических законов. </w:t>
      </w:r>
      <w:r>
        <w:t>Все, что останется отклоненным от выравнивания, которое генерирует эта загрузка, будет сильно удалено и преобразовано</w:t>
      </w:r>
      <w:r>
        <w:t xml:space="preserve">. Это также вызовет некоторые движения в сознании человечества. </w:t>
      </w:r>
    </w:p>
    <w:p w:rsidR="003C48EB" w:rsidRDefault="00C2000D">
      <w:pPr>
        <w:pStyle w:val="Para01"/>
        <w:ind w:firstLine="360"/>
      </w:pPr>
      <w:r>
        <w:t xml:space="preserve">Все движения, исходящие из галактики, к которой принадлежит Земля, могут изменить свое состояние </w:t>
      </w:r>
      <w:r>
        <w:rPr>
          <w:rStyle w:val="00Text"/>
        </w:rPr>
        <w:t xml:space="preserve">в зависимости от степени проявления, вибрации и эволюции, в которой они </w:t>
      </w:r>
      <w:proofErr w:type="gramStart"/>
      <w:r>
        <w:rPr>
          <w:rStyle w:val="00Text"/>
        </w:rPr>
        <w:t xml:space="preserve">находятся </w:t>
      </w:r>
      <w:r>
        <w:t>.</w:t>
      </w:r>
      <w:proofErr w:type="gramEnd"/>
      <w:r>
        <w:t xml:space="preserve"> </w:t>
      </w:r>
    </w:p>
    <w:p w:rsidR="003C48EB" w:rsidRDefault="00C2000D">
      <w:pPr>
        <w:pStyle w:val="Para08"/>
        <w:ind w:firstLine="361"/>
      </w:pPr>
      <w:r>
        <w:t>Эта энерг</w:t>
      </w:r>
      <w:r>
        <w:t>ия будет генерировать:</w:t>
      </w:r>
      <w:r>
        <w:rPr>
          <w:rStyle w:val="00Text"/>
        </w:rPr>
        <w:t xml:space="preserve"> </w:t>
      </w:r>
    </w:p>
    <w:p w:rsidR="003C48EB" w:rsidRDefault="00C2000D">
      <w:pPr>
        <w:pStyle w:val="Para22"/>
      </w:pPr>
      <w:r>
        <w:lastRenderedPageBreak/>
        <w:t xml:space="preserve">Ускоренное движение всего ритма времени, </w:t>
      </w:r>
      <w:r>
        <w:rPr>
          <w:rStyle w:val="00Text"/>
        </w:rPr>
        <w:t xml:space="preserve">влекущее за собой ускорение, которое сделает наше время </w:t>
      </w:r>
      <w:proofErr w:type="gramStart"/>
      <w:r>
        <w:rPr>
          <w:rStyle w:val="00Text"/>
        </w:rPr>
        <w:t xml:space="preserve">короче </w:t>
      </w:r>
      <w:r>
        <w:t>.</w:t>
      </w:r>
      <w:proofErr w:type="gramEnd"/>
      <w:r>
        <w:t xml:space="preserve"> В нашей реальности время пролетит незаметно, и дни, месяцы и годы станут короче. </w:t>
      </w:r>
      <w:r>
        <w:rPr>
          <w:rStyle w:val="00Text"/>
        </w:rPr>
        <w:t>Это одно из первых проявлений, которые мы уже</w:t>
      </w:r>
      <w:r>
        <w:rPr>
          <w:rStyle w:val="00Text"/>
        </w:rPr>
        <w:t xml:space="preserve"> замечаем.</w:t>
      </w:r>
      <w:r>
        <w:t xml:space="preserve"> </w:t>
      </w:r>
    </w:p>
    <w:p w:rsidR="003C48EB" w:rsidRDefault="00C2000D">
      <w:pPr>
        <w:pStyle w:val="Para18"/>
        <w:ind w:firstLine="361"/>
      </w:pPr>
      <w:r>
        <w:t xml:space="preserve">Это заставит атомы физического тела вращаться быстрее, повысив частоту вибрации, появятся болезни, которые можно излечить, или же вы практически незаметно </w:t>
      </w:r>
      <w:proofErr w:type="spellStart"/>
      <w:r>
        <w:t>изменитсяе</w:t>
      </w:r>
      <w:proofErr w:type="spellEnd"/>
      <w:r>
        <w:t xml:space="preserve"> физически.</w:t>
      </w:r>
      <w:r>
        <w:rPr>
          <w:rStyle w:val="04Text"/>
        </w:rPr>
        <w:t xml:space="preserve"> </w:t>
      </w:r>
    </w:p>
    <w:p w:rsidR="003C48EB" w:rsidRDefault="00C2000D">
      <w:pPr>
        <w:pStyle w:val="Para27"/>
      </w:pPr>
      <w:r>
        <w:t>Ускоренное увеличение внутренней трансформации, устранение менталь</w:t>
      </w:r>
      <w:r>
        <w:t>ных, астральных и эфирных препятствий.</w:t>
      </w:r>
      <w:r>
        <w:rPr>
          <w:rStyle w:val="00Text"/>
        </w:rPr>
        <w:t xml:space="preserve">  </w:t>
      </w:r>
    </w:p>
    <w:p w:rsidR="003C48EB" w:rsidRDefault="00C2000D">
      <w:pPr>
        <w:pStyle w:val="Para22"/>
      </w:pPr>
      <w:r>
        <w:t xml:space="preserve">Но чтобы это было возможно, должно выйти все, что не является светом, и </w:t>
      </w:r>
      <w:r>
        <w:rPr>
          <w:rStyle w:val="00Text"/>
        </w:rPr>
        <w:t xml:space="preserve">проявиться очищающее </w:t>
      </w:r>
      <w:proofErr w:type="gramStart"/>
      <w:r>
        <w:rPr>
          <w:rStyle w:val="00Text"/>
        </w:rPr>
        <w:t xml:space="preserve">состояние </w:t>
      </w:r>
      <w:r>
        <w:t>,</w:t>
      </w:r>
      <w:proofErr w:type="gramEnd"/>
      <w:r>
        <w:t xml:space="preserve"> мы как бы пропотеем все энергии, не совпадающие со Светом, который мы получаем. </w:t>
      </w:r>
    </w:p>
    <w:p w:rsidR="003C48EB" w:rsidRDefault="00C2000D">
      <w:pPr>
        <w:pStyle w:val="Para01"/>
        <w:ind w:firstLine="360"/>
      </w:pPr>
      <w:r>
        <w:t>Оно вызовет воздействие на зе</w:t>
      </w:r>
      <w:r>
        <w:t xml:space="preserve">мной ментальный план, </w:t>
      </w:r>
      <w:r>
        <w:rPr>
          <w:rStyle w:val="00Text"/>
        </w:rPr>
        <w:t xml:space="preserve">заново гармонизируя сознание человечества, и усилит психическую неуправляемость в тех местах, где она находит внутреннее </w:t>
      </w:r>
      <w:proofErr w:type="gramStart"/>
      <w:r>
        <w:rPr>
          <w:rStyle w:val="00Text"/>
        </w:rPr>
        <w:t xml:space="preserve">сопротивление </w:t>
      </w:r>
      <w:r>
        <w:t>.</w:t>
      </w:r>
      <w:proofErr w:type="gramEnd"/>
      <w:r>
        <w:t xml:space="preserve"> Именно поэтому нам нужно сопровождать эту ситуацию и </w:t>
      </w:r>
      <w:r>
        <w:rPr>
          <w:rStyle w:val="00Text"/>
        </w:rPr>
        <w:t>не сопротивляться, не испытывать страха и не</w:t>
      </w:r>
      <w:r>
        <w:rPr>
          <w:rStyle w:val="00Text"/>
        </w:rPr>
        <w:t xml:space="preserve"> закрываться, </w:t>
      </w:r>
      <w:r>
        <w:t xml:space="preserve">ведь эта энергия будет поступать одинаково для всех и самое разумное, что мы можем сделать, это сопровождать ее гармонией. пусть оно течет </w:t>
      </w:r>
    </w:p>
    <w:p w:rsidR="003C48EB" w:rsidRDefault="00C2000D">
      <w:pPr>
        <w:pStyle w:val="Para31"/>
        <w:ind w:firstLine="360"/>
      </w:pPr>
      <w:r>
        <w:t>ДРУГИЕ СИМПТОМЫ ПОГЛОЩЕНИЯ ЭТОЙ ЭНЕРГИИ СЛЕДУЮЩИЕ:</w:t>
      </w:r>
      <w:r>
        <w:rPr>
          <w:rStyle w:val="07Text"/>
        </w:rPr>
        <w:t xml:space="preserve"> </w:t>
      </w:r>
    </w:p>
    <w:p w:rsidR="003C48EB" w:rsidRDefault="003C48EB"/>
    <w:p w:rsidR="003C48EB" w:rsidRDefault="00C2000D">
      <w:r>
        <w:t> </w:t>
      </w:r>
      <w:r>
        <w:rPr>
          <w:rStyle w:val="01Text"/>
        </w:rPr>
        <w:t xml:space="preserve">Учащенное сердцебиение и </w:t>
      </w:r>
      <w:proofErr w:type="gramStart"/>
      <w:r>
        <w:rPr>
          <w:rStyle w:val="01Text"/>
        </w:rPr>
        <w:t xml:space="preserve">боль </w:t>
      </w:r>
      <w:r>
        <w:t>.</w:t>
      </w:r>
      <w:proofErr w:type="gramEnd"/>
      <w:r>
        <w:t xml:space="preserve"> Наши сердца пытаются приспособиться к новой, более высокой частоте энергии. </w:t>
      </w:r>
    </w:p>
    <w:p w:rsidR="003C48EB" w:rsidRDefault="00C2000D">
      <w:r>
        <w:rPr>
          <w:rStyle w:val="01Text"/>
        </w:rPr>
        <w:t xml:space="preserve">Боль в глазах и помутнение зрения: </w:t>
      </w:r>
      <w:r>
        <w:t xml:space="preserve">наши глаза приспосабливаются к тому, чтобы видеть по-новому, в более высоком измерении и в новой реальности. </w:t>
      </w:r>
    </w:p>
    <w:p w:rsidR="003C48EB" w:rsidRDefault="00C2000D">
      <w:pPr>
        <w:pStyle w:val="Para30"/>
      </w:pPr>
      <w:r>
        <w:rPr>
          <w:rStyle w:val="08Text"/>
        </w:rPr>
        <w:t>Сильная усталость:</w:t>
      </w:r>
      <w:r>
        <w:rPr>
          <w:rStyle w:val="00Text"/>
        </w:rPr>
        <w:t> </w:t>
      </w:r>
      <w:r>
        <w:t>Из-за большог</w:t>
      </w:r>
      <w:r>
        <w:t>о количества энергии, которая фильтруется в ДНК, физическому телу сложно ее переработать, не волнуйтесь и отдыхайте, после времени отдыха вы почувствуете себя как новенький.</w:t>
      </w:r>
      <w:r>
        <w:rPr>
          <w:rStyle w:val="10Text"/>
        </w:rPr>
        <w:t xml:space="preserve"> </w:t>
      </w:r>
    </w:p>
    <w:p w:rsidR="003C48EB" w:rsidRDefault="00C2000D">
      <w:pPr>
        <w:pStyle w:val="Para12"/>
      </w:pPr>
      <w:r>
        <w:t xml:space="preserve">Просыпаюсь ночью между 2 и 4 часами </w:t>
      </w:r>
      <w:proofErr w:type="gramStart"/>
      <w:r>
        <w:t xml:space="preserve">утра </w:t>
      </w:r>
      <w:r>
        <w:rPr>
          <w:rStyle w:val="07Text"/>
        </w:rPr>
        <w:t>:</w:t>
      </w:r>
      <w:proofErr w:type="gramEnd"/>
      <w:r>
        <w:rPr>
          <w:rStyle w:val="07Text"/>
        </w:rPr>
        <w:t xml:space="preserve"> также бессонница. </w:t>
      </w:r>
    </w:p>
    <w:p w:rsidR="003C48EB" w:rsidRDefault="00C2000D">
      <w:r>
        <w:rPr>
          <w:rStyle w:val="01Text"/>
        </w:rPr>
        <w:t>Испытывает эмоциона</w:t>
      </w:r>
      <w:r>
        <w:rPr>
          <w:rStyle w:val="01Text"/>
        </w:rPr>
        <w:t xml:space="preserve">льные взлеты и </w:t>
      </w:r>
      <w:proofErr w:type="gramStart"/>
      <w:r>
        <w:rPr>
          <w:rStyle w:val="01Text"/>
        </w:rPr>
        <w:t xml:space="preserve">падения </w:t>
      </w:r>
      <w:r>
        <w:t>:</w:t>
      </w:r>
      <w:proofErr w:type="gramEnd"/>
      <w:r>
        <w:t xml:space="preserve"> плач без причины, потливость и приливы. </w:t>
      </w:r>
    </w:p>
    <w:p w:rsidR="003C48EB" w:rsidRDefault="00C2000D">
      <w:r>
        <w:t xml:space="preserve">На определенных этапах вознесения наши тела внезапно решают, что они собираются сжечь низшие, более плотные аспекты нас самих. Вы можете проснуться ночью в поту или сильно перегреться днем. </w:t>
      </w:r>
    </w:p>
    <w:p w:rsidR="003C48EB" w:rsidRDefault="00C2000D">
      <w:pPr>
        <w:pStyle w:val="Para12"/>
      </w:pPr>
      <w:r>
        <w:t>Ощущение холода без возможности согреться:</w:t>
      </w:r>
      <w:r>
        <w:rPr>
          <w:rStyle w:val="07Text"/>
        </w:rPr>
        <w:t xml:space="preserve"> </w:t>
      </w:r>
    </w:p>
    <w:p w:rsidR="003C48EB" w:rsidRDefault="00C2000D">
      <w:r>
        <w:t xml:space="preserve">Когда мы вступаем в гораздо более высокое измерение после долгой интеграции, </w:t>
      </w:r>
      <w:proofErr w:type="spellStart"/>
      <w:r>
        <w:t>детоксикации</w:t>
      </w:r>
      <w:proofErr w:type="spellEnd"/>
      <w:r>
        <w:t xml:space="preserve"> и других процессов вознесения, мы чувствуем себя очень холодно. </w:t>
      </w:r>
    </w:p>
    <w:p w:rsidR="003C48EB" w:rsidRDefault="00C2000D">
      <w:r>
        <w:rPr>
          <w:rStyle w:val="01Text"/>
        </w:rPr>
        <w:t xml:space="preserve">Яркие, дикие, а иногда и жестокие сны: </w:t>
      </w:r>
      <w:r>
        <w:t xml:space="preserve">во многих жизнях </w:t>
      </w:r>
      <w:r>
        <w:t xml:space="preserve">мы высвобождаем энергию более низких вибраций через наши сны. Благодаря этому процессу мы освобождаемся от многих незавершенных проблем, а также от всех наших прошлых жизней. </w:t>
      </w:r>
    </w:p>
    <w:p w:rsidR="003C48EB" w:rsidRDefault="00C2000D">
      <w:r>
        <w:rPr>
          <w:rStyle w:val="01Text"/>
        </w:rPr>
        <w:t xml:space="preserve">Ощущение электрического покалывания во всем теле: </w:t>
      </w:r>
      <w:r>
        <w:t>особенно в руках и ногах, спин</w:t>
      </w:r>
      <w:r>
        <w:t xml:space="preserve">е и позвоночнике, это пробуждение энергии </w:t>
      </w:r>
      <w:proofErr w:type="spellStart"/>
      <w:r>
        <w:t>Кундалини</w:t>
      </w:r>
      <w:proofErr w:type="spellEnd"/>
      <w:r>
        <w:t xml:space="preserve">. </w:t>
      </w:r>
    </w:p>
    <w:p w:rsidR="003C48EB" w:rsidRDefault="00C2000D">
      <w:pPr>
        <w:pStyle w:val="Para12"/>
      </w:pPr>
      <w:r>
        <w:rPr>
          <w:rStyle w:val="12Text"/>
        </w:rPr>
        <w:t> </w:t>
      </w:r>
      <w:r>
        <w:t xml:space="preserve">Головокружение и ощущение того, что ты не на </w:t>
      </w:r>
      <w:proofErr w:type="gramStart"/>
      <w:r>
        <w:t xml:space="preserve">суше </w:t>
      </w:r>
      <w:r>
        <w:rPr>
          <w:rStyle w:val="12Text"/>
        </w:rPr>
        <w:t>:</w:t>
      </w:r>
      <w:proofErr w:type="gramEnd"/>
      <w:r>
        <w:rPr>
          <w:rStyle w:val="12Text"/>
        </w:rPr>
        <w:t xml:space="preserve"> </w:t>
      </w:r>
      <w:r>
        <w:rPr>
          <w:rStyle w:val="06Text"/>
        </w:rPr>
        <w:t>Все происходит очень быстро.</w:t>
      </w:r>
      <w:r>
        <w:rPr>
          <w:rStyle w:val="07Text"/>
        </w:rPr>
        <w:t xml:space="preserve"> </w:t>
      </w:r>
    </w:p>
    <w:p w:rsidR="003C48EB" w:rsidRDefault="00C2000D">
      <w:pPr>
        <w:pStyle w:val="Para12"/>
      </w:pPr>
      <w:r>
        <w:t xml:space="preserve">Ощущение, что мы теряем контроль над вещами и особенно над </w:t>
      </w:r>
      <w:proofErr w:type="gramStart"/>
      <w:r>
        <w:t xml:space="preserve">временем </w:t>
      </w:r>
      <w:r>
        <w:rPr>
          <w:rStyle w:val="07Text"/>
        </w:rPr>
        <w:t>.</w:t>
      </w:r>
      <w:proofErr w:type="gramEnd"/>
      <w:r>
        <w:rPr>
          <w:rStyle w:val="07Text"/>
        </w:rPr>
        <w:t xml:space="preserve"> </w:t>
      </w:r>
    </w:p>
    <w:p w:rsidR="003C48EB" w:rsidRDefault="00C2000D">
      <w:r>
        <w:rPr>
          <w:rStyle w:val="01Text"/>
        </w:rPr>
        <w:lastRenderedPageBreak/>
        <w:t xml:space="preserve">Грипп, простуда и внезапные </w:t>
      </w:r>
      <w:proofErr w:type="gramStart"/>
      <w:r>
        <w:rPr>
          <w:rStyle w:val="01Text"/>
        </w:rPr>
        <w:t xml:space="preserve">вирусы </w:t>
      </w:r>
      <w:r>
        <w:t>:</w:t>
      </w:r>
      <w:proofErr w:type="gramEnd"/>
      <w:r>
        <w:t xml:space="preserve"> организм достиг уровня перенасыщения и возникают кризисы. Мы вступаем в глубокий кризис исцеления, который нам нужно преодолеть только с помощью отдыха и большого количества жидкости. </w:t>
      </w:r>
    </w:p>
    <w:p w:rsidR="003C48EB" w:rsidRDefault="00C2000D">
      <w:pPr>
        <w:pStyle w:val="Para12"/>
      </w:pPr>
      <w:r>
        <w:t>Безнадежность, печаль и депрессия</w:t>
      </w:r>
      <w:r>
        <w:rPr>
          <w:rStyle w:val="07Text"/>
        </w:rPr>
        <w:t xml:space="preserve"> </w:t>
      </w:r>
    </w:p>
    <w:p w:rsidR="003C48EB" w:rsidRDefault="00C2000D">
      <w:r>
        <w:rPr>
          <w:rStyle w:val="01Text"/>
        </w:rPr>
        <w:t xml:space="preserve">Не в гармонии с внешним </w:t>
      </w:r>
      <w:proofErr w:type="gramStart"/>
      <w:r>
        <w:rPr>
          <w:rStyle w:val="01Text"/>
        </w:rPr>
        <w:t xml:space="preserve">миром </w:t>
      </w:r>
      <w:r>
        <w:t>:</w:t>
      </w:r>
      <w:proofErr w:type="gramEnd"/>
      <w:r>
        <w:t xml:space="preserve"> мы</w:t>
      </w:r>
      <w:r>
        <w:t xml:space="preserve"> видим только насилие, опустошение, падение всех структур, которые обеспечивали нам безопасность, чувство беспомощности. Основная рекомендация при этом – отключиться от Матрицы, то есть быть избирательным к телевидению и радио, держаться подальше от средст</w:t>
      </w:r>
      <w:r>
        <w:t xml:space="preserve">в массовой информации, особенно новостей. Для исцеления очень важно соединиться с природой, </w:t>
      </w:r>
      <w:r>
        <w:rPr>
          <w:rStyle w:val="01Text"/>
        </w:rPr>
        <w:t>СВЯЗАТЬСЯ С МАТЕРЬЮ-</w:t>
      </w:r>
      <w:proofErr w:type="gramStart"/>
      <w:r>
        <w:rPr>
          <w:rStyle w:val="01Text"/>
        </w:rPr>
        <w:t xml:space="preserve">ЗЕМЛЕЙ </w:t>
      </w:r>
      <w:r>
        <w:t>,</w:t>
      </w:r>
      <w:proofErr w:type="gramEnd"/>
      <w:r>
        <w:t xml:space="preserve"> пойти на прогулку, в горы, в сельскую местность, на пляж, увидеть восход и закат, загорать, набраться энергии.</w:t>
      </w:r>
      <w:r>
        <w:rPr>
          <w:rStyle w:val="00Text"/>
        </w:rPr>
        <w:t> </w:t>
      </w:r>
      <w:r>
        <w:rPr>
          <w:rStyle w:val="01Text"/>
        </w:rPr>
        <w:t>ФОТОННЫЙ</w:t>
      </w:r>
      <w:r>
        <w:rPr>
          <w:rStyle w:val="00Text"/>
        </w:rPr>
        <w:t> </w:t>
      </w:r>
      <w:r>
        <w:t>от солнца очень</w:t>
      </w:r>
      <w:r>
        <w:t xml:space="preserve"> важен, он содержит важную информацию для </w:t>
      </w:r>
      <w:proofErr w:type="gramStart"/>
      <w:r>
        <w:rPr>
          <w:rStyle w:val="00Text"/>
        </w:rPr>
        <w:t xml:space="preserve">ДНК </w:t>
      </w:r>
      <w:r>
        <w:t>.</w:t>
      </w:r>
      <w:proofErr w:type="gramEnd"/>
      <w:r>
        <w:t xml:space="preserve"> </w:t>
      </w:r>
    </w:p>
    <w:p w:rsidR="003C48EB" w:rsidRDefault="00C2000D">
      <w:r>
        <w:rPr>
          <w:rStyle w:val="01Text"/>
        </w:rPr>
        <w:t xml:space="preserve">Отвлечение внимания, потеря памяти: </w:t>
      </w:r>
      <w:r>
        <w:t>теряется недавняя память, теряются объекты, мы не знаем, что собирались делать в следующий момент, забывчивость. Это связано с изменением электромагнитного поля Земли. Наш</w:t>
      </w:r>
      <w:r>
        <w:t xml:space="preserve">а память записана как магнитная лента, маятник поля приводит к стиранию некоторых воспоминаний. </w:t>
      </w:r>
    </w:p>
    <w:p w:rsidR="003C48EB" w:rsidRDefault="00C2000D">
      <w:pPr>
        <w:pStyle w:val="Para34"/>
        <w:spacing w:before="720"/>
        <w:ind w:firstLine="360"/>
      </w:pPr>
      <w:proofErr w:type="spellStart"/>
      <w:r>
        <w:t>Биокодирование</w:t>
      </w:r>
      <w:proofErr w:type="spellEnd"/>
      <w:r>
        <w:t xml:space="preserve"> ДНК модулируется через существо, когда оно соединяется с первоисточником, пакеты информации из источника </w:t>
      </w:r>
      <w:proofErr w:type="spellStart"/>
      <w:r>
        <w:t>мультиомнивселенной</w:t>
      </w:r>
      <w:proofErr w:type="spellEnd"/>
      <w:r>
        <w:t xml:space="preserve"> (совокупности всех </w:t>
      </w:r>
      <w:r>
        <w:t>вселенных) получают доступ к ДНК, которая фильтруется через электромагнитный центр человека для перевода и рассеяния по всему миру. все электромагнитные точки существа находятся в эволюционном состоянии.</w:t>
      </w:r>
    </w:p>
    <w:p w:rsidR="003C48EB" w:rsidRDefault="00C2000D">
      <w:pPr>
        <w:pStyle w:val="Para17"/>
        <w:ind w:firstLine="360"/>
      </w:pPr>
      <w:r>
        <w:rPr>
          <w:rStyle w:val="10Text"/>
        </w:rPr>
        <w:t xml:space="preserve">Весь </w:t>
      </w:r>
      <w:r>
        <w:t>этот объем информации усваивается ДНК и заставл</w:t>
      </w:r>
      <w:r>
        <w:t xml:space="preserve">яет нити в латентном состоянии вращаться все быстрее, заставляя их генерировать вибрационные волны, которые расширяются вокруг </w:t>
      </w:r>
      <w:proofErr w:type="spellStart"/>
      <w:r>
        <w:t>адеинистических</w:t>
      </w:r>
      <w:proofErr w:type="spellEnd"/>
      <w:r>
        <w:t xml:space="preserve"> молекул. Эта вибрационная частота пробуждает основные энергетические точки </w:t>
      </w:r>
      <w:proofErr w:type="spellStart"/>
      <w:r>
        <w:t>аденистических</w:t>
      </w:r>
      <w:proofErr w:type="spellEnd"/>
      <w:r>
        <w:t xml:space="preserve"> молекул. цепи и создают</w:t>
      </w:r>
      <w:r>
        <w:t xml:space="preserve"> волну вокруг биоэнергетического тела, очень мощную, но тонкую для физических чувств.</w:t>
      </w:r>
      <w:r>
        <w:rPr>
          <w:rStyle w:val="10Text"/>
        </w:rPr>
        <w:t xml:space="preserve"> </w:t>
      </w:r>
    </w:p>
    <w:p w:rsidR="003C48EB" w:rsidRDefault="00C2000D">
      <w:pPr>
        <w:pStyle w:val="Para17"/>
        <w:ind w:firstLine="360"/>
      </w:pPr>
      <w:r>
        <w:rPr>
          <w:rStyle w:val="10Text"/>
        </w:rPr>
        <w:t xml:space="preserve">Электромагнитные </w:t>
      </w:r>
      <w:r>
        <w:t xml:space="preserve">волны, испускаемые биоэнергетическими точками существа, образуют фрактал, печать, определяющую носителя указанной вибрации. Каждое живое существо имеет </w:t>
      </w:r>
      <w:r>
        <w:t>печать или личную голографическую фрактальную форму в окружающем его энергетическом поле, что отличает его от других. остальные — в соответствии с вибрационным уровнем каждого.</w:t>
      </w:r>
      <w:r>
        <w:rPr>
          <w:rStyle w:val="10Text"/>
        </w:rPr>
        <w:t xml:space="preserve"> </w:t>
      </w:r>
    </w:p>
    <w:p w:rsidR="003C48EB" w:rsidRDefault="00C2000D">
      <w:pPr>
        <w:pStyle w:val="Para17"/>
        <w:ind w:firstLine="360"/>
      </w:pPr>
      <w:r>
        <w:t>Эти голографические фракталы рисуются и принимают форму вокруг существа в проц</w:t>
      </w:r>
      <w:r>
        <w:t>ессе эволюции в соответствии с вибрационными частотами, накопленными за время его физического существования на разных планах существования.</w:t>
      </w:r>
      <w:r>
        <w:rPr>
          <w:rStyle w:val="10Text"/>
        </w:rPr>
        <w:t xml:space="preserve"> </w:t>
      </w:r>
    </w:p>
    <w:p w:rsidR="003C48EB" w:rsidRDefault="00C2000D">
      <w:pPr>
        <w:pStyle w:val="Para07"/>
      </w:pPr>
      <w:r>
        <w:rPr>
          <w:rStyle w:val="00Text"/>
        </w:rPr>
        <w:t xml:space="preserve">Что </w:t>
      </w:r>
      <w:r>
        <w:t xml:space="preserve">такое звук </w:t>
      </w:r>
      <w:proofErr w:type="gramStart"/>
      <w:r>
        <w:t xml:space="preserve">ХУМ </w:t>
      </w:r>
      <w:r>
        <w:rPr>
          <w:rStyle w:val="00Text"/>
        </w:rPr>
        <w:t>?</w:t>
      </w:r>
      <w:proofErr w:type="gramEnd"/>
    </w:p>
    <w:p w:rsidR="003C48EB" w:rsidRDefault="00C2000D">
      <w:r>
        <w:t xml:space="preserve">Великая энергия, исходящая из центра </w:t>
      </w:r>
      <w:proofErr w:type="spellStart"/>
      <w:r>
        <w:t>мультивселенной</w:t>
      </w:r>
      <w:proofErr w:type="spellEnd"/>
      <w:r>
        <w:t xml:space="preserve">, порождает серию событий на планете и во </w:t>
      </w:r>
      <w:r>
        <w:t xml:space="preserve">всей галактике, одно из произошедших событий - это так называемый звук ХУМ, этот звук создается при столкновении электромагнитных волн указанной энергии. с электромагнитной энергией планеты. </w:t>
      </w:r>
    </w:p>
    <w:p w:rsidR="003C48EB" w:rsidRDefault="00C2000D">
      <w:r>
        <w:lastRenderedPageBreak/>
        <w:t>Поскольку такая мощная энергия фильтруется через атмосферу, созд</w:t>
      </w:r>
      <w:r>
        <w:t>ается очень мощное трение атомов, создающее звук ХУМ.</w:t>
      </w:r>
    </w:p>
    <w:p w:rsidR="003C48EB" w:rsidRDefault="00C2000D">
      <w:r>
        <w:t xml:space="preserve">Внутренняя часть Земли, электромагнитное ядро, также подвергается воздействию этого мощного притока энергии. </w:t>
      </w:r>
    </w:p>
    <w:p w:rsidR="003C48EB" w:rsidRDefault="00C2000D">
      <w:r>
        <w:t>Вот почему животные дезориентируются, а некоторые даже массово умирают, потому что они насто</w:t>
      </w:r>
      <w:r>
        <w:t xml:space="preserve">лько чувствительны к этой энергии. </w:t>
      </w:r>
    </w:p>
    <w:p w:rsidR="003C48EB" w:rsidRDefault="00C2000D">
      <w:pPr>
        <w:pStyle w:val="Para19"/>
        <w:ind w:firstLine="361"/>
      </w:pPr>
      <w:r>
        <w:t>Это правда, что темные также используют технологию низкочастотных волн через антенны и спутники, которые они разместили по всей планете, поскольку они знают, что благодаря этой энергии ДНК людей и других видов ускоряет свое разблокирование, поскольку благо</w:t>
      </w:r>
      <w:r>
        <w:t>даря этой энергии и энергии Солнечная энергия получает доступ к кодам</w:t>
      </w:r>
    </w:p>
    <w:p w:rsidR="003C48EB" w:rsidRDefault="00C2000D">
      <w:pPr>
        <w:pStyle w:val="Para19"/>
        <w:ind w:firstLine="361"/>
      </w:pPr>
      <w:r>
        <w:t>важная информация для ДНК.</w:t>
      </w:r>
      <w:r>
        <w:rPr>
          <w:rStyle w:val="12Text"/>
        </w:rPr>
        <w:t xml:space="preserve"> </w:t>
      </w:r>
    </w:p>
    <w:p w:rsidR="003C48EB" w:rsidRDefault="003C48EB"/>
    <w:p w:rsidR="003C48EB" w:rsidRDefault="00C2000D">
      <w:r>
        <w:t xml:space="preserve">Тот, кто знает, как усвоить эту энергию и использовать коды, ускорит процесс разблокировки ДНК и использования заложенной в нее информации. </w:t>
      </w:r>
    </w:p>
    <w:p w:rsidR="003C48EB" w:rsidRDefault="00C2000D">
      <w:proofErr w:type="spellStart"/>
      <w:r>
        <w:t>Энки</w:t>
      </w:r>
      <w:proofErr w:type="spellEnd"/>
      <w:r>
        <w:t>, дизайнер Д</w:t>
      </w:r>
      <w:r>
        <w:t xml:space="preserve">НК, ввел в ДНК эти заблокированные коды, чтобы в этот момент мы могли освободиться от рабства и покинуть тюремную ферму, созданную корпорацией архонтов. </w:t>
      </w:r>
    </w:p>
    <w:p w:rsidR="003C48EB" w:rsidRDefault="00C2000D">
      <w:pPr>
        <w:pStyle w:val="Para18"/>
        <w:ind w:firstLine="361"/>
      </w:pPr>
      <w:r>
        <w:t>Звуковая частота Гула, исходящая из центра галактики, также воспринимается внутренне, заставляя молеку</w:t>
      </w:r>
      <w:r>
        <w:t>лярную структуру физического и энергетического тела поглощать ее, клетки реагируют на указанную вибрацию, и, следовательно, ДНК вибрирует, и эта частота помогает. вы разблокируете себя, получив доступ к указанной частоте на планете, это также заставит ее р</w:t>
      </w:r>
      <w:r>
        <w:t>еагировать, помогая вам подняться на вибрационную частоту.</w:t>
      </w:r>
      <w:r>
        <w:rPr>
          <w:rStyle w:val="04Text"/>
        </w:rPr>
        <w:t xml:space="preserve"> </w:t>
      </w:r>
    </w:p>
    <w:p w:rsidR="003C48EB" w:rsidRDefault="003C48EB"/>
    <w:p w:rsidR="003C48EB" w:rsidRDefault="00C2000D">
      <w:pPr>
        <w:pStyle w:val="Para01"/>
        <w:ind w:firstLine="360"/>
      </w:pPr>
      <w:r>
        <w:t xml:space="preserve">Сообщения начали появляться в </w:t>
      </w:r>
      <w:r>
        <w:rPr>
          <w:rStyle w:val="00Text"/>
        </w:rPr>
        <w:t>1970-х годах.</w:t>
      </w:r>
      <w:r>
        <w:t> </w:t>
      </w:r>
      <w:r>
        <w:rPr>
          <w:rStyle w:val="00Text"/>
        </w:rPr>
        <w:t xml:space="preserve">В 1950-х годах </w:t>
      </w:r>
      <w:r>
        <w:t xml:space="preserve">люди, которые никогда раньше не слышали ничего необычного, внезапно почувствовали раздражающий </w:t>
      </w:r>
      <w:r>
        <w:rPr>
          <w:rStyle w:val="05Text"/>
        </w:rPr>
        <w:t xml:space="preserve">низкочастотный </w:t>
      </w:r>
      <w:proofErr w:type="gramStart"/>
      <w:r>
        <w:rPr>
          <w:rStyle w:val="05Text"/>
        </w:rPr>
        <w:t xml:space="preserve">гудящий </w:t>
      </w:r>
      <w:r>
        <w:t>,</w:t>
      </w:r>
      <w:proofErr w:type="gramEnd"/>
      <w:r>
        <w:t xml:space="preserve"> пульсирующий или</w:t>
      </w:r>
      <w:r>
        <w:t xml:space="preserve"> стук. </w:t>
      </w:r>
    </w:p>
    <w:p w:rsidR="003C48EB" w:rsidRDefault="00C2000D">
      <w:pPr>
        <w:pStyle w:val="Para01"/>
        <w:ind w:firstLine="361"/>
      </w:pPr>
      <w:r>
        <w:rPr>
          <w:rStyle w:val="17Text"/>
        </w:rPr>
        <w:t xml:space="preserve">Гул </w:t>
      </w:r>
      <w:r>
        <w:t xml:space="preserve">обычно слышен только в помещении, и ночью он громче, чем днем. </w:t>
      </w:r>
    </w:p>
    <w:p w:rsidR="003C48EB" w:rsidRDefault="00C2000D">
      <w:pPr>
        <w:pStyle w:val="Para01"/>
        <w:ind w:firstLine="360"/>
      </w:pPr>
      <w:r>
        <w:t>Это также чаще встречается в сельской или пригородной местности; Сообщения о гудении в городских районах редки, вероятно, из-за постоянного фонового шума в густонаселенных городах.</w:t>
      </w:r>
      <w:r>
        <w:t xml:space="preserve"> </w:t>
      </w:r>
    </w:p>
    <w:p w:rsidR="003C48EB" w:rsidRDefault="003C48EB"/>
    <w:p w:rsidR="003C48EB" w:rsidRDefault="00C2000D">
      <w:r>
        <w:t xml:space="preserve">- Почему оно больше слышно и ощущается на открытых местах, среди природы? Я спросил внутри себя… </w:t>
      </w:r>
    </w:p>
    <w:p w:rsidR="003C48EB" w:rsidRDefault="00C2000D">
      <w:pPr>
        <w:pStyle w:val="Para20"/>
      </w:pPr>
      <w:r>
        <w:t xml:space="preserve">Поскольку области природы, матери-земли, обладают большей электромагнитной энергией из-за небольших помех со стороны радиосигналов, асфальта, минимального </w:t>
      </w:r>
      <w:r>
        <w:t xml:space="preserve">загрязнения, как физического, так и слухового, электромагнитная блокировка меньше, а вибрации, исходящие из центра </w:t>
      </w:r>
      <w:proofErr w:type="spellStart"/>
      <w:r>
        <w:t>мультивселенной</w:t>
      </w:r>
      <w:proofErr w:type="spellEnd"/>
      <w:r>
        <w:t xml:space="preserve">, лучше </w:t>
      </w:r>
      <w:proofErr w:type="gramStart"/>
      <w:r>
        <w:t>поглощаются. .,</w:t>
      </w:r>
      <w:proofErr w:type="gramEnd"/>
      <w:r>
        <w:t xml:space="preserve"> проникают внутрь Матери-Земли, также усиливая тектонические движения, поскольку эта вибрация изменяет </w:t>
      </w:r>
      <w:r>
        <w:t>атомы Земли.</w:t>
      </w:r>
      <w:r>
        <w:rPr>
          <w:rStyle w:val="04Text"/>
        </w:rPr>
        <w:t xml:space="preserve"> </w:t>
      </w:r>
    </w:p>
    <w:p w:rsidR="003C48EB" w:rsidRDefault="00C2000D">
      <w:pPr>
        <w:pStyle w:val="Para01"/>
        <w:ind w:firstLine="360"/>
      </w:pPr>
      <w:r>
        <w:rPr>
          <w:rStyle w:val="05Text"/>
        </w:rPr>
        <w:t xml:space="preserve">Бристоль, </w:t>
      </w:r>
      <w:proofErr w:type="gramStart"/>
      <w:r>
        <w:rPr>
          <w:rStyle w:val="05Text"/>
        </w:rPr>
        <w:t xml:space="preserve">Англия </w:t>
      </w:r>
      <w:r>
        <w:t>,</w:t>
      </w:r>
      <w:proofErr w:type="gramEnd"/>
      <w:r>
        <w:t xml:space="preserve"> был одним из первых мест на Земле, где был зарегистрирован </w:t>
      </w:r>
      <w:r>
        <w:rPr>
          <w:rStyle w:val="17Text"/>
        </w:rPr>
        <w:t xml:space="preserve">гул </w:t>
      </w:r>
      <w:r>
        <w:t xml:space="preserve">. В 1970-х годах около </w:t>
      </w:r>
      <w:r>
        <w:rPr>
          <w:rStyle w:val="00Text"/>
        </w:rPr>
        <w:t xml:space="preserve">800 человек в приморском городе </w:t>
      </w:r>
      <w:proofErr w:type="gramStart"/>
      <w:r>
        <w:rPr>
          <w:rStyle w:val="00Text"/>
        </w:rPr>
        <w:t>сообщили ,</w:t>
      </w:r>
      <w:proofErr w:type="gramEnd"/>
      <w:r>
        <w:rPr>
          <w:rStyle w:val="00Text"/>
        </w:rPr>
        <w:t xml:space="preserve"> </w:t>
      </w:r>
      <w:r>
        <w:t xml:space="preserve">что </w:t>
      </w:r>
      <w:r>
        <w:lastRenderedPageBreak/>
        <w:t xml:space="preserve">слышали постоянный гудящий звук, в котором в конечном итоге обвинили автомобильное движение и местные фабрики, работающие по 24 часа в сутки. </w:t>
      </w:r>
    </w:p>
    <w:p w:rsidR="003C48EB" w:rsidRDefault="00C2000D">
      <w:pPr>
        <w:pStyle w:val="Para01"/>
        <w:ind w:firstLine="360"/>
      </w:pPr>
      <w:r>
        <w:t>Гудящий звук возникает по нескольким причинам. Существует различное происхождение этого звука: естественное к</w:t>
      </w:r>
      <w:r>
        <w:t>осмическое излучение, воздействующее на тектонические плиты планеты, трение с полосами Ван Аллена, которое заставляет их ослабевать, и постепенно они ослабевают.</w:t>
      </w:r>
    </w:p>
    <w:p w:rsidR="003C48EB" w:rsidRDefault="00C2000D">
      <w:pPr>
        <w:pStyle w:val="Para01"/>
        <w:ind w:firstLine="360"/>
      </w:pPr>
      <w:r>
        <w:t>они ухудшаются и их приходится укреплять с помощью технологий, частотных волн с антеннами, хим</w:t>
      </w:r>
      <w:r>
        <w:t xml:space="preserve">икатов с </w:t>
      </w:r>
      <w:proofErr w:type="spellStart"/>
      <w:r>
        <w:t>химтрейлами</w:t>
      </w:r>
      <w:proofErr w:type="spellEnd"/>
      <w:r>
        <w:t xml:space="preserve"> и т. д.</w:t>
      </w:r>
    </w:p>
    <w:p w:rsidR="003C48EB" w:rsidRDefault="00C2000D">
      <w:pPr>
        <w:pStyle w:val="Para01"/>
        <w:ind w:firstLine="360"/>
      </w:pPr>
      <w:r>
        <w:t>Используя технологию арфы, они также издают эти звуки, чтобы угнетать и пугать человечество, а также проводят эксперименты и социологические исследования человечества и животных в выбранных районах.</w:t>
      </w:r>
    </w:p>
    <w:p w:rsidR="003C48EB" w:rsidRDefault="00C2000D">
      <w:pPr>
        <w:pStyle w:val="Para01"/>
        <w:ind w:firstLine="360"/>
      </w:pPr>
      <w:r>
        <w:t>Другие звуки возникают из-за</w:t>
      </w:r>
      <w:r>
        <w:t xml:space="preserve"> бурения и строительства подземных туннелей для подземных баз, которые они используют для проведения всевозможных экспериментов.</w:t>
      </w:r>
    </w:p>
    <w:p w:rsidR="003C48EB" w:rsidRDefault="003C48EB">
      <w:pPr>
        <w:pStyle w:val="0Block"/>
      </w:pPr>
      <w:bookmarkStart w:id="30" w:name="calibre_pb_5"/>
      <w:bookmarkEnd w:id="30"/>
    </w:p>
    <w:p w:rsidR="003C48EB" w:rsidRDefault="00C2000D">
      <w:pPr>
        <w:pStyle w:val="Para06"/>
        <w:pageBreakBefore/>
        <w:spacing w:before="480"/>
        <w:ind w:firstLine="600"/>
      </w:pPr>
      <w:bookmarkStart w:id="31" w:name="CAPITULO_5"/>
      <w:bookmarkStart w:id="32" w:name="Top_of_part0006_html"/>
      <w:r>
        <w:lastRenderedPageBreak/>
        <w:t>ГЛАВА 5</w:t>
      </w:r>
      <w:bookmarkEnd w:id="31"/>
      <w:bookmarkEnd w:id="32"/>
    </w:p>
    <w:p w:rsidR="003C48EB" w:rsidRDefault="00C2000D">
      <w:pPr>
        <w:pStyle w:val="Para10"/>
        <w:spacing w:before="240"/>
        <w:ind w:firstLine="195"/>
      </w:pPr>
      <w:r>
        <w:t>ПЛАН ГИБРИДАЦИИ КОРПОРАЦИИ</w:t>
      </w:r>
      <w:r>
        <w:rPr>
          <w:rStyle w:val="13Text"/>
        </w:rPr>
        <w:t xml:space="preserve"> </w:t>
      </w:r>
    </w:p>
    <w:p w:rsidR="003C48EB" w:rsidRDefault="00C2000D">
      <w:pPr>
        <w:pStyle w:val="Para09"/>
        <w:spacing w:before="240"/>
        <w:ind w:firstLine="270"/>
      </w:pPr>
      <w:r>
        <w:t>◆◆◆</w:t>
      </w:r>
    </w:p>
    <w:p w:rsidR="003C48EB" w:rsidRDefault="003C48EB"/>
    <w:p w:rsidR="003C48EB" w:rsidRDefault="00C2000D">
      <w:pPr>
        <w:pStyle w:val="Para03"/>
        <w:spacing w:before="1200"/>
      </w:pPr>
      <w:r>
        <w:rPr>
          <w:rStyle w:val="14Text"/>
        </w:rPr>
        <w:t xml:space="preserve">Однажды </w:t>
      </w:r>
      <w:r>
        <w:t xml:space="preserve">я смотрел фильм о супергероях, подумал я, столько пропаганды. </w:t>
      </w:r>
    </w:p>
    <w:p w:rsidR="003C48EB" w:rsidRDefault="00C2000D">
      <w:r>
        <w:t>И тут же после</w:t>
      </w:r>
      <w:r>
        <w:t xml:space="preserve">довал ответ: </w:t>
      </w:r>
    </w:p>
    <w:p w:rsidR="003C48EB" w:rsidRDefault="00C2000D">
      <w:pPr>
        <w:pStyle w:val="Para12"/>
      </w:pPr>
      <w:r>
        <w:rPr>
          <w:rStyle w:val="07Text"/>
        </w:rPr>
        <w:t> </w:t>
      </w:r>
      <w:r>
        <w:t xml:space="preserve">Сотрудники архонтов хотят </w:t>
      </w:r>
      <w:proofErr w:type="spellStart"/>
      <w:r>
        <w:t>адеинистически</w:t>
      </w:r>
      <w:proofErr w:type="spellEnd"/>
      <w:r>
        <w:t xml:space="preserve"> мутировать нас своей линией, чтобы мы присоединились к ним, они бомбардируют нас фильмами, комиксами и т. д., подсознательно внушая нам в голову, что самое лучшее — присоединиться к ним, чтобы быстро </w:t>
      </w:r>
      <w:r>
        <w:t>приобретите необычайные способности, но напрямую подключаясь к темному источнику коллективного разума.</w:t>
      </w:r>
      <w:r>
        <w:rPr>
          <w:rStyle w:val="07Text"/>
        </w:rPr>
        <w:t xml:space="preserve"> </w:t>
      </w:r>
    </w:p>
    <w:p w:rsidR="003C48EB" w:rsidRDefault="00C2000D">
      <w:pPr>
        <w:pStyle w:val="Para23"/>
      </w:pPr>
      <w:r>
        <w:t xml:space="preserve">Они активировали своих запрограммированных помощников, чтобы осуществлять мысленный контроль над человечеством, определенные силы с помощью </w:t>
      </w:r>
      <w:proofErr w:type="spellStart"/>
      <w:r>
        <w:t>межпространственных</w:t>
      </w:r>
      <w:proofErr w:type="spellEnd"/>
      <w:r>
        <w:t xml:space="preserve"> существ, находящихся в экзистенциальных планах нижнего четвертого измерения.</w:t>
      </w:r>
      <w:r>
        <w:rPr>
          <w:rStyle w:val="06Text"/>
        </w:rPr>
        <w:t xml:space="preserve"> </w:t>
      </w:r>
    </w:p>
    <w:p w:rsidR="003C48EB" w:rsidRDefault="00C2000D">
      <w:r>
        <w:t>Они получают эту п</w:t>
      </w:r>
      <w:r>
        <w:t xml:space="preserve">омощь через </w:t>
      </w:r>
      <w:proofErr w:type="spellStart"/>
      <w:r>
        <w:t>ченнелинг</w:t>
      </w:r>
      <w:proofErr w:type="spellEnd"/>
      <w:r>
        <w:t xml:space="preserve"> с этими сущностями, невидимыми для глаз тех, кто духовно спит, соединяясь с этим коллективным разумом и выполняя кровавые ритуалы, но те из нас, кто видит за завесой коллективного гипноза, понимают, что они им помогают. сущности. </w:t>
      </w:r>
    </w:p>
    <w:p w:rsidR="003C48EB" w:rsidRDefault="00C2000D">
      <w:r>
        <w:t>Все</w:t>
      </w:r>
      <w:r>
        <w:t xml:space="preserve"> для того, чтобы слить человечество с этими сущностями, чтобы мы увидели в них что-то знакомое, близкое и доброе. </w:t>
      </w:r>
    </w:p>
    <w:p w:rsidR="003C48EB" w:rsidRDefault="00C2000D">
      <w:r>
        <w:t>Они внушают нам идею, что они наши творческие родители, они сбивают нас с толку, но это неправда, они всего лишь модифицировали нашу ДНК, они</w:t>
      </w:r>
      <w:r>
        <w:t xml:space="preserve"> </w:t>
      </w:r>
      <w:proofErr w:type="spellStart"/>
      <w:r>
        <w:t>гибридизировали</w:t>
      </w:r>
      <w:proofErr w:type="spellEnd"/>
      <w:r>
        <w:t xml:space="preserve"> нас с генетиками и контролирующими расами, чтобы создать идеального раба, создать ферму, которой легко манипулировать. они, наконец, сделали человечеству лоботомию, чтобы предотвратить массовое восстание рабов, чтобы избежать нового восста</w:t>
      </w:r>
      <w:r>
        <w:t xml:space="preserve">ния на </w:t>
      </w:r>
      <w:proofErr w:type="gramStart"/>
      <w:r>
        <w:t>ферме .</w:t>
      </w:r>
      <w:proofErr w:type="gramEnd"/>
      <w:r>
        <w:t xml:space="preserve"> </w:t>
      </w:r>
    </w:p>
    <w:p w:rsidR="003C48EB" w:rsidRDefault="00C2000D">
      <w:r>
        <w:t>Все, что они делают втайне от человека-раба, они делают это для того, чтобы слить его с этими сущностями, а также создать биологических роботов к своим услугам, как они это сделали с другими расами, такими как серая раса, обманутая миллионы</w:t>
      </w:r>
      <w:r>
        <w:t xml:space="preserve"> лет назад, соблазненная контролеры и, наконец, вторглись и </w:t>
      </w:r>
      <w:proofErr w:type="spellStart"/>
      <w:r>
        <w:t>адеинистически</w:t>
      </w:r>
      <w:proofErr w:type="spellEnd"/>
      <w:r>
        <w:t xml:space="preserve"> модифицировались, пока они не стали тем, чем они являются сегодня, расой рабов, которую они создают в лабораториях посредством клонирования и </w:t>
      </w:r>
      <w:proofErr w:type="spellStart"/>
      <w:r>
        <w:t>чипируют</w:t>
      </w:r>
      <w:proofErr w:type="spellEnd"/>
      <w:r>
        <w:t>, чтобы держать их под полным к</w:t>
      </w:r>
      <w:r>
        <w:t xml:space="preserve">онтролем, это то, чего они хотят Также для людей внедрить чип тоталитарного управления, но поскольку они не могут сделать это силой, они сделают это через несколько катастрофических событий, падение </w:t>
      </w:r>
      <w:r>
        <w:lastRenderedPageBreak/>
        <w:t>денежной системы, ликвидацию физических денег и внедрение</w:t>
      </w:r>
      <w:r>
        <w:t xml:space="preserve"> электронных денег, это уже мало делается. мало-мальски, благодаря стандартизации и удобству электронных платежей через </w:t>
      </w:r>
      <w:proofErr w:type="spellStart"/>
      <w:r>
        <w:t>PayPal</w:t>
      </w:r>
      <w:proofErr w:type="spellEnd"/>
      <w:r>
        <w:t xml:space="preserve">, кредитные карты, которые были созданы для этой цели, чтобы вставить управляющий чип, подключенный к центральному компьютеру. </w:t>
      </w:r>
    </w:p>
    <w:p w:rsidR="003C48EB" w:rsidRDefault="00C2000D">
      <w:r>
        <w:t>Эт</w:t>
      </w:r>
      <w:r>
        <w:t>от чип уже был протестирован на нескольких людях, посредством инопланетных похищений в сотрудничестве с правящей элитой, они изучали поведение похищенных, эти чипы также помещаются в шишковидную железу, чтобы предотвратить активацию похищенного посредством</w:t>
      </w:r>
      <w:r>
        <w:t xml:space="preserve"> связи к первоначальному источнику Света, избегая таким образом свободы от этих сущностей. </w:t>
      </w:r>
    </w:p>
    <w:p w:rsidR="003C48EB" w:rsidRDefault="00C2000D">
      <w:r>
        <w:t xml:space="preserve">Они помещают его туда еще и потому, что эти чипы питаются энергией, выделяемой железой и мозгом. </w:t>
      </w:r>
    </w:p>
    <w:p w:rsidR="003C48EB" w:rsidRDefault="00C2000D">
      <w:r>
        <w:t xml:space="preserve">Они также используют ее как камеру слежения и записывают все, что </w:t>
      </w:r>
      <w:r>
        <w:t xml:space="preserve">видят и думают жертвы. </w:t>
      </w:r>
    </w:p>
    <w:p w:rsidR="003C48EB" w:rsidRDefault="00C2000D">
      <w:r>
        <w:t>Чего никто не рассказывает о похищениях, так это то, что ДНК этих контролирующих сущностей вводится в кровь жертв, чтобы они чувствовали братство и сближение с этими сущностями, чтобы они также чувствовали себя инопланетянами с мисс</w:t>
      </w:r>
      <w:r>
        <w:t xml:space="preserve">ией по спасению планеты и человечества по частям. этих инопланетных спасителей. </w:t>
      </w:r>
    </w:p>
    <w:p w:rsidR="003C48EB" w:rsidRDefault="00C2000D">
      <w:r>
        <w:t>Этих «избранных» искусственно активируют в качестве экспериментов над человечеством, чтобы нормализовать внеземную тему контроля, жертвы также приобретают способность гипнотиз</w:t>
      </w:r>
      <w:r>
        <w:t xml:space="preserve">ировать и привлекать массы, они также имеют возможность вызывать своих инопланетных контролеров, поскольку они связаны через мозг. чипы к этим сущностям, поэтому эти </w:t>
      </w:r>
      <w:proofErr w:type="spellStart"/>
      <w:r>
        <w:t>контактеры</w:t>
      </w:r>
      <w:proofErr w:type="spellEnd"/>
      <w:r>
        <w:t xml:space="preserve"> могут группировать последователей и заставлять корабли этих сущностей появлятьс</w:t>
      </w:r>
      <w:r>
        <w:t xml:space="preserve">я на публике. </w:t>
      </w:r>
    </w:p>
    <w:p w:rsidR="003C48EB" w:rsidRDefault="00C2000D">
      <w:r>
        <w:t>Несколько фильмов показывают нам, как мутанты сосуществуют с человечеством под прикрытием, они показывают нам, что эти мутанты живут скрытно от глаз общественности и что те, кто дает о себе знать, становятся жертвами расистских атак, они нас</w:t>
      </w:r>
      <w:r>
        <w:t>траивают нас на будущее сосуществование с этими мутантными гибридами</w:t>
      </w:r>
      <w:proofErr w:type="gramStart"/>
      <w:r>
        <w:t>. .</w:t>
      </w:r>
      <w:proofErr w:type="gramEnd"/>
      <w:r>
        <w:t xml:space="preserve"> </w:t>
      </w:r>
    </w:p>
    <w:p w:rsidR="003C48EB" w:rsidRDefault="00C2000D">
      <w:r>
        <w:t xml:space="preserve">Существует секретная программа гибридизации, проводимая элитами и инопланетными похитителями, женщины становятся жертвами похищений этими сущностями, которые оплодотворяют их и через </w:t>
      </w:r>
      <w:r>
        <w:t xml:space="preserve">некоторое время извлекают гибридные зародыши. </w:t>
      </w:r>
    </w:p>
    <w:p w:rsidR="003C48EB" w:rsidRDefault="00C2000D">
      <w:r>
        <w:t>Эти женщины по большей части верят, что это хорошо, что они были выбраны для великой миссии по улучшению как инопланетного, так и человеческого вида, но правда в том, что они делают это, чтобы объединить челов</w:t>
      </w:r>
      <w:r>
        <w:t xml:space="preserve">ека с контролерами. тюремной фермы, используйте их в качестве армии на случай восстаний, а также для создания существ, обладающих человеческой душой, чтобы питаться энергией души, а также стремиться к бессмертию. </w:t>
      </w:r>
    </w:p>
    <w:p w:rsidR="003C48EB" w:rsidRDefault="00C2000D">
      <w:r>
        <w:t xml:space="preserve">Используя технологии, они создают эликсир </w:t>
      </w:r>
      <w:r>
        <w:t xml:space="preserve">на основе энергии, извлеченной из души, и одноатомного золота для омоложения клеток и активации ДНК. </w:t>
      </w:r>
    </w:p>
    <w:p w:rsidR="003C48EB" w:rsidRDefault="00C2000D">
      <w:r>
        <w:t>Здесь начинается программа привлечения и обожания этих сущностей со стороны людей.</w:t>
      </w:r>
    </w:p>
    <w:p w:rsidR="003C48EB" w:rsidRDefault="00C2000D">
      <w:r>
        <w:lastRenderedPageBreak/>
        <w:t>После того, как человека похищают, его заставляют поверить, что он особ</w:t>
      </w:r>
      <w:r>
        <w:t>енный, что он избран для великого плана, плана галактического спасения.</w:t>
      </w:r>
    </w:p>
    <w:p w:rsidR="003C48EB" w:rsidRDefault="00C2000D">
      <w:r>
        <w:t>Они новые «мессии» этой эпохи.</w:t>
      </w:r>
    </w:p>
    <w:p w:rsidR="003C48EB" w:rsidRDefault="00C2000D">
      <w:pPr>
        <w:pStyle w:val="Para20"/>
      </w:pPr>
      <w:r>
        <w:rPr>
          <w:rStyle w:val="04Text"/>
        </w:rPr>
        <w:t xml:space="preserve">Согласно исследованиям и новым исследованиям, </w:t>
      </w:r>
      <w:r>
        <w:t>все больше женщин утверждают, что вступали в сексуальные отношения с инопланетянами и рожали гибридных дете</w:t>
      </w:r>
      <w:r>
        <w:t xml:space="preserve">й на космических </w:t>
      </w:r>
      <w:proofErr w:type="gramStart"/>
      <w:r>
        <w:t xml:space="preserve">кораблях </w:t>
      </w:r>
      <w:r>
        <w:rPr>
          <w:rStyle w:val="15Text"/>
        </w:rPr>
        <w:t>.</w:t>
      </w:r>
      <w:proofErr w:type="gramEnd"/>
      <w:r>
        <w:rPr>
          <w:rStyle w:val="04Text"/>
        </w:rPr>
        <w:t xml:space="preserve"> </w:t>
      </w:r>
    </w:p>
    <w:p w:rsidR="003C48EB" w:rsidRDefault="00C2000D">
      <w:r>
        <w:t>даже создано сообщество поддержки для матерей с инопланетными гибридными детьми. Обратите внимание на мистификацию психических манипуляций: эти похищенные утверждают, что инопланетная раса участвует в проекте по созданию нового</w:t>
      </w:r>
      <w:r>
        <w:t xml:space="preserve"> вида существ, который заменит человечество. Конечно, эти сущности хотят заменить бодрствующих людей, которые представляют для них опасность, на людей, которые являются просто биологическими роботами, просто энергетической пищей, те, кто являются носителям</w:t>
      </w:r>
      <w:r>
        <w:t>и души, будут захвачены и подключены к машинам для этих сущностей. питаться энергией души.</w:t>
      </w:r>
    </w:p>
    <w:p w:rsidR="003C48EB" w:rsidRDefault="00C2000D">
      <w:pPr>
        <w:pStyle w:val="Para01"/>
        <w:ind w:firstLine="360"/>
      </w:pPr>
      <w:r>
        <w:t>Они также утверждают, что тысячи женщин по всему миру были использованы для этой жуткой цели. И самое ужасное, что многие из этих женщин даже не подозревают об этом.</w:t>
      </w:r>
      <w:r>
        <w:t xml:space="preserve"> </w:t>
      </w:r>
    </w:p>
    <w:p w:rsidR="003C48EB" w:rsidRDefault="00C2000D">
      <w:pPr>
        <w:pStyle w:val="Para07"/>
      </w:pPr>
      <w:r>
        <w:t>Соединение детей-гибридов с их человеческими семьями</w:t>
      </w:r>
      <w:r>
        <w:rPr>
          <w:rStyle w:val="00Text"/>
        </w:rPr>
        <w:t xml:space="preserve"> </w:t>
      </w:r>
    </w:p>
    <w:p w:rsidR="003C48EB" w:rsidRDefault="00C2000D">
      <w:proofErr w:type="spellStart"/>
      <w:r>
        <w:t>Бриджит</w:t>
      </w:r>
      <w:proofErr w:type="spellEnd"/>
      <w:r>
        <w:t xml:space="preserve"> </w:t>
      </w:r>
      <w:proofErr w:type="spellStart"/>
      <w:r>
        <w:t>Нильсен</w:t>
      </w:r>
      <w:proofErr w:type="spellEnd"/>
      <w:r>
        <w:t xml:space="preserve"> и </w:t>
      </w:r>
      <w:proofErr w:type="spellStart"/>
      <w:r>
        <w:t>Алуна</w:t>
      </w:r>
      <w:proofErr w:type="spellEnd"/>
      <w:r>
        <w:t xml:space="preserve"> </w:t>
      </w:r>
      <w:proofErr w:type="spellStart"/>
      <w:r>
        <w:t>Верс</w:t>
      </w:r>
      <w:proofErr w:type="spellEnd"/>
      <w:r>
        <w:t xml:space="preserve"> утверждают, что их детей родили инопланетяне.</w:t>
      </w:r>
    </w:p>
    <w:p w:rsidR="003C48EB" w:rsidRDefault="00C2000D">
      <w:pPr>
        <w:pStyle w:val="Para01"/>
        <w:ind w:firstLine="360"/>
      </w:pPr>
      <w:r>
        <w:t>Они даже создали </w:t>
      </w:r>
      <w:r>
        <w:rPr>
          <w:rStyle w:val="00Text"/>
        </w:rPr>
        <w:t xml:space="preserve">Сообщество </w:t>
      </w:r>
      <w:r>
        <w:rPr>
          <w:rStyle w:val="09Text"/>
        </w:rPr>
        <w:t xml:space="preserve">«Гибридные дети» </w:t>
      </w:r>
      <w:proofErr w:type="gramStart"/>
      <w:r>
        <w:rPr>
          <w:rStyle w:val="09Text"/>
        </w:rPr>
        <w:t xml:space="preserve">утверждает </w:t>
      </w:r>
      <w:r>
        <w:t>,</w:t>
      </w:r>
      <w:proofErr w:type="gramEnd"/>
      <w:r>
        <w:t xml:space="preserve"> что их дети, являющиеся результатом внеземной гибридизации, до сих </w:t>
      </w:r>
      <w:r>
        <w:t>пор находятся на кораблях и что время от времени их похищают, чтобы они были со своими детьми.</w:t>
      </w:r>
    </w:p>
    <w:p w:rsidR="003C48EB" w:rsidRDefault="00C2000D">
      <w:r>
        <w:t xml:space="preserve">Они должны играть с ними, а также учить их человеческим эмоциям, а также другим гибридам, находящимся на указанных кораблях. Инопланетяне говорят этим женщинам, </w:t>
      </w:r>
      <w:r>
        <w:t>что они должны научить гибридов играть и делать человеческие дела.</w:t>
      </w:r>
    </w:p>
    <w:p w:rsidR="003C48EB" w:rsidRDefault="00C2000D">
      <w:r>
        <w:t>-Почему они это делают? сказал ....</w:t>
      </w:r>
    </w:p>
    <w:p w:rsidR="003C48EB" w:rsidRDefault="00C2000D">
      <w:r>
        <w:t>Внутренний голос ответил мне мгновенно:</w:t>
      </w:r>
    </w:p>
    <w:p w:rsidR="003C48EB" w:rsidRDefault="00C2000D">
      <w:pPr>
        <w:pStyle w:val="Para01"/>
        <w:ind w:firstLine="360"/>
      </w:pPr>
      <w:r>
        <w:t>-Они делают это с жуткой целью создать гибридный мост между людьми и инопланетной фракцией корпорации архонтов.</w:t>
      </w:r>
    </w:p>
    <w:p w:rsidR="003C48EB" w:rsidRDefault="00C2000D">
      <w:r>
        <w:t>В</w:t>
      </w:r>
      <w:r>
        <w:t>се для создания нити ДНК, которая привлекает душу, сочного блюда контролирующих сущностей, эта нить не может быть построена искусственно, и они думали, что если гибридное существо научится испытывать человеческие чувства, оно приобретет эту нить, оно разов</w:t>
      </w:r>
      <w:r>
        <w:t>ьется. это естественно притягивает душу.</w:t>
      </w:r>
    </w:p>
    <w:p w:rsidR="003C48EB" w:rsidRDefault="00C2000D">
      <w:r>
        <w:t>Но они очень ошибаются, душа тоже не так устроена.</w:t>
      </w:r>
    </w:p>
    <w:p w:rsidR="003C48EB" w:rsidRDefault="00C2000D">
      <w:r>
        <w:t xml:space="preserve">Инопланетные генетики также удаленно </w:t>
      </w:r>
      <w:r>
        <w:rPr>
          <w:rStyle w:val="10Text"/>
        </w:rPr>
        <w:t xml:space="preserve">«собирают» </w:t>
      </w:r>
      <w:r>
        <w:t xml:space="preserve">человеческие яйцеклетки. </w:t>
      </w:r>
    </w:p>
    <w:p w:rsidR="003C48EB" w:rsidRDefault="00C2000D">
      <w:r>
        <w:t xml:space="preserve">Как они это делают? С помощью технологии телепортации они выбирают жертву и с помощью </w:t>
      </w:r>
      <w:proofErr w:type="spellStart"/>
      <w:r>
        <w:t>телепортационного</w:t>
      </w:r>
      <w:proofErr w:type="spellEnd"/>
      <w:r>
        <w:t xml:space="preserve"> луча нацеливаются на человеческую жертву и извлекают указанные яйца. Они также могут делать это с людьми мужского пола.</w:t>
      </w:r>
    </w:p>
    <w:p w:rsidR="003C48EB" w:rsidRDefault="00C2000D">
      <w:r>
        <w:t>Контролирующие инопланетяне зани</w:t>
      </w:r>
      <w:r>
        <w:t xml:space="preserve">маются сбором урожая, сбор урожая относится не только к органической природе человека, но также к его энергиям и душам, это то, что они на самом деле описывают в </w:t>
      </w:r>
      <w:proofErr w:type="spellStart"/>
      <w:r>
        <w:t>манипулируемой</w:t>
      </w:r>
      <w:proofErr w:type="spellEnd"/>
      <w:r>
        <w:t xml:space="preserve"> Библии, и чего загипнотизированные не видят или не хотят. больше видеть, а это </w:t>
      </w:r>
      <w:r>
        <w:t>нечто жуткое, что даже люди не могут себе представить.</w:t>
      </w:r>
    </w:p>
    <w:p w:rsidR="003C48EB" w:rsidRDefault="00C2000D">
      <w:pPr>
        <w:pStyle w:val="Para01"/>
        <w:ind w:firstLine="360"/>
      </w:pPr>
      <w:r>
        <w:lastRenderedPageBreak/>
        <w:t xml:space="preserve">Например, </w:t>
      </w:r>
      <w:proofErr w:type="spellStart"/>
      <w:r>
        <w:t>Бриджит</w:t>
      </w:r>
      <w:proofErr w:type="spellEnd"/>
      <w:r>
        <w:t xml:space="preserve"> </w:t>
      </w:r>
      <w:proofErr w:type="spellStart"/>
      <w:r>
        <w:t>Нильсен</w:t>
      </w:r>
      <w:proofErr w:type="spellEnd"/>
      <w:r>
        <w:t xml:space="preserve">, похищенная этими корпоративными существами, рассказала, что однажды увидела НЛО и сразу </w:t>
      </w:r>
      <w:r>
        <w:rPr>
          <w:rStyle w:val="00Text"/>
        </w:rPr>
        <w:t xml:space="preserve">почувствовала боль в </w:t>
      </w:r>
      <w:proofErr w:type="gramStart"/>
      <w:r>
        <w:rPr>
          <w:rStyle w:val="00Text"/>
        </w:rPr>
        <w:t xml:space="preserve">яичниках </w:t>
      </w:r>
      <w:r>
        <w:t>,</w:t>
      </w:r>
      <w:proofErr w:type="gramEnd"/>
      <w:r>
        <w:t xml:space="preserve"> что указывает на то, что инопланетяне удалили ее яйцек</w:t>
      </w:r>
      <w:r>
        <w:t>летки из ее тела.</w:t>
      </w:r>
    </w:p>
    <w:p w:rsidR="003C48EB" w:rsidRDefault="00C2000D">
      <w:pPr>
        <w:pStyle w:val="Para01"/>
        <w:ind w:firstLine="360"/>
      </w:pPr>
      <w:r>
        <w:t>Это то, что я объяснял несколько раз, у инопланетян есть такая технология, что они могут делать это на расстоянии, даже не похищая жертву физически.</w:t>
      </w:r>
    </w:p>
    <w:p w:rsidR="003C48EB" w:rsidRDefault="00C2000D">
      <w:pPr>
        <w:pStyle w:val="Para01"/>
        <w:ind w:firstLine="360"/>
      </w:pPr>
      <w:proofErr w:type="spellStart"/>
      <w:r>
        <w:t>Нильсен</w:t>
      </w:r>
      <w:proofErr w:type="spellEnd"/>
      <w:r>
        <w:t xml:space="preserve">, 27-летняя специалистка по маркетингу, которая живет со своим отцом в </w:t>
      </w:r>
      <w:proofErr w:type="spellStart"/>
      <w:r>
        <w:t>Седоне</w:t>
      </w:r>
      <w:proofErr w:type="spellEnd"/>
      <w:r>
        <w:t>, шта</w:t>
      </w:r>
      <w:r>
        <w:t xml:space="preserve">т Аризона, утверждает, что имела физические сексуальные отношения с инопланетянами и </w:t>
      </w:r>
      <w:r>
        <w:rPr>
          <w:rStyle w:val="00Text"/>
        </w:rPr>
        <w:t>родила около 10 гибридных детей-</w:t>
      </w:r>
      <w:proofErr w:type="gramStart"/>
      <w:r>
        <w:rPr>
          <w:rStyle w:val="00Text"/>
        </w:rPr>
        <w:t xml:space="preserve">инопланетян </w:t>
      </w:r>
      <w:r>
        <w:t>,</w:t>
      </w:r>
      <w:proofErr w:type="gramEnd"/>
      <w:r>
        <w:t xml:space="preserve"> четырех мальчиков и шести девочек. </w:t>
      </w:r>
    </w:p>
    <w:p w:rsidR="003C48EB" w:rsidRDefault="00C2000D">
      <w:r>
        <w:t xml:space="preserve">По мнению </w:t>
      </w:r>
      <w:proofErr w:type="spellStart"/>
      <w:r>
        <w:t>Нильсена</w:t>
      </w:r>
      <w:proofErr w:type="spellEnd"/>
      <w:r>
        <w:t>, которого эти сущности полностью обманывают, цель пришельцев — создать</w:t>
      </w:r>
      <w:r>
        <w:t xml:space="preserve"> гибридную инопланетную расу для улучшения человечества. Они ориентируются на людей из избранных семей или генофондов и предпочитают более молодых женщин пожилым. Настоящий обман, эти сущности являются потенциальными манипуляторами, они используют это во в</w:t>
      </w:r>
      <w:r>
        <w:t>сем, это искусство обмана и манипуляции, чтобы довести свои злые дела до конца.</w:t>
      </w:r>
    </w:p>
    <w:p w:rsidR="003C48EB" w:rsidRDefault="00C2000D">
      <w:r>
        <w:t xml:space="preserve">Несмотря на то, что </w:t>
      </w:r>
      <w:proofErr w:type="spellStart"/>
      <w:r>
        <w:t>Нильсен</w:t>
      </w:r>
      <w:proofErr w:type="spellEnd"/>
      <w:r>
        <w:t xml:space="preserve"> не смог предъявить вещественные доказательства своих сексуальных отношений с инопланетянами, он создал несколько эскизов, показывающих, как выглядят</w:t>
      </w:r>
      <w:r>
        <w:t xml:space="preserve"> его гибридные дети.</w:t>
      </w:r>
    </w:p>
    <w:p w:rsidR="003C48EB" w:rsidRDefault="00C2000D">
      <w:pPr>
        <w:pStyle w:val="Para01"/>
        <w:ind w:firstLine="360"/>
      </w:pPr>
      <w:r>
        <w:t xml:space="preserve">Как вы можете видеть на рисунках, </w:t>
      </w:r>
      <w:r>
        <w:rPr>
          <w:rStyle w:val="00Text"/>
        </w:rPr>
        <w:t xml:space="preserve">у детей большие головы рептилий и огромные черные </w:t>
      </w:r>
      <w:proofErr w:type="gramStart"/>
      <w:r>
        <w:rPr>
          <w:rStyle w:val="00Text"/>
        </w:rPr>
        <w:t xml:space="preserve">глаза </w:t>
      </w:r>
      <w:r>
        <w:t>.</w:t>
      </w:r>
      <w:proofErr w:type="gramEnd"/>
      <w:r>
        <w:t xml:space="preserve"> 27-летняя девушка также выразила сожаление по поводу того, что не может жить со своими детьми-инопланетянами-гибридами. </w:t>
      </w:r>
    </w:p>
    <w:p w:rsidR="003C48EB" w:rsidRDefault="00C2000D">
      <w:pPr>
        <w:pStyle w:val="Para23"/>
      </w:pPr>
      <w:r>
        <w:t>«Мне грустно, что я не</w:t>
      </w:r>
      <w:r>
        <w:t xml:space="preserve"> могу быть с ними», — </w:t>
      </w:r>
      <w:r>
        <w:rPr>
          <w:rStyle w:val="06Text"/>
        </w:rPr>
        <w:t xml:space="preserve">сказал </w:t>
      </w:r>
      <w:proofErr w:type="spellStart"/>
      <w:proofErr w:type="gramStart"/>
      <w:r>
        <w:rPr>
          <w:rStyle w:val="06Text"/>
        </w:rPr>
        <w:t>Нильсен</w:t>
      </w:r>
      <w:proofErr w:type="spellEnd"/>
      <w:r>
        <w:rPr>
          <w:rStyle w:val="06Text"/>
        </w:rPr>
        <w:t xml:space="preserve"> </w:t>
      </w:r>
      <w:r>
        <w:t>.</w:t>
      </w:r>
      <w:proofErr w:type="gramEnd"/>
      <w:r>
        <w:t xml:space="preserve"> «Мы думаем, что во всем мире могут быть сотни тысяч женщин, у которых есть гибридные дети, но они просто не знают, что они гибриды».</w:t>
      </w:r>
      <w:r>
        <w:rPr>
          <w:rStyle w:val="06Text"/>
        </w:rPr>
        <w:t xml:space="preserve"> </w:t>
      </w:r>
    </w:p>
    <w:p w:rsidR="003C48EB" w:rsidRDefault="00C2000D">
      <w:r>
        <w:t>Они даже используют человеческие чувства, чтобы продолжать похищения, чтобы не нару</w:t>
      </w:r>
      <w:r>
        <w:t>шать закон свободы воли, они заставляют их испытывать грусть, ностальгию, тоску, любовь к своим гибридным детям, что нормально для матери, они настолько извращены, что поиграйте с этими чувствами похищенных.</w:t>
      </w:r>
    </w:p>
    <w:p w:rsidR="003C48EB" w:rsidRDefault="00C2000D">
      <w:r>
        <w:t xml:space="preserve">Другая </w:t>
      </w:r>
      <w:proofErr w:type="gramStart"/>
      <w:r>
        <w:t>похищенная ,</w:t>
      </w:r>
      <w:proofErr w:type="gramEnd"/>
      <w:r>
        <w:t xml:space="preserve"> </w:t>
      </w:r>
      <w:proofErr w:type="spellStart"/>
      <w:r>
        <w:t>Алуна</w:t>
      </w:r>
      <w:proofErr w:type="spellEnd"/>
      <w:r>
        <w:t xml:space="preserve"> </w:t>
      </w:r>
      <w:proofErr w:type="spellStart"/>
      <w:r>
        <w:t>Верс</w:t>
      </w:r>
      <w:proofErr w:type="spellEnd"/>
      <w:r>
        <w:t>, 23-летний дизайн</w:t>
      </w:r>
      <w:r>
        <w:t xml:space="preserve">ер видеоигр из Лос-Анджелеса, утверждает, что у нее трое гибридных детей, отцов которых родили инопланетяне. По словам </w:t>
      </w:r>
      <w:proofErr w:type="spellStart"/>
      <w:r>
        <w:t>Алуны</w:t>
      </w:r>
      <w:proofErr w:type="spellEnd"/>
      <w:r>
        <w:t xml:space="preserve">, </w:t>
      </w:r>
      <w:r>
        <w:rPr>
          <w:rStyle w:val="00Text"/>
        </w:rPr>
        <w:t xml:space="preserve">в классе ее соблазнило рептильное </w:t>
      </w:r>
      <w:proofErr w:type="gramStart"/>
      <w:r>
        <w:rPr>
          <w:rStyle w:val="00Text"/>
        </w:rPr>
        <w:t xml:space="preserve">существо </w:t>
      </w:r>
      <w:r>
        <w:t>.</w:t>
      </w:r>
      <w:proofErr w:type="gramEnd"/>
      <w:r>
        <w:t xml:space="preserve"> Фирменный </w:t>
      </w:r>
      <w:proofErr w:type="spellStart"/>
      <w:r>
        <w:t>рептилоид</w:t>
      </w:r>
      <w:proofErr w:type="spellEnd"/>
      <w:r>
        <w:t>!!! Видишь, как они играют со свободой воли? С помощью силы соблаз</w:t>
      </w:r>
      <w:r>
        <w:t>нения и гипноза они могут заставить человека почувствовать влечение к такому существу!!</w:t>
      </w:r>
    </w:p>
    <w:p w:rsidR="003C48EB" w:rsidRDefault="00C2000D">
      <w:pPr>
        <w:pStyle w:val="Para01"/>
        <w:ind w:firstLine="360"/>
      </w:pPr>
      <w:r>
        <w:t>Эти похищенные даже говорят, что по всей планете есть тысячи женщин, у которых на кораблях этих сущностей есть дети-гибриды, которые даже не подозревают об этом...</w:t>
      </w:r>
    </w:p>
    <w:p w:rsidR="003C48EB" w:rsidRDefault="00C2000D">
      <w:pPr>
        <w:pStyle w:val="Para01"/>
        <w:ind w:firstLine="360"/>
      </w:pPr>
      <w:r>
        <w:t>Но р</w:t>
      </w:r>
      <w:r>
        <w:t>еальность такова, что миллионы женщин уже страдают от такого рода похищений по всей планете.</w:t>
      </w:r>
    </w:p>
    <w:p w:rsidR="003C48EB" w:rsidRDefault="00C2000D">
      <w:pPr>
        <w:pStyle w:val="Para01"/>
        <w:ind w:firstLine="360"/>
      </w:pPr>
      <w:r>
        <w:t>Даже эти женщины верят, что делают что-то хорошее, что-то, что может освободить человечество, они мысленно запрограммированы и даже дают рекомендации предлагать эт</w:t>
      </w:r>
      <w:r>
        <w:t>у помощь в качестве сборщиков генов инопланетных рас.</w:t>
      </w:r>
    </w:p>
    <w:p w:rsidR="003C48EB" w:rsidRDefault="00C2000D">
      <w:pPr>
        <w:pStyle w:val="Para01"/>
        <w:ind w:firstLine="360"/>
      </w:pPr>
      <w:r>
        <w:t xml:space="preserve">Даже эти похищенные создали сообщество, как я уже сказал, в котором они учат и внушают другим женщинам действовать и готовиться к этому типу инопланетных </w:t>
      </w:r>
      <w:r>
        <w:lastRenderedPageBreak/>
        <w:t>манипуляций, они внушают им идеологию, инопланет</w:t>
      </w:r>
      <w:r>
        <w:t>ные контролеры мысленно управляют ими, чтобы они делали этот тип. воспитательной работы.</w:t>
      </w:r>
    </w:p>
    <w:p w:rsidR="003C48EB" w:rsidRDefault="00C2000D">
      <w:r>
        <w:t>Более того, эти жертвы говорят, что делают это для того, чтобы контролирующие инопланетяне позволили им воссоединиться со своими детьми, они даже проводят семинары, ку</w:t>
      </w:r>
      <w:r>
        <w:t>рсы для матерей гибридных существ, это еще одно движение корпорации новой эры.</w:t>
      </w:r>
    </w:p>
    <w:p w:rsidR="003C48EB" w:rsidRDefault="00C2000D">
      <w:r>
        <w:t xml:space="preserve">Они хотят переехать куда-нибудь вдали от цивилизации, чтобы жить с гибридами, и говорят, что хотят подготовить и </w:t>
      </w:r>
      <w:proofErr w:type="spellStart"/>
      <w:r>
        <w:t>ментализировать</w:t>
      </w:r>
      <w:proofErr w:type="spellEnd"/>
      <w:r>
        <w:t xml:space="preserve"> человечество к следующему шагу — интеграции гибр</w:t>
      </w:r>
      <w:r>
        <w:t>идов на планете.</w:t>
      </w:r>
    </w:p>
    <w:p w:rsidR="003C48EB" w:rsidRDefault="00C2000D">
      <w:pPr>
        <w:pStyle w:val="Para29"/>
        <w:ind w:firstLine="361"/>
      </w:pPr>
      <w:r>
        <w:t>Более того, все это — очень хорошо спланированный обман со стороны инопланетных контролеров, которые хотят лишь объединить свою расу с нашей, чтобы мы почувствовали прочную связь с ними, чтобы постепенно превратить нас в биологических робо</w:t>
      </w:r>
      <w:r>
        <w:t xml:space="preserve">тов, существ, с которыми можно иметь совместимость. Эти сущности и что ДНК этих гибридов может содержать нить ДНК, которая позволяет живому существу содержать ДУШУ, сочное блюдо, которое ищут </w:t>
      </w:r>
      <w:proofErr w:type="spellStart"/>
      <w:r>
        <w:t>межпространственные</w:t>
      </w:r>
      <w:proofErr w:type="spellEnd"/>
      <w:r>
        <w:t xml:space="preserve"> и инопланетные существа, потому что оно дает</w:t>
      </w:r>
      <w:r>
        <w:t xml:space="preserve"> им своего рода </w:t>
      </w:r>
      <w:proofErr w:type="spellStart"/>
      <w:r>
        <w:t>псевдобессмертие</w:t>
      </w:r>
      <w:proofErr w:type="spellEnd"/>
      <w:r>
        <w:t xml:space="preserve">, как это было обнаружено Итальянский профессор </w:t>
      </w:r>
      <w:proofErr w:type="spellStart"/>
      <w:r>
        <w:t>Коррадо</w:t>
      </w:r>
      <w:proofErr w:type="spellEnd"/>
      <w:r>
        <w:t xml:space="preserve"> </w:t>
      </w:r>
      <w:proofErr w:type="spellStart"/>
      <w:r>
        <w:t>Маланга</w:t>
      </w:r>
      <w:proofErr w:type="spellEnd"/>
    </w:p>
    <w:p w:rsidR="003C48EB" w:rsidRDefault="00C2000D">
      <w:r>
        <w:t xml:space="preserve">Другой способ, который генетики и инопланетные контролеры используют вместе со своими сотрудниками, человеческими линиями, - это фумигация </w:t>
      </w:r>
      <w:proofErr w:type="spellStart"/>
      <w:r>
        <w:t>химтрейлами</w:t>
      </w:r>
      <w:proofErr w:type="spellEnd"/>
      <w:r>
        <w:t>, они опры</w:t>
      </w:r>
      <w:r>
        <w:t xml:space="preserve">скивают нас ДНК этих сущностей, ДНК, которая, попадая в организм, сливается с ДНК человека, при этом вы не осознаете, что проглатываете. эти крошечные частицы инопланетной ДНК, которые постепенно сливаются с человеческой ДНК. </w:t>
      </w:r>
    </w:p>
    <w:p w:rsidR="003C48EB" w:rsidRDefault="00C2000D">
      <w:r>
        <w:t>Те, кто не переносит эту ДНК,</w:t>
      </w:r>
      <w:r>
        <w:t xml:space="preserve"> пытаются принудительно изгнать ее через систему иммунной защиты, и тогда на коже возникают раны, которые называются болезнью </w:t>
      </w:r>
      <w:proofErr w:type="spellStart"/>
      <w:r>
        <w:t>Моргеллонов</w:t>
      </w:r>
      <w:proofErr w:type="spellEnd"/>
      <w:r>
        <w:t xml:space="preserve">. </w:t>
      </w:r>
    </w:p>
    <w:p w:rsidR="003C48EB" w:rsidRDefault="00C2000D">
      <w:r>
        <w:t>Чужеродный хозяин выходит через кожу, причиняя сильную боль тем, кто от него страдает. Эту инопланетную ДНК также мо</w:t>
      </w:r>
      <w:r>
        <w:t xml:space="preserve">жно сжечь, соединившись с первоначальным источником. Когда соединение установлено, ДНК быстро ускоряется, излучая свет, который уничтожает все. захватчик, как внутренний, так и внешний. </w:t>
      </w:r>
    </w:p>
    <w:p w:rsidR="003C48EB" w:rsidRDefault="003C48EB">
      <w:pPr>
        <w:pStyle w:val="2Block"/>
      </w:pPr>
    </w:p>
    <w:p w:rsidR="003C48EB" w:rsidRDefault="003C48EB">
      <w:pPr>
        <w:pStyle w:val="2Block"/>
      </w:pPr>
    </w:p>
    <w:p w:rsidR="003C48EB" w:rsidRDefault="003C48EB">
      <w:pPr>
        <w:pStyle w:val="0Block"/>
      </w:pPr>
      <w:bookmarkStart w:id="33" w:name="calibre_pb_6"/>
      <w:bookmarkEnd w:id="33"/>
    </w:p>
    <w:p w:rsidR="003C48EB" w:rsidRDefault="00C2000D">
      <w:pPr>
        <w:pStyle w:val="Para06"/>
        <w:pageBreakBefore/>
        <w:spacing w:before="480"/>
        <w:ind w:firstLine="600"/>
      </w:pPr>
      <w:bookmarkStart w:id="34" w:name="CAPITULO_6"/>
      <w:bookmarkStart w:id="35" w:name="Top_of_part0007_html"/>
      <w:r>
        <w:lastRenderedPageBreak/>
        <w:t>ГЛАВА 6</w:t>
      </w:r>
      <w:bookmarkEnd w:id="34"/>
      <w:bookmarkEnd w:id="35"/>
    </w:p>
    <w:p w:rsidR="003C48EB" w:rsidRDefault="00C2000D">
      <w:pPr>
        <w:pStyle w:val="Para10"/>
        <w:spacing w:before="240"/>
        <w:ind w:firstLine="195"/>
      </w:pPr>
      <w:r>
        <w:t>БЛОКИРОВКА ЧУВСТВ У ЧЕЛОВЕКА</w:t>
      </w:r>
      <w:r>
        <w:rPr>
          <w:rStyle w:val="13Text"/>
        </w:rPr>
        <w:t xml:space="preserve"> </w:t>
      </w:r>
    </w:p>
    <w:p w:rsidR="003C48EB" w:rsidRDefault="00C2000D">
      <w:pPr>
        <w:pStyle w:val="Para09"/>
        <w:spacing w:before="240"/>
        <w:ind w:firstLine="270"/>
      </w:pPr>
      <w:r>
        <w:t>◆◆◆</w:t>
      </w:r>
    </w:p>
    <w:p w:rsidR="003C48EB" w:rsidRDefault="003C48EB"/>
    <w:p w:rsidR="003C48EB" w:rsidRDefault="003C48EB">
      <w:pPr>
        <w:pStyle w:val="2Block"/>
      </w:pPr>
    </w:p>
    <w:p w:rsidR="003C48EB" w:rsidRDefault="00C2000D">
      <w:pPr>
        <w:pStyle w:val="Para03"/>
        <w:spacing w:before="1200"/>
      </w:pPr>
      <w:r>
        <w:rPr>
          <w:rStyle w:val="14Text"/>
        </w:rPr>
        <w:t xml:space="preserve">Пока </w:t>
      </w:r>
      <w:r>
        <w:t>я проводил медитацию, соединяясь с первоисточником, определенные образы приходили мне в голову со скоростью света, за миллисекунды, как будто перед моими глазами в ускоренном темпе проигрывался фильм, и я мог видеть существо типа рептилии</w:t>
      </w:r>
      <w:proofErr w:type="gramStart"/>
      <w:r>
        <w:t>. ,</w:t>
      </w:r>
      <w:proofErr w:type="gramEnd"/>
      <w:r>
        <w:t xml:space="preserve"> в своего рода </w:t>
      </w:r>
      <w:r>
        <w:t xml:space="preserve">лаборатории, манипулирующей на трехмерном экране, подобном фильму «Отчет меньшинства», серией кодов, на которых можно было увидеть рисунок ДНК. </w:t>
      </w:r>
    </w:p>
    <w:p w:rsidR="003C48EB" w:rsidRDefault="00C2000D">
      <w:r>
        <w:t>После этого на экране появились буквы, похожие на шумерские. Внутренний голос объяснил мне, что когда они манип</w:t>
      </w:r>
      <w:r>
        <w:t xml:space="preserve">улировали ДНК сегодняшнего человека, они установили некие блокировки или фильтры в пяти чувствах модифицированного человека. последняя планетарная перезагрузка, зрение, слух, осязание, вкус и даже обоняние. </w:t>
      </w:r>
    </w:p>
    <w:p w:rsidR="003C48EB" w:rsidRDefault="00C2000D">
      <w:r>
        <w:t>Я спросил причину этой манипуляции, голос мне ск</w:t>
      </w:r>
      <w:r>
        <w:t xml:space="preserve">азал, что это для того, чтобы мы не видели дальше своих обычных чувств, наши чувства были заблокированы в меньшем диапазоне, к которому мы привыкли, наше зрение теперь, например, не может воспринимать частота, в которой живут эти и другие сущности. </w:t>
      </w:r>
    </w:p>
    <w:p w:rsidR="003C48EB" w:rsidRDefault="00C2000D">
      <w:pPr>
        <w:pStyle w:val="Para25"/>
      </w:pPr>
      <w:r>
        <w:t>Если в</w:t>
      </w:r>
      <w:r>
        <w:t>ы не видите, что находится в этой полосе пропускания, вы никогда не сможете воспринять подлинную реальность, которая нас окружает, вы никогда не сможете увидеть корабли, которые роятся в небе, контролируя наши движения, если только они не появятся, чтобы п</w:t>
      </w:r>
      <w:r>
        <w:t>редупредить людей. их присутствия.</w:t>
      </w:r>
      <w:r>
        <w:rPr>
          <w:rStyle w:val="04Text"/>
        </w:rPr>
        <w:t xml:space="preserve"> </w:t>
      </w:r>
    </w:p>
    <w:p w:rsidR="003C48EB" w:rsidRDefault="00C2000D">
      <w:pPr>
        <w:pStyle w:val="Para25"/>
      </w:pPr>
      <w:r>
        <w:t>Вы также не увидите существ, паразитирующих на живых существах, и того, как они действуют в местах поклонения, церквях, храмах и т. д.</w:t>
      </w:r>
      <w:r>
        <w:rPr>
          <w:rStyle w:val="04Text"/>
        </w:rPr>
        <w:t xml:space="preserve"> </w:t>
      </w:r>
    </w:p>
    <w:p w:rsidR="003C48EB" w:rsidRDefault="00C2000D">
      <w:r>
        <w:t>То же самое происходит и с другими органами чувств: если вы не слышите сверх того, ч</w:t>
      </w:r>
      <w:r>
        <w:t xml:space="preserve">то слышит ваше ухо, вы никогда не поймете, что планируют эти сущности. </w:t>
      </w:r>
    </w:p>
    <w:p w:rsidR="003C48EB" w:rsidRDefault="00C2000D">
      <w:r>
        <w:t xml:space="preserve">-С другой стороны, животные могут воспринимать эту параллельную реальность, почему? </w:t>
      </w:r>
    </w:p>
    <w:p w:rsidR="003C48EB" w:rsidRDefault="00C2000D">
      <w:r>
        <w:t>Потому что сегодняшние люди не могут общаться с ними телепатически и никогда не смогут рассказать и</w:t>
      </w:r>
      <w:r>
        <w:t xml:space="preserve">м, что на самом деле происходит снаружи. </w:t>
      </w:r>
    </w:p>
    <w:p w:rsidR="003C48EB" w:rsidRDefault="00C2000D">
      <w:r>
        <w:t>Видеокамеры и другие устройства могли запечатлеть то, что было на самом деле, благодаря инфракрасному видению, которое было у некоторых камер. Контролёры осознали эту утечку в технологических устройствах и заблокир</w:t>
      </w:r>
      <w:r>
        <w:t xml:space="preserve">овали их, </w:t>
      </w:r>
      <w:r>
        <w:lastRenderedPageBreak/>
        <w:t xml:space="preserve">модифицировали так, чтобы их нельзя было запечатлеть, например, НЛО, которые парят или. оставаться статичными в ключевых местах для этих объектов. </w:t>
      </w:r>
    </w:p>
    <w:p w:rsidR="003C48EB" w:rsidRDefault="00C2000D">
      <w:r>
        <w:t xml:space="preserve">Я тогда задался вопросом... </w:t>
      </w:r>
      <w:proofErr w:type="gramStart"/>
      <w:r>
        <w:t>А</w:t>
      </w:r>
      <w:proofErr w:type="gramEnd"/>
      <w:r>
        <w:t xml:space="preserve"> как была осуществлена эта утечка технологий, разве контролеры этого </w:t>
      </w:r>
      <w:r>
        <w:t xml:space="preserve">не осознали, когда эти устройства поступили в продажу? Как странно!! </w:t>
      </w:r>
    </w:p>
    <w:p w:rsidR="003C48EB" w:rsidRDefault="00C2000D">
      <w:r>
        <w:t xml:space="preserve">И тут ко мне мгновенно пришла информация: </w:t>
      </w:r>
    </w:p>
    <w:p w:rsidR="003C48EB" w:rsidRDefault="00C2000D">
      <w:r>
        <w:t>-</w:t>
      </w:r>
      <w:proofErr w:type="gramStart"/>
      <w:r>
        <w:t>В</w:t>
      </w:r>
      <w:proofErr w:type="gramEnd"/>
      <w:r>
        <w:t xml:space="preserve"> группе корпорации, которая занимается созданием и распространением указанных технологических устройств, есть ученые, которые пытаются пролить свет на людей, иногда они дают подсказки в том, что они выставляют на рынок, они открывают некоторые технологии</w:t>
      </w:r>
      <w:r>
        <w:t>, чтобы люди могли их увидеть. вещи, которые скрыты от обычного глаза, создать технологию, с помощью которой можно обнаружить сущности. Сначала человеку говорят, что эта технология предназначена для определенной цели, но позже обнаруживаются новые применен</w:t>
      </w:r>
      <w:r>
        <w:t xml:space="preserve">ия, например, в диктофонах, которые можно использовать отдельно для Трехмерную звукозапись можно использовать для записи голосов сущностей из других измерений. </w:t>
      </w:r>
    </w:p>
    <w:p w:rsidR="003C48EB" w:rsidRDefault="00C2000D">
      <w:pPr>
        <w:pStyle w:val="Para01"/>
        <w:ind w:firstLine="360"/>
      </w:pPr>
      <w:r>
        <w:t>Есть люди, которые после момента просветления или вдохновения обнаруживают это, хотя позже вели</w:t>
      </w:r>
      <w:r>
        <w:t>кая машина корпорации классифицирует это как мошенничество, заставляя спящих людей вообще не верить этому.</w:t>
      </w:r>
    </w:p>
    <w:p w:rsidR="003C48EB" w:rsidRDefault="003C48EB">
      <w:pPr>
        <w:pStyle w:val="0Block"/>
      </w:pPr>
      <w:bookmarkStart w:id="36" w:name="calibre_pb_7"/>
      <w:bookmarkEnd w:id="36"/>
    </w:p>
    <w:p w:rsidR="003C48EB" w:rsidRDefault="00C2000D">
      <w:pPr>
        <w:pStyle w:val="Para06"/>
        <w:pageBreakBefore/>
        <w:spacing w:before="480"/>
        <w:ind w:firstLine="600"/>
      </w:pPr>
      <w:bookmarkStart w:id="37" w:name="CAPITULO_7"/>
      <w:bookmarkStart w:id="38" w:name="Top_of_part0008_html"/>
      <w:r>
        <w:lastRenderedPageBreak/>
        <w:t>ГЛАВА 7</w:t>
      </w:r>
      <w:bookmarkEnd w:id="37"/>
      <w:bookmarkEnd w:id="38"/>
    </w:p>
    <w:p w:rsidR="003C48EB" w:rsidRDefault="00C2000D">
      <w:pPr>
        <w:pStyle w:val="Para10"/>
        <w:spacing w:before="240"/>
        <w:ind w:firstLine="195"/>
      </w:pPr>
      <w:r>
        <w:t>ЧТО ТАКОЕ ЭФФЕКТ МАНДЕЛЫ И С ЧЕМ ОН ОБОЗНАЧЕН?</w:t>
      </w:r>
    </w:p>
    <w:p w:rsidR="003C48EB" w:rsidRDefault="00C2000D">
      <w:pPr>
        <w:pStyle w:val="Para09"/>
        <w:spacing w:before="240"/>
        <w:ind w:firstLine="270"/>
      </w:pPr>
      <w:r>
        <w:t>◆◆◆</w:t>
      </w:r>
    </w:p>
    <w:p w:rsidR="003C48EB" w:rsidRDefault="003C48EB"/>
    <w:p w:rsidR="003C48EB" w:rsidRDefault="00C2000D">
      <w:pPr>
        <w:pStyle w:val="Para36"/>
        <w:spacing w:before="1200"/>
      </w:pPr>
      <w:r>
        <w:rPr>
          <w:rStyle w:val="14Text"/>
        </w:rPr>
        <w:t xml:space="preserve">В последнее время </w:t>
      </w:r>
      <w:r>
        <w:t xml:space="preserve">стал популярен так называемый эффект </w:t>
      </w:r>
      <w:proofErr w:type="spellStart"/>
      <w:r>
        <w:t>Манделы</w:t>
      </w:r>
      <w:proofErr w:type="spellEnd"/>
      <w:r>
        <w:t>, вещи из прошлого, которы</w:t>
      </w:r>
      <w:r>
        <w:t>е странным образом изменились...</w:t>
      </w:r>
      <w:r>
        <w:rPr>
          <w:rStyle w:val="00Text"/>
        </w:rPr>
        <w:t xml:space="preserve"> </w:t>
      </w:r>
    </w:p>
    <w:p w:rsidR="003C48EB" w:rsidRDefault="00C2000D">
      <w:pPr>
        <w:pStyle w:val="Para07"/>
      </w:pPr>
      <w:r>
        <w:t xml:space="preserve">Так называемый «эффект </w:t>
      </w:r>
      <w:proofErr w:type="spellStart"/>
      <w:r>
        <w:t>Манделы</w:t>
      </w:r>
      <w:proofErr w:type="spellEnd"/>
      <w:r>
        <w:t xml:space="preserve">» — это термин, который </w:t>
      </w:r>
      <w:proofErr w:type="spellStart"/>
      <w:r>
        <w:rPr>
          <w:rStyle w:val="03Text"/>
        </w:rPr>
        <w:t>блоггер</w:t>
      </w:r>
      <w:proofErr w:type="spellEnd"/>
      <w:r>
        <w:rPr>
          <w:rStyle w:val="03Text"/>
        </w:rPr>
        <w:t xml:space="preserve"> </w:t>
      </w:r>
      <w:proofErr w:type="spellStart"/>
      <w:r>
        <w:rPr>
          <w:rStyle w:val="03Text"/>
        </w:rPr>
        <w:t>Фиона</w:t>
      </w:r>
      <w:proofErr w:type="spellEnd"/>
      <w:r>
        <w:rPr>
          <w:rStyle w:val="03Text"/>
        </w:rPr>
        <w:t xml:space="preserve"> </w:t>
      </w:r>
      <w:proofErr w:type="spellStart"/>
      <w:r>
        <w:rPr>
          <w:rStyle w:val="03Text"/>
        </w:rPr>
        <w:t>Брум</w:t>
      </w:r>
      <w:proofErr w:type="spellEnd"/>
      <w:r>
        <w:rPr>
          <w:rStyle w:val="03Text"/>
        </w:rPr>
        <w:t xml:space="preserve"> ввела </w:t>
      </w:r>
      <w:r>
        <w:t>несколько лет назад. Как она сама говорила, вокруг нее было много людей, в том числе и она сама, которые помнили, что видели по телевидению име</w:t>
      </w:r>
      <w:r>
        <w:t xml:space="preserve">нно тот момент, когда Нельсон </w:t>
      </w:r>
      <w:proofErr w:type="spellStart"/>
      <w:r>
        <w:t>Мандела</w:t>
      </w:r>
      <w:proofErr w:type="spellEnd"/>
      <w:r>
        <w:t xml:space="preserve"> умер в тюрьме. Похороны в его честь и все остальное. На самом деле </w:t>
      </w:r>
      <w:proofErr w:type="spellStart"/>
      <w:r>
        <w:t>Мандела</w:t>
      </w:r>
      <w:proofErr w:type="spellEnd"/>
      <w:r>
        <w:t xml:space="preserve"> выжил в тюрьме и некоторое время жил за ее пределами, прежде чем скончался.</w:t>
      </w:r>
      <w:r>
        <w:rPr>
          <w:rStyle w:val="00Text"/>
        </w:rPr>
        <w:t xml:space="preserve"> </w:t>
      </w:r>
    </w:p>
    <w:p w:rsidR="003C48EB" w:rsidRDefault="00C2000D">
      <w:pPr>
        <w:pStyle w:val="Para07"/>
      </w:pPr>
      <w:r>
        <w:t>Многие люди помнят вещи, которые, как они утверждают, были действи</w:t>
      </w:r>
      <w:r>
        <w:t>тельно такими, но когда они пересматривают их снова, они изменились, отрывки из фильмов, телерекламы, названия, места, которые внезапно изменились, животные, которых раньше не существовало, книги, телесериалы, которые сейчас их больше нет...</w:t>
      </w:r>
      <w:r>
        <w:rPr>
          <w:rStyle w:val="00Text"/>
        </w:rPr>
        <w:t xml:space="preserve"> </w:t>
      </w:r>
    </w:p>
    <w:p w:rsidR="003C48EB" w:rsidRDefault="00C2000D">
      <w:pPr>
        <w:pStyle w:val="Para07"/>
      </w:pPr>
      <w:r>
        <w:t>Что здесь про</w:t>
      </w:r>
      <w:r>
        <w:t>изошло?</w:t>
      </w:r>
      <w:r>
        <w:rPr>
          <w:rStyle w:val="00Text"/>
        </w:rPr>
        <w:t xml:space="preserve"> </w:t>
      </w:r>
    </w:p>
    <w:p w:rsidR="003C48EB" w:rsidRDefault="00C2000D">
      <w:pPr>
        <w:pStyle w:val="Para07"/>
      </w:pPr>
      <w:r>
        <w:t xml:space="preserve">Так называемый эффект </w:t>
      </w:r>
      <w:proofErr w:type="spellStart"/>
      <w:r>
        <w:t>Манделы</w:t>
      </w:r>
      <w:proofErr w:type="spellEnd"/>
      <w:r>
        <w:t xml:space="preserve"> реален, это не воображение людей, ученые и неверующие утверждают, что это наша память ошибочна и работает не так хорошо, как хотелось бы. Вот некоторые из этих </w:t>
      </w:r>
      <w:proofErr w:type="gramStart"/>
      <w:r>
        <w:rPr>
          <w:rStyle w:val="03Text"/>
        </w:rPr>
        <w:t xml:space="preserve">объяснений </w:t>
      </w:r>
      <w:r>
        <w:t>,</w:t>
      </w:r>
      <w:proofErr w:type="gramEnd"/>
      <w:r>
        <w:t xml:space="preserve"> которые они нам дают:</w:t>
      </w:r>
      <w:r>
        <w:rPr>
          <w:rStyle w:val="00Text"/>
        </w:rPr>
        <w:t xml:space="preserve"> </w:t>
      </w:r>
    </w:p>
    <w:p w:rsidR="003C48EB" w:rsidRDefault="00C2000D">
      <w:pPr>
        <w:pStyle w:val="Para11"/>
        <w:numPr>
          <w:ilvl w:val="0"/>
          <w:numId w:val="1"/>
        </w:numPr>
        <w:ind w:left="840"/>
      </w:pPr>
      <w:r>
        <w:rPr>
          <w:rStyle w:val="03Text"/>
        </w:rPr>
        <w:t xml:space="preserve">Эффект </w:t>
      </w:r>
      <w:proofErr w:type="gramStart"/>
      <w:r>
        <w:rPr>
          <w:rStyle w:val="03Text"/>
        </w:rPr>
        <w:t xml:space="preserve">дезинформации </w:t>
      </w:r>
      <w:r>
        <w:t>:</w:t>
      </w:r>
      <w:proofErr w:type="gramEnd"/>
      <w:r>
        <w:t xml:space="preserve"> если у вас нет глубоких воспоминаний о конкретном событии, кто-то рассказывает вам, что произошло в этот момент, и то, что вам говорят, является ложью, возможно, ваша память устанавливает этот ложный факт как правдивый на основе того, что вы рассказал кт</w:t>
      </w:r>
      <w:r>
        <w:t>о-то другой.</w:t>
      </w:r>
      <w:r>
        <w:rPr>
          <w:rStyle w:val="00Text"/>
        </w:rPr>
        <w:t xml:space="preserve"> </w:t>
      </w:r>
    </w:p>
    <w:p w:rsidR="003C48EB" w:rsidRDefault="00C2000D">
      <w:pPr>
        <w:pStyle w:val="Para11"/>
        <w:numPr>
          <w:ilvl w:val="0"/>
          <w:numId w:val="1"/>
        </w:numPr>
        <w:ind w:left="840"/>
      </w:pPr>
      <w:r>
        <w:rPr>
          <w:rStyle w:val="03Text"/>
        </w:rPr>
        <w:t xml:space="preserve">Предвзятость </w:t>
      </w:r>
      <w:proofErr w:type="gramStart"/>
      <w:r>
        <w:rPr>
          <w:rStyle w:val="03Text"/>
        </w:rPr>
        <w:t xml:space="preserve">подтверждения </w:t>
      </w:r>
      <w:r>
        <w:t>:</w:t>
      </w:r>
      <w:proofErr w:type="gramEnd"/>
      <w:r>
        <w:t xml:space="preserve"> наш разум склонен искать, интерпретировать или запоминать информацию таким образом, чтобы она подтверждала наши убеждения или гипотезы. Чем больше вас привлекает эффект </w:t>
      </w:r>
      <w:proofErr w:type="spellStart"/>
      <w:r>
        <w:t>Манделы</w:t>
      </w:r>
      <w:proofErr w:type="spellEnd"/>
      <w:r>
        <w:t>, тем больше дыр в прошлом вы увидите</w:t>
      </w:r>
      <w:r>
        <w:t>, подтверждающих этот эффект.</w:t>
      </w:r>
      <w:r>
        <w:rPr>
          <w:rStyle w:val="00Text"/>
        </w:rPr>
        <w:t xml:space="preserve"> </w:t>
      </w:r>
    </w:p>
    <w:p w:rsidR="003C48EB" w:rsidRDefault="00C2000D">
      <w:pPr>
        <w:pStyle w:val="Para11"/>
        <w:numPr>
          <w:ilvl w:val="0"/>
          <w:numId w:val="1"/>
        </w:numPr>
        <w:ind w:left="840"/>
      </w:pPr>
      <w:proofErr w:type="gramStart"/>
      <w:r>
        <w:rPr>
          <w:rStyle w:val="03Text"/>
        </w:rPr>
        <w:t xml:space="preserve">Криптомнезия </w:t>
      </w:r>
      <w:r>
        <w:t>.</w:t>
      </w:r>
      <w:proofErr w:type="gramEnd"/>
      <w:r>
        <w:t xml:space="preserve"> Наш мозг иногда может помещать в память вещи, которые мы себе представляли. Именно так начинаются многие эффекты </w:t>
      </w:r>
      <w:proofErr w:type="spellStart"/>
      <w:r>
        <w:t>Манделы</w:t>
      </w:r>
      <w:proofErr w:type="spellEnd"/>
      <w:r>
        <w:t>: кто-то вообразил определенную вещь, а затем рассказал об этом другим.</w:t>
      </w:r>
      <w:r>
        <w:rPr>
          <w:rStyle w:val="00Text"/>
        </w:rPr>
        <w:t xml:space="preserve"> </w:t>
      </w:r>
    </w:p>
    <w:p w:rsidR="003C48EB" w:rsidRDefault="00C2000D">
      <w:pPr>
        <w:pStyle w:val="Para11"/>
        <w:numPr>
          <w:ilvl w:val="0"/>
          <w:numId w:val="1"/>
        </w:numPr>
        <w:ind w:left="840"/>
      </w:pPr>
      <w:r>
        <w:rPr>
          <w:rStyle w:val="03Text"/>
        </w:rPr>
        <w:lastRenderedPageBreak/>
        <w:t>Ложное приписыван</w:t>
      </w:r>
      <w:r>
        <w:rPr>
          <w:rStyle w:val="03Text"/>
        </w:rPr>
        <w:t xml:space="preserve">ие </w:t>
      </w:r>
      <w:proofErr w:type="gramStart"/>
      <w:r>
        <w:rPr>
          <w:rStyle w:val="03Text"/>
        </w:rPr>
        <w:t xml:space="preserve">памяти </w:t>
      </w:r>
      <w:r>
        <w:t>:</w:t>
      </w:r>
      <w:proofErr w:type="gramEnd"/>
      <w:r>
        <w:t xml:space="preserve"> хотя факты не меняются, они могут быть неверными. Если вы всегда слышали, что мужчину на площади Тяньаньмэнь переехал танк (хотя это и ложь), то вполне нормально, что, когда вам говорят, что это не так, вы «визуализируете» эту сцену. Наш разум </w:t>
      </w:r>
      <w:r>
        <w:t>по своей природе не предрасположен принимать новые интерпретации вещей, которые мы считали само собой разумеющимися.</w:t>
      </w:r>
      <w:r>
        <w:rPr>
          <w:rStyle w:val="00Text"/>
        </w:rPr>
        <w:t xml:space="preserve"> </w:t>
      </w:r>
    </w:p>
    <w:p w:rsidR="003C48EB" w:rsidRDefault="00C2000D">
      <w:pPr>
        <w:pStyle w:val="Para11"/>
        <w:numPr>
          <w:ilvl w:val="0"/>
          <w:numId w:val="1"/>
        </w:numPr>
        <w:ind w:left="840"/>
      </w:pPr>
      <w:r>
        <w:rPr>
          <w:rStyle w:val="03Text"/>
        </w:rPr>
        <w:t xml:space="preserve">Ложная </w:t>
      </w:r>
      <w:proofErr w:type="gramStart"/>
      <w:r>
        <w:rPr>
          <w:rStyle w:val="03Text"/>
        </w:rPr>
        <w:t xml:space="preserve">память </w:t>
      </w:r>
      <w:r>
        <w:t>:</w:t>
      </w:r>
      <w:proofErr w:type="gramEnd"/>
      <w:r>
        <w:t xml:space="preserve"> распространенное психическое расстройство среди людей, страдающих посттравматическим стрессом; иногда, если мы пережили тр</w:t>
      </w:r>
      <w:r>
        <w:t xml:space="preserve">авмирующее событие, наш мозг адаптирует то, что мы пережили, к новым, более приемлемым воспоминаниям (это может быть лишь косвенной реакцией на некоторые эпизоды). Эффекта </w:t>
      </w:r>
      <w:proofErr w:type="spellStart"/>
      <w:r>
        <w:t>Манделы</w:t>
      </w:r>
      <w:proofErr w:type="spellEnd"/>
      <w:r>
        <w:t>, которые влияют только на частную память человека).</w:t>
      </w:r>
      <w:r>
        <w:rPr>
          <w:rStyle w:val="00Text"/>
        </w:rPr>
        <w:t xml:space="preserve"> </w:t>
      </w:r>
    </w:p>
    <w:p w:rsidR="003C48EB" w:rsidRDefault="00C2000D">
      <w:pPr>
        <w:pStyle w:val="Para11"/>
        <w:numPr>
          <w:ilvl w:val="0"/>
          <w:numId w:val="1"/>
        </w:numPr>
        <w:ind w:left="840"/>
      </w:pPr>
      <w:r>
        <w:rPr>
          <w:rStyle w:val="03Text"/>
        </w:rPr>
        <w:t xml:space="preserve">Когнитивный </w:t>
      </w:r>
      <w:proofErr w:type="gramStart"/>
      <w:r>
        <w:rPr>
          <w:rStyle w:val="03Text"/>
        </w:rPr>
        <w:t xml:space="preserve">диссонанс </w:t>
      </w:r>
      <w:r>
        <w:t>:</w:t>
      </w:r>
      <w:proofErr w:type="gramEnd"/>
      <w:r>
        <w:t xml:space="preserve"> как и в случае неправильной атрибуции памяти, если что-то, что вам говорят, противоречит вашей интерпретации какого-либо измерения реальности (например, воспоминаний или ваших самых сильных идеологических убеждений), ваш мозг отвергнет эту новую интерпрет</w:t>
      </w:r>
      <w:r>
        <w:t>ацию и информацию, которую она содержит.</w:t>
      </w:r>
      <w:r>
        <w:rPr>
          <w:rStyle w:val="00Text"/>
        </w:rPr>
        <w:t xml:space="preserve"> </w:t>
      </w:r>
    </w:p>
    <w:p w:rsidR="003C48EB" w:rsidRDefault="00C2000D">
      <w:pPr>
        <w:pStyle w:val="Para11"/>
        <w:numPr>
          <w:ilvl w:val="0"/>
          <w:numId w:val="1"/>
        </w:numPr>
        <w:ind w:left="840"/>
      </w:pPr>
      <w:proofErr w:type="gramStart"/>
      <w:r>
        <w:rPr>
          <w:rStyle w:val="03Text"/>
        </w:rPr>
        <w:t xml:space="preserve">Конфабуляция </w:t>
      </w:r>
      <w:r>
        <w:t>:</w:t>
      </w:r>
      <w:proofErr w:type="gramEnd"/>
      <w:r>
        <w:t xml:space="preserve"> эффект, от которого страдают некоторые люди, при котором они бессознательно создают неверные воспоминания о самых тривиальных деталях (это наблюдается в большинстве эффектов </w:t>
      </w:r>
      <w:proofErr w:type="spellStart"/>
      <w:r>
        <w:t>Манделы</w:t>
      </w:r>
      <w:proofErr w:type="spellEnd"/>
      <w:r>
        <w:t xml:space="preserve">), хотя это может </w:t>
      </w:r>
      <w:r>
        <w:t>привести к новым, более сложным воспоминаниям. Обычно люди, страдающие этим заболеванием, чрезвычайно уверены в своих воспоминаниях и обычно сопротивляются любым противоречивым доказательствам.</w:t>
      </w:r>
      <w:r>
        <w:rPr>
          <w:rStyle w:val="00Text"/>
        </w:rPr>
        <w:t xml:space="preserve"> </w:t>
      </w:r>
    </w:p>
    <w:p w:rsidR="003C48EB" w:rsidRDefault="00C2000D">
      <w:pPr>
        <w:pStyle w:val="Para07"/>
      </w:pPr>
      <w:r>
        <w:t>Но это не так, эти гипотезы не подходят, когда есть доказател</w:t>
      </w:r>
      <w:r>
        <w:t>ьства того, что события из прошлого действительно были изменены, когда есть больше людей, согласных с этими воспоминаниями и</w:t>
      </w:r>
      <w:r>
        <w:rPr>
          <w:rStyle w:val="00Text"/>
        </w:rPr>
        <w:t xml:space="preserve"> </w:t>
      </w:r>
      <w:proofErr w:type="gramStart"/>
      <w:r>
        <w:t>Собираются</w:t>
      </w:r>
      <w:proofErr w:type="gramEnd"/>
      <w:r>
        <w:t xml:space="preserve"> доказательства, такие как фотографии, видео и т. д.</w:t>
      </w:r>
      <w:r>
        <w:rPr>
          <w:rStyle w:val="00Text"/>
        </w:rPr>
        <w:t xml:space="preserve"> </w:t>
      </w:r>
    </w:p>
    <w:p w:rsidR="003C48EB" w:rsidRDefault="00C2000D">
      <w:pPr>
        <w:pStyle w:val="Para07"/>
      </w:pPr>
      <w:r>
        <w:rPr>
          <w:rStyle w:val="00Text"/>
        </w:rPr>
        <w:t xml:space="preserve">- Что </w:t>
      </w:r>
      <w:r>
        <w:t>же послужило причиной возникновения этого явления?</w:t>
      </w:r>
      <w:r>
        <w:rPr>
          <w:rStyle w:val="00Text"/>
        </w:rPr>
        <w:t xml:space="preserve"> </w:t>
      </w:r>
      <w:r>
        <w:t>Я сказал..</w:t>
      </w:r>
      <w:r>
        <w:t>.</w:t>
      </w:r>
    </w:p>
    <w:p w:rsidR="003C48EB" w:rsidRDefault="00C2000D">
      <w:pPr>
        <w:pStyle w:val="Para28"/>
      </w:pPr>
      <w:r>
        <w:t xml:space="preserve">Потом информация ко мне пришла внезапно </w:t>
      </w:r>
      <w:r>
        <w:rPr>
          <w:rStyle w:val="16Text"/>
        </w:rPr>
        <w:t>...</w:t>
      </w:r>
    </w:p>
    <w:p w:rsidR="003C48EB" w:rsidRDefault="00C2000D">
      <w:pPr>
        <w:pStyle w:val="Para33"/>
        <w:ind w:firstLine="361"/>
      </w:pPr>
      <w:r>
        <w:t xml:space="preserve">-Все древние цивилизации, особенно в </w:t>
      </w:r>
      <w:proofErr w:type="spellStart"/>
      <w:r>
        <w:t>Мезоамерике</w:t>
      </w:r>
      <w:proofErr w:type="spellEnd"/>
      <w:r>
        <w:t xml:space="preserve">, ссылаются на Плеяды и центральное солнце галактики под названием </w:t>
      </w:r>
      <w:proofErr w:type="spellStart"/>
      <w:r>
        <w:t>Альциона</w:t>
      </w:r>
      <w:proofErr w:type="spellEnd"/>
      <w:r>
        <w:t>... Солнечная система, в которой расположены люди и другие виды, является самой близкой</w:t>
      </w:r>
      <w:r>
        <w:t xml:space="preserve"> к этой солнечной системе Плеяд и галактической </w:t>
      </w:r>
      <w:proofErr w:type="spellStart"/>
      <w:r>
        <w:t>Альционы</w:t>
      </w:r>
      <w:proofErr w:type="spellEnd"/>
      <w:r>
        <w:t>. система</w:t>
      </w:r>
    </w:p>
    <w:p w:rsidR="003C48EB" w:rsidRDefault="00C2000D">
      <w:pPr>
        <w:pStyle w:val="Para08"/>
        <w:ind w:firstLine="361"/>
      </w:pPr>
      <w:r>
        <w:t xml:space="preserve">Вокруг </w:t>
      </w:r>
      <w:proofErr w:type="spellStart"/>
      <w:r>
        <w:t>Альциона</w:t>
      </w:r>
      <w:proofErr w:type="spellEnd"/>
      <w:r>
        <w:t xml:space="preserve"> образовалось радиоактивное кольцо: миллионы и миллионы электронов, покидающих Солнце </w:t>
      </w:r>
      <w:proofErr w:type="spellStart"/>
      <w:r>
        <w:t>Альциона</w:t>
      </w:r>
      <w:proofErr w:type="spellEnd"/>
      <w:r>
        <w:t xml:space="preserve">, распадаются и выделяют совершенно особый вид энергии, которая распространяется </w:t>
      </w:r>
      <w:r>
        <w:t>на многие тысячи световых лет, каждые 10 000 лет нашей планете приходится проходить через это кольцо. с 1962 года Земля приближается к этому кольцу.</w:t>
      </w:r>
      <w:r>
        <w:rPr>
          <w:rStyle w:val="00Text"/>
        </w:rPr>
        <w:t xml:space="preserve"> </w:t>
      </w:r>
    </w:p>
    <w:p w:rsidR="003C48EB" w:rsidRDefault="00C2000D">
      <w:pPr>
        <w:pStyle w:val="Para08"/>
        <w:ind w:firstLine="361"/>
      </w:pPr>
      <w:r>
        <w:t>Вращение Земли вокруг своей оси ИЗМЕНЯЕТСЯ из-за радиации и, как следствие, орбита становится шире, поэтом</w:t>
      </w:r>
      <w:r>
        <w:t>у время становится длиннее и времена меняются.</w:t>
      </w:r>
      <w:r>
        <w:rPr>
          <w:rStyle w:val="00Text"/>
        </w:rPr>
        <w:t xml:space="preserve"> </w:t>
      </w:r>
    </w:p>
    <w:p w:rsidR="003C48EB" w:rsidRDefault="00C2000D">
      <w:pPr>
        <w:pStyle w:val="Para08"/>
        <w:ind w:firstLine="361"/>
      </w:pPr>
      <w:r>
        <w:lastRenderedPageBreak/>
        <w:t>Это происходит уже сейчас, вы проходите так называемую смену цикла, о которой говорили майя.</w:t>
      </w:r>
    </w:p>
    <w:p w:rsidR="003C48EB" w:rsidRDefault="00C2000D">
      <w:pPr>
        <w:pStyle w:val="Para08"/>
        <w:ind w:firstLine="361"/>
      </w:pPr>
      <w:r>
        <w:t>Диспетчеры в 1974 году уже обнаружили такое излучение, они сказали, что видели тип неизвестной энергии, о которой н</w:t>
      </w:r>
      <w:r>
        <w:t xml:space="preserve">е подозревает официальная </w:t>
      </w:r>
      <w:proofErr w:type="gramStart"/>
      <w:r>
        <w:t>наука ,</w:t>
      </w:r>
      <w:proofErr w:type="gramEnd"/>
      <w:r>
        <w:t xml:space="preserve"> </w:t>
      </w:r>
      <w:r>
        <w:rPr>
          <w:rStyle w:val="00Text"/>
        </w:rPr>
        <w:t xml:space="preserve">они </w:t>
      </w:r>
      <w:r>
        <w:t>уже это знают, но, как и всю важную для человека информацию, они скрывают ее или каталогизируют, как безумие. , результат заговора</w:t>
      </w:r>
      <w:r>
        <w:rPr>
          <w:rStyle w:val="00Text"/>
        </w:rPr>
        <w:t xml:space="preserve"> </w:t>
      </w:r>
      <w:r>
        <w:rPr>
          <w:rStyle w:val="02Text"/>
        </w:rPr>
        <w:t>сумасшедшие в шапочках из фольги на головах и последователи движений нью-</w:t>
      </w:r>
      <w:proofErr w:type="spellStart"/>
      <w:r>
        <w:rPr>
          <w:rStyle w:val="02Text"/>
        </w:rPr>
        <w:t>эйдж</w:t>
      </w:r>
      <w:proofErr w:type="spellEnd"/>
      <w:r>
        <w:rPr>
          <w:rStyle w:val="02Text"/>
        </w:rPr>
        <w:t xml:space="preserve">, которые </w:t>
      </w:r>
      <w:r>
        <w:rPr>
          <w:rStyle w:val="02Text"/>
        </w:rPr>
        <w:t>постоянно гоняются за НЛО.</w:t>
      </w:r>
    </w:p>
    <w:p w:rsidR="003C48EB" w:rsidRDefault="00C2000D">
      <w:pPr>
        <w:pStyle w:val="Para08"/>
        <w:ind w:firstLine="361"/>
      </w:pPr>
      <w:r>
        <w:rPr>
          <w:rStyle w:val="02Text"/>
        </w:rPr>
        <w:t xml:space="preserve">Это </w:t>
      </w:r>
      <w:r>
        <w:t>излучение уже изменяет молекулы существ по всей планете и это наблюдается, хотя многие загипнотизированные люди не хотят этого признавать, появляются новые растения, внезапно появляются виды животных.</w:t>
      </w:r>
      <w:r>
        <w:rPr>
          <w:rStyle w:val="00Text"/>
        </w:rPr>
        <w:t xml:space="preserve">  </w:t>
      </w:r>
      <w:r>
        <w:rPr>
          <w:rStyle w:val="02Text"/>
        </w:rPr>
        <w:t>или животные, которые с</w:t>
      </w:r>
      <w:r>
        <w:rPr>
          <w:rStyle w:val="02Text"/>
        </w:rPr>
        <w:t>читались вымершими, снова появляются</w:t>
      </w:r>
    </w:p>
    <w:p w:rsidR="003C48EB" w:rsidRDefault="00C2000D">
      <w:pPr>
        <w:pStyle w:val="Para13"/>
        <w:ind w:firstLine="360"/>
      </w:pPr>
      <w:r>
        <w:t xml:space="preserve">Это излучение, наряду с излучением центрального Солнца, также заставляет ДНК мутировать и </w:t>
      </w:r>
      <w:proofErr w:type="spellStart"/>
      <w:r>
        <w:t>разблокироваться</w:t>
      </w:r>
      <w:proofErr w:type="spellEnd"/>
      <w:r>
        <w:t>, поэтому, зная об этом мощном изменении, контролеры использовали технологию изменения временной шкалы, она не сп</w:t>
      </w:r>
      <w:r>
        <w:t>асает их от изменений, происходящих в человечестве</w:t>
      </w:r>
      <w:proofErr w:type="gramStart"/>
      <w:r>
        <w:t>. ,</w:t>
      </w:r>
      <w:proofErr w:type="gramEnd"/>
      <w:r>
        <w:t xml:space="preserve"> но изменение сроков их задерживает</w:t>
      </w:r>
    </w:p>
    <w:p w:rsidR="003C48EB" w:rsidRDefault="00C2000D">
      <w:pPr>
        <w:pStyle w:val="Para13"/>
        <w:ind w:firstLine="360"/>
      </w:pPr>
      <w:r>
        <w:t>Есть люди, которые не заметили этого изменения во времени и поэтому не воспринимают изменения, но те, кто пробудился, у кого есть изменения в ДНК, осознали некоторые почти незаметные различия на планете.</w:t>
      </w:r>
    </w:p>
    <w:p w:rsidR="003C48EB" w:rsidRDefault="00C2000D">
      <w:r>
        <w:t>Это излучение также вызывает изменение магнитного по</w:t>
      </w:r>
      <w:r>
        <w:t>ля планеты, из-за чего пришлось обновлять навигационную систему кораблей, самолетов и компасов, но диспетчеры вам этого не говорят, они это отрицают, как и все остальное, но это так....</w:t>
      </w:r>
    </w:p>
    <w:p w:rsidR="003C48EB" w:rsidRDefault="00C2000D">
      <w:r>
        <w:t xml:space="preserve">Это поле, охватывающее планету, они называют </w:t>
      </w:r>
      <w:proofErr w:type="gramStart"/>
      <w:r>
        <w:t>магнитосферой</w:t>
      </w:r>
      <w:proofErr w:type="gramEnd"/>
      <w:r>
        <w:t xml:space="preserve"> и оно очень</w:t>
      </w:r>
      <w:r>
        <w:t xml:space="preserve"> важно для жизни на ней. Северный полюс очень быстро меняется.</w:t>
      </w:r>
    </w:p>
    <w:p w:rsidR="003C48EB" w:rsidRDefault="00C2000D">
      <w:r>
        <w:t xml:space="preserve">Магнитное поле пришлось изменить </w:t>
      </w:r>
      <w:proofErr w:type="gramStart"/>
      <w:r>
        <w:t>ученым</w:t>
      </w:r>
      <w:proofErr w:type="gramEnd"/>
      <w:r>
        <w:t xml:space="preserve"> и они обвиняют его в естественных космических движениях, говорят, что это нормально, конечно, контролеры не могут сказать правду, так как тогда все живые</w:t>
      </w:r>
      <w:r>
        <w:t xml:space="preserve"> существа на планете изменили бы свое форму и образ жизни, мы бы мгновенно эволюционировали, и вместе с этим исчезли бы все блоки.</w:t>
      </w:r>
    </w:p>
    <w:p w:rsidR="003C48EB" w:rsidRDefault="00C2000D">
      <w:r>
        <w:t>Они говорят, что электромагнитная модель планеты должна измениться в 2020 году, но она ускорилась, и контролирующая элита нап</w:t>
      </w:r>
      <w:r>
        <w:t>угана, они могут потерять власть над человечеством, и на ферме может возникнуть восстание, как на самом деле объясняет книга масона Джорджа</w:t>
      </w:r>
      <w:proofErr w:type="gramStart"/>
      <w:r>
        <w:t>. .</w:t>
      </w:r>
      <w:proofErr w:type="gramEnd"/>
      <w:r>
        <w:t xml:space="preserve"> Оруэлл...</w:t>
      </w:r>
    </w:p>
    <w:p w:rsidR="003C48EB" w:rsidRDefault="00C2000D">
      <w:pPr>
        <w:pStyle w:val="Para18"/>
        <w:ind w:firstLine="361"/>
      </w:pPr>
      <w:r>
        <w:t xml:space="preserve">Более того, эта энергия вызывает усиление </w:t>
      </w:r>
      <w:proofErr w:type="spellStart"/>
      <w:r>
        <w:t>паранормальных</w:t>
      </w:r>
      <w:proofErr w:type="spellEnd"/>
      <w:r>
        <w:t xml:space="preserve"> событий, воспоминаний о событиях, произошедших</w:t>
      </w:r>
      <w:r>
        <w:t xml:space="preserve"> в других измерениях, так называемое </w:t>
      </w:r>
      <w:proofErr w:type="spellStart"/>
      <w:r>
        <w:t>дежавю</w:t>
      </w:r>
      <w:proofErr w:type="spellEnd"/>
      <w:r>
        <w:t xml:space="preserve">, предчувствия, измененные состояния сознания вследствие прохождения через этот электромагнитный пояс </w:t>
      </w:r>
      <w:proofErr w:type="spellStart"/>
      <w:r>
        <w:t>альциона</w:t>
      </w:r>
      <w:proofErr w:type="spellEnd"/>
      <w:r>
        <w:t>.</w:t>
      </w:r>
      <w:r>
        <w:rPr>
          <w:rStyle w:val="04Text"/>
        </w:rPr>
        <w:t xml:space="preserve"> </w:t>
      </w:r>
    </w:p>
    <w:p w:rsidR="003C48EB" w:rsidRDefault="00C2000D">
      <w:pPr>
        <w:pStyle w:val="Para07"/>
      </w:pPr>
      <w:r>
        <w:t>Душа воспринимает эти изменения и отправляет сообщения физическому телу, проходя через шишковидную ж</w:t>
      </w:r>
      <w:r>
        <w:t xml:space="preserve">елезу для декодирования физическим мозгом. Это вместе с ДНК, реагирующей на различные вибрации, образует важную группу у живых существ, особенно у людей. которые обладают важной информацией в своей </w:t>
      </w:r>
      <w:proofErr w:type="spellStart"/>
      <w:r>
        <w:t>адеинистической</w:t>
      </w:r>
      <w:proofErr w:type="spellEnd"/>
      <w:r>
        <w:t xml:space="preserve"> структуре, которая важна для ее </w:t>
      </w:r>
      <w:r>
        <w:lastRenderedPageBreak/>
        <w:t>высвобожде</w:t>
      </w:r>
      <w:r>
        <w:t>ния, чтобы подтвердить этот реальный факт, ученые сделали важные открытия в ДНК, которые подтверждают это….</w:t>
      </w:r>
      <w:r>
        <w:rPr>
          <w:rStyle w:val="00Text"/>
        </w:rPr>
        <w:t xml:space="preserve"> </w:t>
      </w:r>
    </w:p>
    <w:p w:rsidR="003C48EB" w:rsidRDefault="00C2000D">
      <w:pPr>
        <w:pStyle w:val="Para07"/>
      </w:pPr>
      <w:r>
        <w:t xml:space="preserve">Например, российский биофизик и молекулярный биолог Петр </w:t>
      </w:r>
      <w:proofErr w:type="spellStart"/>
      <w:r>
        <w:t>Гаряев</w:t>
      </w:r>
      <w:proofErr w:type="spellEnd"/>
      <w:r>
        <w:t xml:space="preserve"> и его коллеги исследовали колебательное поведение ДНК. Был сделан вывод: «Живые хро</w:t>
      </w:r>
      <w:r>
        <w:t xml:space="preserve">мосомы функционируют как </w:t>
      </w:r>
      <w:proofErr w:type="spellStart"/>
      <w:r>
        <w:t>солитонные</w:t>
      </w:r>
      <w:proofErr w:type="spellEnd"/>
      <w:r>
        <w:t>/голографические компьютеры, использующие эндогенное лазерное излучение ДНК».</w:t>
      </w:r>
    </w:p>
    <w:p w:rsidR="003C48EB" w:rsidRDefault="00C2000D">
      <w:pPr>
        <w:pStyle w:val="Para08"/>
        <w:ind w:firstLine="361"/>
      </w:pPr>
      <w:r>
        <w:t>Это означает, что, например, они модулировали определенные частотные паттерны в направлении лазерного луча и с его помощью влияли на частоту ДН</w:t>
      </w:r>
      <w:r>
        <w:t>К и, следовательно, на саму генетическую информацию. Поскольку основная структура щелочных пар ДНК и языка имеет одинаковую структуру, декодирование ДНК не является необходимым.</w:t>
      </w:r>
    </w:p>
    <w:p w:rsidR="003C48EB" w:rsidRDefault="00C2000D">
      <w:pPr>
        <w:pStyle w:val="Para32"/>
        <w:spacing w:before="240"/>
        <w:ind w:firstLine="361"/>
      </w:pPr>
      <w:r>
        <w:t xml:space="preserve">Это, наконец, с научной точки зрения объясняет, почему </w:t>
      </w:r>
      <w:proofErr w:type="spellStart"/>
      <w:r>
        <w:t>аффирмации</w:t>
      </w:r>
      <w:proofErr w:type="spellEnd"/>
      <w:r>
        <w:t xml:space="preserve">, аутогенная </w:t>
      </w:r>
      <w:r>
        <w:t>тренировка, гипноз и тому подобное могут иметь такое сильное воздействие на людей и их тела. Для нашей ДНК совершенно нормально и естественно реагировать на частоту.</w:t>
      </w:r>
      <w:r>
        <w:rPr>
          <w:rStyle w:val="00Text"/>
        </w:rPr>
        <w:t xml:space="preserve"> </w:t>
      </w:r>
    </w:p>
    <w:p w:rsidR="003C48EB" w:rsidRDefault="00C2000D">
      <w:pPr>
        <w:pStyle w:val="Para07"/>
      </w:pPr>
      <w:r>
        <w:t xml:space="preserve">Точно так же эта энергия, исходящая из центра галактики, от </w:t>
      </w:r>
      <w:proofErr w:type="spellStart"/>
      <w:r>
        <w:t>Альциона</w:t>
      </w:r>
      <w:proofErr w:type="spellEnd"/>
      <w:r>
        <w:t xml:space="preserve"> и фотонного пояса, содержащего информацию, вся энергия, которая есть свет, имеет информацию, поглощается ДНК и изменяет </w:t>
      </w:r>
      <w:proofErr w:type="gramStart"/>
      <w:r>
        <w:t xml:space="preserve">ее </w:t>
      </w:r>
      <w:r>
        <w:rPr>
          <w:rStyle w:val="00Text"/>
        </w:rPr>
        <w:t>.</w:t>
      </w:r>
      <w:proofErr w:type="gramEnd"/>
    </w:p>
    <w:p w:rsidR="003C48EB" w:rsidRDefault="003C48EB"/>
    <w:p w:rsidR="003C48EB" w:rsidRDefault="00C2000D">
      <w:pPr>
        <w:pStyle w:val="Para08"/>
        <w:ind w:firstLine="361"/>
      </w:pPr>
      <w:r>
        <w:t xml:space="preserve">Космические лучи изменяют эволюцию ДНК человека, космические </w:t>
      </w:r>
      <w:r>
        <w:t>лучи — это волны света, которые несут важную информацию для ДНК видов.</w:t>
      </w:r>
    </w:p>
    <w:p w:rsidR="003C48EB" w:rsidRDefault="00C2000D">
      <w:pPr>
        <w:pStyle w:val="Para08"/>
        <w:ind w:firstLine="361"/>
      </w:pPr>
      <w:r>
        <w:t>Научные исследования людей, не связанных с контролирующей системой, обнаружили, что более двенадцати тысяч лет назад, почти тридцать тысяч лет назад, на планете сталкивалось большое кол</w:t>
      </w:r>
      <w:r>
        <w:t>ичество космических лучей. Это было доказано после анализа частей лед Антарктиды.</w:t>
      </w:r>
    </w:p>
    <w:p w:rsidR="003C48EB" w:rsidRDefault="00C2000D">
      <w:r>
        <w:t>Эти ученые были удивлены и увидели, что точно так же в начале семидесятых годов произошел еще один приход этих космических лучей, совпавший с подъемом духовности в те годы, д</w:t>
      </w:r>
      <w:r>
        <w:t>вижений групп хиппи, боровшихся за эпоху мира и любви</w:t>
      </w:r>
      <w:proofErr w:type="gramStart"/>
      <w:r>
        <w:t>. .</w:t>
      </w:r>
      <w:proofErr w:type="gramEnd"/>
      <w:r>
        <w:t xml:space="preserve"> мир.</w:t>
      </w:r>
    </w:p>
    <w:p w:rsidR="003C48EB" w:rsidRDefault="00C2000D">
      <w:r>
        <w:t xml:space="preserve">Вот почему контролеры создали движение «Новый век», чтобы запутать и </w:t>
      </w:r>
      <w:proofErr w:type="spellStart"/>
      <w:r>
        <w:t>Тавистокскую</w:t>
      </w:r>
      <w:proofErr w:type="spellEnd"/>
      <w:r>
        <w:t xml:space="preserve"> лабораторию, где элита создавала музыкальные группы, занимавшиеся распространением ЛСД-наркотика, чтобы усыпить </w:t>
      </w:r>
      <w:r>
        <w:t xml:space="preserve">бунтарей-людей, и где ЦРУ проводило эксперименты по контролю над разумом, спасая нацистских учёных, имеющих опыт в таких приемов, примером тому является операция «Скрепка», где завербовали злого доктора </w:t>
      </w:r>
      <w:proofErr w:type="spellStart"/>
      <w:r>
        <w:t>Менгеле</w:t>
      </w:r>
      <w:proofErr w:type="spellEnd"/>
      <w:r>
        <w:t>, темное существо, которое в нацистских концен</w:t>
      </w:r>
      <w:r>
        <w:t>трационных лагерях курировал Гитлер проводил эти жуткие эксперименты и другие.</w:t>
      </w:r>
    </w:p>
    <w:p w:rsidR="003C48EB" w:rsidRDefault="00C2000D">
      <w:r>
        <w:t xml:space="preserve">Эндрю Коллинз, учёный и писатель, изучавший космические лучи, сказал </w:t>
      </w:r>
      <w:proofErr w:type="gramStart"/>
      <w:r>
        <w:t xml:space="preserve">следующее </w:t>
      </w:r>
      <w:r>
        <w:rPr>
          <w:rStyle w:val="00Text"/>
        </w:rPr>
        <w:t>:</w:t>
      </w:r>
      <w:proofErr w:type="gramEnd"/>
      <w:r>
        <w:t xml:space="preserve"> </w:t>
      </w:r>
    </w:p>
    <w:p w:rsidR="003C48EB" w:rsidRDefault="00C2000D">
      <w:r>
        <w:t>Воздействие космических лучей на нашу генетику привело к изменениям на планетарном уровне и соо</w:t>
      </w:r>
      <w:r>
        <w:t>тветствует эволюционным скачкам в истории человечества.</w:t>
      </w:r>
    </w:p>
    <w:p w:rsidR="003C48EB" w:rsidRDefault="00C2000D">
      <w:r>
        <w:lastRenderedPageBreak/>
        <w:t>Карл Саган, в семидесятые годы также ссылавшийся на этот очень важный факт, проводил исследование этих эффектов, пока контролирующая элита не сказала ему прекратить нести чушь и не заставила его замол</w:t>
      </w:r>
      <w:r>
        <w:t>чать.</w:t>
      </w:r>
    </w:p>
    <w:p w:rsidR="003C48EB" w:rsidRDefault="00C2000D">
      <w:r>
        <w:t xml:space="preserve">Космические лучи ежедневно проходят через наше тело, ДНК, молекулы, вибрационное и энергетическое поле, заставляя нас постепенно меняться, что не представляет интереса для составляющих корпорации, поэтому они накрыли планету куполом, излучением </w:t>
      </w:r>
      <w:proofErr w:type="spellStart"/>
      <w:r>
        <w:t>Вана</w:t>
      </w:r>
      <w:proofErr w:type="spellEnd"/>
      <w:r>
        <w:t>.</w:t>
      </w:r>
      <w:r>
        <w:t xml:space="preserve"> Аллен, химикаты, частотные волны с антеннами и длинный список инструментов, которые есть в их распоряжении.</w:t>
      </w:r>
    </w:p>
    <w:p w:rsidR="003C48EB" w:rsidRDefault="00C2000D">
      <w:r>
        <w:t>Сверхновые — это космические взрывы, испускающие космические лучи, несущие огромную информацию.</w:t>
      </w:r>
    </w:p>
    <w:p w:rsidR="003C48EB" w:rsidRDefault="00C2000D">
      <w:r>
        <w:t>В 1987 году вблизи планеты произошла вспышка сверхн</w:t>
      </w:r>
      <w:r>
        <w:t xml:space="preserve">овой и произошел еще один почти незаметный эволюционный скачок в человеческом сознании, но, конечно, он был практически полностью блокирован и большое количество утечек стало производиться </w:t>
      </w:r>
      <w:proofErr w:type="spellStart"/>
      <w:r>
        <w:t>наркоконтролерами</w:t>
      </w:r>
      <w:proofErr w:type="spellEnd"/>
      <w:r>
        <w:t xml:space="preserve"> среди населения</w:t>
      </w:r>
      <w:proofErr w:type="gramStart"/>
      <w:r>
        <w:t>. ,</w:t>
      </w:r>
      <w:proofErr w:type="gramEnd"/>
      <w:r>
        <w:t xml:space="preserve"> кровавые фильмы ужасов, фильмы</w:t>
      </w:r>
      <w:r>
        <w:t xml:space="preserve"> о насилии, войнах и т. д.</w:t>
      </w:r>
    </w:p>
    <w:p w:rsidR="003C48EB" w:rsidRDefault="00C2000D">
      <w:r>
        <w:t>Все взаимосвязано: когда приходят космические лучи, на планете распространяются массовые движения или мода, вредная для человечества, и увеличивается количество смертельных заболеваний, вирусов, таких как СПИД, которые были созда</w:t>
      </w:r>
      <w:r>
        <w:t>ны в лабораториях...</w:t>
      </w:r>
    </w:p>
    <w:p w:rsidR="003C48EB" w:rsidRDefault="00C2000D">
      <w:pPr>
        <w:pStyle w:val="Para01"/>
        <w:ind w:firstLine="360"/>
      </w:pPr>
      <w:r>
        <w:t xml:space="preserve">Также в восьмидесятые годы Солнечная система пересекала фотонное кольцо </w:t>
      </w:r>
      <w:proofErr w:type="spellStart"/>
      <w:r>
        <w:t>Альционы</w:t>
      </w:r>
      <w:proofErr w:type="spellEnd"/>
      <w:r>
        <w:t>.</w:t>
      </w:r>
    </w:p>
    <w:p w:rsidR="003C48EB" w:rsidRDefault="00C2000D">
      <w:pPr>
        <w:pStyle w:val="Para01"/>
        <w:ind w:firstLine="360"/>
      </w:pPr>
      <w:r>
        <w:t xml:space="preserve">При этом солнечные вспышки также увеличились, получив доступ к большому количеству информации на планете и еще больше открыв </w:t>
      </w:r>
      <w:proofErr w:type="spellStart"/>
      <w:r>
        <w:t>межпространственный</w:t>
      </w:r>
      <w:proofErr w:type="spellEnd"/>
      <w:r>
        <w:t xml:space="preserve"> портал, </w:t>
      </w:r>
      <w:r>
        <w:t>расположенный на Солнце, поэтому видно, как все больше и больше кораблей получают доступ через Солнце и поглощают энергию от него.</w:t>
      </w:r>
    </w:p>
    <w:p w:rsidR="003C48EB" w:rsidRDefault="00C2000D">
      <w:r>
        <w:t xml:space="preserve">Кроме того, космические лучи и энергия солнца этой солнечной системы и солнца </w:t>
      </w:r>
      <w:proofErr w:type="spellStart"/>
      <w:r>
        <w:t>Альциона</w:t>
      </w:r>
      <w:proofErr w:type="spellEnd"/>
      <w:r>
        <w:t xml:space="preserve"> ослабляют поля, расположенные вокруг п</w:t>
      </w:r>
      <w:r>
        <w:t xml:space="preserve">ланеты, технологии темных ослаблены и находятся в опасности. </w:t>
      </w:r>
      <w:r>
        <w:rPr>
          <w:rStyle w:val="00Text"/>
        </w:rPr>
        <w:t>По этой причине контролеры постоянно возятся. нашим головам, что опасно ослаблять это поле, которое они сами установили для предотвращения мутации ДНК.</w:t>
      </w:r>
      <w:r>
        <w:t xml:space="preserve"> </w:t>
      </w:r>
    </w:p>
    <w:p w:rsidR="003C48EB" w:rsidRDefault="00C2000D">
      <w:r>
        <w:t>Теперь поговорим о ДНК, которую ученые, за</w:t>
      </w:r>
      <w:r>
        <w:t>гипнотизированные системой Архонт, называют МУСОРОМ, эта ДНК содержит информацию, коды, которые были помещены туда и которые активируются с помощью отмычки или энергии центрального солнца.</w:t>
      </w:r>
    </w:p>
    <w:p w:rsidR="003C48EB" w:rsidRDefault="00C2000D">
      <w:pPr>
        <w:pStyle w:val="Para01"/>
        <w:ind w:firstLine="360"/>
      </w:pPr>
      <w:r>
        <w:t>Они знают, что наши мысли имеют большое значение в активации и моду</w:t>
      </w:r>
      <w:r>
        <w:t xml:space="preserve">ляции этой ДНК, так </w:t>
      </w:r>
      <w:proofErr w:type="gramStart"/>
      <w:r>
        <w:t>же</w:t>
      </w:r>
      <w:proofErr w:type="gramEnd"/>
      <w:r>
        <w:t xml:space="preserve"> как и звуки, ощущения, чувства и т. д.</w:t>
      </w:r>
    </w:p>
    <w:p w:rsidR="003C48EB" w:rsidRDefault="00C2000D">
      <w:pPr>
        <w:pStyle w:val="Para01"/>
        <w:ind w:firstLine="360"/>
      </w:pPr>
      <w:r>
        <w:t>Именно поэтому нам говорят, что эта ДНК, которая по их мнению бесполезна, является мусором, чтобы мы через подсознание ее блокировали и не давали ей активироваться.</w:t>
      </w:r>
    </w:p>
    <w:p w:rsidR="003C48EB" w:rsidRDefault="00C2000D">
      <w:pPr>
        <w:pStyle w:val="Para01"/>
        <w:ind w:firstLine="360"/>
      </w:pPr>
      <w:r>
        <w:t>Они действуют так, они работа</w:t>
      </w:r>
      <w:r>
        <w:t>ют через наше индивидуальное и групповое подсознание, через критическую массу человеческих мыслей и чувств, они ведут человечество туда, куда хотят.</w:t>
      </w:r>
    </w:p>
    <w:p w:rsidR="003C48EB" w:rsidRDefault="00C2000D">
      <w:pPr>
        <w:pStyle w:val="Para01"/>
        <w:ind w:firstLine="360"/>
      </w:pPr>
      <w:r>
        <w:t xml:space="preserve">Доктор </w:t>
      </w:r>
      <w:proofErr w:type="spellStart"/>
      <w:r>
        <w:t>Берренда</w:t>
      </w:r>
      <w:proofErr w:type="spellEnd"/>
      <w:r>
        <w:t xml:space="preserve"> Фокс, </w:t>
      </w:r>
      <w:r>
        <w:rPr>
          <w:rStyle w:val="00Text"/>
        </w:rPr>
        <w:t xml:space="preserve">физиолог и </w:t>
      </w:r>
      <w:proofErr w:type="spellStart"/>
      <w:r>
        <w:rPr>
          <w:rStyle w:val="00Text"/>
        </w:rPr>
        <w:t>натуропат</w:t>
      </w:r>
      <w:proofErr w:type="spellEnd"/>
      <w:r>
        <w:rPr>
          <w:rStyle w:val="00Text"/>
        </w:rPr>
        <w:t xml:space="preserve">, </w:t>
      </w:r>
      <w:r>
        <w:t xml:space="preserve">которую позже заставили замолчать контролеры, сказала, что она </w:t>
      </w:r>
      <w:r>
        <w:t xml:space="preserve">работает с детьми, у которых развиваются новые спирали ДНК, у них развились три спирали ДНК вместо двух, и что они </w:t>
      </w:r>
      <w:r>
        <w:lastRenderedPageBreak/>
        <w:t>обладают экстрасенсорными способностями, они могут перемещайте объекты силой мысли, они очень духовны и представляют собой новый вид, который</w:t>
      </w:r>
      <w:r>
        <w:t xml:space="preserve"> распространяется по всей планете.</w:t>
      </w:r>
    </w:p>
    <w:p w:rsidR="003C48EB" w:rsidRDefault="00C2000D">
      <w:pPr>
        <w:pStyle w:val="Para24"/>
      </w:pPr>
      <w:r>
        <w:rPr>
          <w:rStyle w:val="04Text"/>
        </w:rPr>
        <w:t xml:space="preserve"> </w:t>
      </w:r>
      <w:r>
        <w:t xml:space="preserve">Под воздействием этих космических лучей не только мутирует ДНК, но также ментальные модели и структура шишковидной железы изменяются, </w:t>
      </w:r>
      <w:proofErr w:type="spellStart"/>
      <w:r>
        <w:t>разблокируются</w:t>
      </w:r>
      <w:proofErr w:type="spellEnd"/>
      <w:r>
        <w:t xml:space="preserve"> и активируются, активируя весь мозг и раскрывая информацию, содержащуюс</w:t>
      </w:r>
      <w:r>
        <w:t>я в нем.</w:t>
      </w:r>
      <w:r>
        <w:rPr>
          <w:rStyle w:val="04Text"/>
        </w:rPr>
        <w:t xml:space="preserve"> </w:t>
      </w:r>
    </w:p>
    <w:p w:rsidR="003C48EB" w:rsidRDefault="00C2000D">
      <w:pPr>
        <w:pStyle w:val="Para24"/>
      </w:pPr>
      <w:r>
        <w:t xml:space="preserve">Поэтому нас окуривают, наполняя воду и другие продукты фтором, который, как известно, является сильным успокаивающим средством и очень токсичен для мозга. Нацисты добавляли фтор в воду и пищу заключенным, чтобы предотвратить массовые восстания и </w:t>
      </w:r>
      <w:r>
        <w:t>побеги. случается сейчас, его выгоняют, чтобы человечество не восстало.</w:t>
      </w:r>
      <w:r>
        <w:rPr>
          <w:rStyle w:val="04Text"/>
        </w:rPr>
        <w:t xml:space="preserve"> </w:t>
      </w:r>
    </w:p>
    <w:p w:rsidR="003C48EB" w:rsidRDefault="00C2000D">
      <w:r>
        <w:t>Нацисты уже использовали это химическое вещество в своих концентрационных лагерях в воде и пище, чтобы узники не восстали.</w:t>
      </w:r>
    </w:p>
    <w:p w:rsidR="003C48EB" w:rsidRDefault="00C2000D">
      <w:r>
        <w:t>«Чтобы активировать шишковидную железу и ДНК, вам следует пр</w:t>
      </w:r>
      <w:r>
        <w:t xml:space="preserve">овести </w:t>
      </w:r>
      <w:proofErr w:type="spellStart"/>
      <w:r>
        <w:t>детоксикацию</w:t>
      </w:r>
      <w:proofErr w:type="spellEnd"/>
      <w:r>
        <w:t xml:space="preserve"> всего вашего тела»</w:t>
      </w:r>
    </w:p>
    <w:p w:rsidR="003C48EB" w:rsidRDefault="00C2000D">
      <w:r>
        <w:t>Для этого существуют различные растения, очищающие жизненно важные органы и шишковидную железу, помимо ММС, который так запрещает управляющая элита, который они называют отбеливателем и который токсичен, целая кампани</w:t>
      </w:r>
      <w:r>
        <w:t>я дезинформации по предотвращению вибрационного вознесения человека. и нападать на тех, кто этим управляет.</w:t>
      </w:r>
    </w:p>
    <w:p w:rsidR="003C48EB" w:rsidRDefault="00C2000D">
      <w:r>
        <w:t xml:space="preserve">Как, например, г-н </w:t>
      </w:r>
      <w:proofErr w:type="spellStart"/>
      <w:r>
        <w:t>Хосеп</w:t>
      </w:r>
      <w:proofErr w:type="spellEnd"/>
      <w:r>
        <w:t xml:space="preserve"> </w:t>
      </w:r>
      <w:proofErr w:type="spellStart"/>
      <w:r>
        <w:t>Памис</w:t>
      </w:r>
      <w:proofErr w:type="spellEnd"/>
      <w:r>
        <w:t>, который уже много лет страдает от притеснений со стороны контролеров.</w:t>
      </w:r>
    </w:p>
    <w:p w:rsidR="003C48EB" w:rsidRDefault="003C48EB">
      <w:pPr>
        <w:pStyle w:val="0Block"/>
      </w:pPr>
      <w:bookmarkStart w:id="39" w:name="calibre_pb_8"/>
      <w:bookmarkEnd w:id="39"/>
    </w:p>
    <w:p w:rsidR="003C48EB" w:rsidRDefault="00C2000D">
      <w:pPr>
        <w:pStyle w:val="Para06"/>
        <w:pageBreakBefore/>
        <w:spacing w:before="480"/>
        <w:ind w:firstLine="600"/>
      </w:pPr>
      <w:bookmarkStart w:id="40" w:name="Top_of_part0009_html"/>
      <w:bookmarkStart w:id="41" w:name="CAPITULO_8"/>
      <w:r>
        <w:lastRenderedPageBreak/>
        <w:t>ГЛАВА 8</w:t>
      </w:r>
      <w:bookmarkEnd w:id="40"/>
      <w:bookmarkEnd w:id="41"/>
    </w:p>
    <w:p w:rsidR="003C48EB" w:rsidRDefault="00C2000D">
      <w:pPr>
        <w:pStyle w:val="Para10"/>
        <w:spacing w:before="240"/>
        <w:ind w:firstLine="195"/>
      </w:pPr>
      <w:r>
        <w:t>ЧТО ТАКОЕ ХРОКИ АКАШИ?</w:t>
      </w:r>
    </w:p>
    <w:p w:rsidR="003C48EB" w:rsidRDefault="00C2000D">
      <w:pPr>
        <w:pStyle w:val="Para09"/>
        <w:spacing w:before="240"/>
        <w:ind w:firstLine="270"/>
      </w:pPr>
      <w:r>
        <w:t>◆◆◆</w:t>
      </w:r>
    </w:p>
    <w:p w:rsidR="003C48EB" w:rsidRDefault="003C48EB"/>
    <w:p w:rsidR="003C48EB" w:rsidRDefault="00C2000D">
      <w:pPr>
        <w:pStyle w:val="Para03"/>
        <w:spacing w:before="1200"/>
      </w:pPr>
      <w:r>
        <w:rPr>
          <w:rStyle w:val="14Text"/>
        </w:rPr>
        <w:t xml:space="preserve">Я </w:t>
      </w:r>
      <w:r>
        <w:t xml:space="preserve">лежал в постели и собирался расслабиться, когда мне пришло в голову, что можно получить доступ к записям </w:t>
      </w:r>
      <w:proofErr w:type="spellStart"/>
      <w:r>
        <w:t>Акаши</w:t>
      </w:r>
      <w:proofErr w:type="spellEnd"/>
      <w:r>
        <w:t>, чтобы увидеть, что произошло в любой точке Вселенной.</w:t>
      </w:r>
    </w:p>
    <w:p w:rsidR="003C48EB" w:rsidRDefault="00C2000D">
      <w:pPr>
        <w:pStyle w:val="Para01"/>
        <w:ind w:firstLine="360"/>
      </w:pPr>
      <w:r>
        <w:t xml:space="preserve">Внутренний голос объяснил мне, пока я мысленно плыл по космосу, что записи </w:t>
      </w:r>
      <w:proofErr w:type="spellStart"/>
      <w:r>
        <w:t>Акаши</w:t>
      </w:r>
      <w:proofErr w:type="spellEnd"/>
      <w:r>
        <w:t xml:space="preserve"> — это нак</w:t>
      </w:r>
      <w:r>
        <w:t xml:space="preserve">опление воспоминаний, записанных в целом, что к этой памяти можно получить доступ просто сердцем, душой, поскольку все мы, кто есть часть Мы все связаны с этой энергией, слово </w:t>
      </w:r>
      <w:proofErr w:type="spellStart"/>
      <w:r>
        <w:t>Акаши</w:t>
      </w:r>
      <w:proofErr w:type="spellEnd"/>
      <w:r>
        <w:t xml:space="preserve"> из языка, который происходит не с планеты, оно означает любовь ко всему, о</w:t>
      </w:r>
      <w:r>
        <w:t>но от внеземной расы Лиры, которая была среди жителей земли, проникла , обучать определенным методы связи с первоисточником и с указанными файлами, с памятью Вселенной, этим методам доступа к указанной информации учили древних, именно поэтому древние племе</w:t>
      </w:r>
      <w:r>
        <w:t>на планеты писали об информации, неизвестной большинству людей. , именно так гностики получили доступ к информации о существовании архонтов и о том, как они действуют на планетах-тюрьмах.</w:t>
      </w:r>
    </w:p>
    <w:p w:rsidR="003C48EB" w:rsidRDefault="00C2000D">
      <w:pPr>
        <w:pStyle w:val="Para01"/>
        <w:ind w:firstLine="360"/>
      </w:pPr>
      <w:r>
        <w:t>Когда вы освобождаете свой ум от эгоистичных мыслей, блокирующих внутреннее знание, вы уступаете место своей истинной природе и начинаете думать своей душой, своей истинной сущностью.</w:t>
      </w:r>
    </w:p>
    <w:p w:rsidR="003C48EB" w:rsidRDefault="00C2000D">
      <w:pPr>
        <w:pStyle w:val="Para01"/>
        <w:ind w:firstLine="360"/>
      </w:pPr>
      <w:r>
        <w:t>Вы должны позволить мыслям души течь, и тогда вы получите доступ к запис</w:t>
      </w:r>
      <w:r>
        <w:t>ям целого, когда вы соединитесь с великим космическим разумом, с первоисточником, вы начнете воспринимать истинную природу целого.</w:t>
      </w:r>
    </w:p>
    <w:p w:rsidR="003C48EB" w:rsidRDefault="00C2000D">
      <w:pPr>
        <w:pStyle w:val="Para01"/>
        <w:ind w:firstLine="360"/>
      </w:pPr>
      <w:r>
        <w:t>Все имеет информацию, ДНК например, если вы соединитесь через душу с ДНК, вы начнете ее разблокировать и получите доступ к фа</w:t>
      </w:r>
      <w:r>
        <w:t>йлам и знаниям, хранящимся там, это исконная мудрость, о которой говорят шаманы древних времен, после последнего сброса и блокировки ДНК все воспоминания были заблокированы своеобразным паролем или ключом, который только душа умеет разблокировать, но говор</w:t>
      </w:r>
      <w:r>
        <w:t>ит разблокировка постепенная, расшифровывается понемногу, в одночасье открыть невозможно. завтра это может занять некоторое время, в зависимости от вибрационного или душевного уровня человека, который это делает.</w:t>
      </w:r>
    </w:p>
    <w:p w:rsidR="003C48EB" w:rsidRDefault="00C2000D">
      <w:pPr>
        <w:pStyle w:val="Para01"/>
        <w:ind w:firstLine="360"/>
      </w:pPr>
      <w:r>
        <w:t xml:space="preserve">Каждое живое существо в </w:t>
      </w:r>
      <w:proofErr w:type="spellStart"/>
      <w:r>
        <w:t>мультиомниверсуме</w:t>
      </w:r>
      <w:proofErr w:type="spellEnd"/>
      <w:r>
        <w:t xml:space="preserve"> х</w:t>
      </w:r>
      <w:r>
        <w:t>ранит эту информацию, все вещи имеют этот пароль или код, просто захотев разблокировать его изнутри, вы сделаете это, но, как я уже сказал, это процесс, который требует времени.</w:t>
      </w:r>
    </w:p>
    <w:p w:rsidR="003C48EB" w:rsidRDefault="00C2000D">
      <w:pPr>
        <w:pStyle w:val="Para01"/>
        <w:ind w:firstLine="360"/>
      </w:pPr>
      <w:r>
        <w:lastRenderedPageBreak/>
        <w:t>Это не фантазия или что-то из нового века, движение нового века было введено к</w:t>
      </w:r>
      <w:r>
        <w:t xml:space="preserve">онтролерами через платных агентов и с помощью людей, которые неосознанно получали телепатические сообщения от этих </w:t>
      </w:r>
      <w:proofErr w:type="spellStart"/>
      <w:r>
        <w:t>межпространственных</w:t>
      </w:r>
      <w:proofErr w:type="spellEnd"/>
      <w:r>
        <w:t xml:space="preserve"> сущностей корпорации архонтов.</w:t>
      </w:r>
    </w:p>
    <w:p w:rsidR="003C48EB" w:rsidRDefault="00C2000D">
      <w:pPr>
        <w:pStyle w:val="Para01"/>
        <w:ind w:firstLine="360"/>
      </w:pPr>
      <w:r>
        <w:t>Все это они сделали для того, чтобы замаскировать истинную информацию с помощью фантазии и</w:t>
      </w:r>
      <w:r>
        <w:t xml:space="preserve"> отвлечения внимания, чтобы человек все больше терялся и растерялся, они ввели слабые и покорные мысли, чтобы сделать человека легко </w:t>
      </w:r>
      <w:proofErr w:type="spellStart"/>
      <w:r>
        <w:t>манипулируемым</w:t>
      </w:r>
      <w:proofErr w:type="spellEnd"/>
      <w:r>
        <w:t xml:space="preserve"> и конформистским существом типа: Не говори. о том, какой негатив или плохое происходит на планете, потому чт</w:t>
      </w:r>
      <w:r>
        <w:t>о вы это притягиваете.</w:t>
      </w:r>
    </w:p>
    <w:p w:rsidR="003C48EB" w:rsidRDefault="00C2000D">
      <w:pPr>
        <w:pStyle w:val="Para01"/>
        <w:ind w:firstLine="360"/>
      </w:pPr>
      <w:r>
        <w:t>Этот обман был задуман для того, чтобы люди не хотели обнаруживать сущности, которые контролируют планету, завязывая жертвам глаза, чтобы не видеть правды, это лучший способ сделать их покорными и конформистами.</w:t>
      </w:r>
    </w:p>
    <w:p w:rsidR="003C48EB" w:rsidRDefault="00C2000D">
      <w:pPr>
        <w:pStyle w:val="Para01"/>
        <w:ind w:firstLine="360"/>
      </w:pPr>
      <w:r>
        <w:t>Другой обман заключал</w:t>
      </w:r>
      <w:r>
        <w:t>ся в том, чтобы усложнить задачу и разместить сложные техники, мантры и молитвы, дарованные контролерами людям, выбранным в качестве мессий указанных движений, создавая бесконечные курсы, семинары, группы, которые в конечном итоге превратились в секты, пре</w:t>
      </w:r>
      <w:r>
        <w:t>дназначенные только для привлечения внимания групп ничего не подозревающих. люди, которые дают энергетическую пищу поклонения существам, которые действительно стоят за всем этим.</w:t>
      </w:r>
    </w:p>
    <w:p w:rsidR="003C48EB" w:rsidRDefault="00C2000D">
      <w:pPr>
        <w:pStyle w:val="Para13"/>
        <w:ind w:firstLine="360"/>
      </w:pPr>
      <w:r>
        <w:t xml:space="preserve">Как получить доступ к записям </w:t>
      </w:r>
      <w:proofErr w:type="spellStart"/>
      <w:r>
        <w:t>Акаши</w:t>
      </w:r>
      <w:proofErr w:type="spellEnd"/>
      <w:r>
        <w:t>?</w:t>
      </w:r>
    </w:p>
    <w:p w:rsidR="003C48EB" w:rsidRDefault="00C2000D">
      <w:pPr>
        <w:pStyle w:val="Para01"/>
        <w:ind w:firstLine="360"/>
      </w:pPr>
      <w:r>
        <w:t>Первое, что вам нужно сделать, это полно</w:t>
      </w:r>
      <w:r>
        <w:t>стью довериться себе, дать волю своему внутреннему или интуиции, вы должны заблокировать не перестающий болтать голос и расставить блоки с мыслями типа: Я не могу этого сделать, это фантазия, это не так. настоящий.</w:t>
      </w:r>
    </w:p>
    <w:p w:rsidR="003C48EB" w:rsidRDefault="00C2000D">
      <w:pPr>
        <w:pStyle w:val="Para26"/>
        <w:ind w:firstLine="360"/>
      </w:pPr>
      <w:r>
        <w:t xml:space="preserve">Этот голос и образ мышления — это </w:t>
      </w:r>
      <w:proofErr w:type="spellStart"/>
      <w:r>
        <w:t>имплант</w:t>
      </w:r>
      <w:proofErr w:type="spellEnd"/>
      <w:r>
        <w:t>, который контролеры устанавливают, чтобы предотвратить пробуждение рабского населения, это мысленный контроль, осуществляемый над человечеством, чтобы оно не использовало интуицию, голос души.</w:t>
      </w:r>
    </w:p>
    <w:p w:rsidR="003C48EB" w:rsidRDefault="00C2000D">
      <w:pPr>
        <w:pStyle w:val="Para01"/>
        <w:ind w:firstLine="360"/>
      </w:pPr>
      <w:r>
        <w:t>После этого очень важна работа над визуализацией; визуализация</w:t>
      </w:r>
      <w:r>
        <w:t xml:space="preserve"> и интуиция — это два ключевых инструмента для доступа к библиотеке </w:t>
      </w:r>
      <w:proofErr w:type="spellStart"/>
      <w:r>
        <w:t>Акаши</w:t>
      </w:r>
      <w:proofErr w:type="spellEnd"/>
      <w:r>
        <w:t>.</w:t>
      </w:r>
    </w:p>
    <w:p w:rsidR="003C48EB" w:rsidRDefault="00C2000D">
      <w:pPr>
        <w:pStyle w:val="Para01"/>
        <w:ind w:firstLine="360"/>
      </w:pPr>
      <w:r>
        <w:t>Закрыв глаза, сделайте несколько вдохов, чтобы расслабиться, и постепенно оставляйте свой критический ум пустым. Если вам трудно это сделать, по крайней мере, не обращайте на это вн</w:t>
      </w:r>
      <w:r>
        <w:t>имания.</w:t>
      </w:r>
    </w:p>
    <w:p w:rsidR="003C48EB" w:rsidRDefault="00C2000D">
      <w:pPr>
        <w:pStyle w:val="Para01"/>
        <w:ind w:firstLine="360"/>
      </w:pPr>
      <w:r>
        <w:t>Расслабьтесь, представьте, как вы поднимаетесь по лестнице, лестница может быть такой, какой вы себе представляете, вы вольны создавать то, что хотите, все, что вам легче всего визуализировать.</w:t>
      </w:r>
    </w:p>
    <w:p w:rsidR="003C48EB" w:rsidRDefault="00C2000D">
      <w:pPr>
        <w:pStyle w:val="Para01"/>
        <w:ind w:firstLine="360"/>
      </w:pPr>
      <w:r>
        <w:t>Визуализируйте, что вы получаете доступ к большой, гиг</w:t>
      </w:r>
      <w:r>
        <w:t>антской библиотеке, полной полок, заполненных всевозможными книгами, ищите нужную книгу по теме, которую вы хотите знать, ищите ее, когда найдете, прочитайте ее и запомните эту информацию.</w:t>
      </w:r>
    </w:p>
    <w:p w:rsidR="003C48EB" w:rsidRDefault="00C2000D">
      <w:pPr>
        <w:pStyle w:val="Para01"/>
        <w:ind w:firstLine="360"/>
      </w:pPr>
      <w:r>
        <w:t xml:space="preserve">Теперь, когда вы знаете, как получить доступ к записям </w:t>
      </w:r>
      <w:proofErr w:type="spellStart"/>
      <w:r>
        <w:t>Акаши</w:t>
      </w:r>
      <w:proofErr w:type="spellEnd"/>
      <w:r>
        <w:t>, вы мо</w:t>
      </w:r>
      <w:r>
        <w:t>жете выполнять это упражнение столько раз, сколько вам нужно...</w:t>
      </w:r>
    </w:p>
    <w:p w:rsidR="003C48EB" w:rsidRDefault="003C48EB">
      <w:pPr>
        <w:pStyle w:val="0Block"/>
      </w:pPr>
      <w:bookmarkStart w:id="42" w:name="calibre_pb_9"/>
      <w:bookmarkEnd w:id="42"/>
    </w:p>
    <w:p w:rsidR="003C48EB" w:rsidRDefault="00C2000D">
      <w:pPr>
        <w:pStyle w:val="Para06"/>
        <w:pageBreakBefore/>
        <w:spacing w:before="480"/>
        <w:ind w:firstLine="600"/>
      </w:pPr>
      <w:bookmarkStart w:id="43" w:name="Top_of_part0010_html"/>
      <w:bookmarkStart w:id="44" w:name="CAPITULO_9"/>
      <w:r>
        <w:lastRenderedPageBreak/>
        <w:t>ГЛАВА 9</w:t>
      </w:r>
      <w:bookmarkEnd w:id="43"/>
      <w:bookmarkEnd w:id="44"/>
    </w:p>
    <w:p w:rsidR="003C48EB" w:rsidRDefault="00C2000D">
      <w:pPr>
        <w:pStyle w:val="Para10"/>
        <w:spacing w:before="240"/>
        <w:ind w:firstLine="195"/>
      </w:pPr>
      <w:r>
        <w:t>УПРАЖНЕНИЕ НА СВЯЗЬ С ОРИГИНАЛЬНЫМ ИСТОЧНИКОМ И КАК АКТИВИРОВАТЬ шишковидную железу</w:t>
      </w:r>
    </w:p>
    <w:p w:rsidR="003C48EB" w:rsidRDefault="00C2000D">
      <w:pPr>
        <w:pStyle w:val="Para09"/>
        <w:spacing w:before="240"/>
        <w:ind w:firstLine="270"/>
      </w:pPr>
      <w:r>
        <w:t>◆◆◆</w:t>
      </w:r>
    </w:p>
    <w:p w:rsidR="003C48EB" w:rsidRDefault="003C48EB"/>
    <w:p w:rsidR="003C48EB" w:rsidRDefault="00C2000D">
      <w:pPr>
        <w:pStyle w:val="Para03"/>
        <w:spacing w:before="1200"/>
      </w:pPr>
      <w:r>
        <w:rPr>
          <w:rStyle w:val="14Text"/>
        </w:rPr>
        <w:t xml:space="preserve">Это </w:t>
      </w:r>
      <w:r>
        <w:t>простое упражнение, вы должны тренировать свой ум так, чтобы оно получалось идеально, вы увидите, как, когда вы наберетесь опыта, вы сможете делать это, не закрывая глаз, просто задавая вопросы внутри себя, ответы появятся сами собой. .</w:t>
      </w:r>
    </w:p>
    <w:p w:rsidR="003C48EB" w:rsidRDefault="00C2000D">
      <w:pPr>
        <w:pStyle w:val="Para01"/>
        <w:ind w:firstLine="360"/>
      </w:pPr>
      <w:r>
        <w:t>Чтобы соединиться с</w:t>
      </w:r>
      <w:r>
        <w:t xml:space="preserve"> первоисточником и защитить себя от </w:t>
      </w:r>
      <w:proofErr w:type="spellStart"/>
      <w:r>
        <w:t>архонтических</w:t>
      </w:r>
      <w:proofErr w:type="spellEnd"/>
      <w:r>
        <w:t xml:space="preserve"> паразитических сущностей, вы должны использовать визуализацию вместе с чувством.</w:t>
      </w:r>
    </w:p>
    <w:p w:rsidR="003C48EB" w:rsidRDefault="00C2000D">
      <w:pPr>
        <w:pStyle w:val="Para02"/>
        <w:spacing w:before="240"/>
        <w:ind w:firstLine="360"/>
      </w:pPr>
      <w:r>
        <w:t>Расположитесь в тихом месте, без акустических помех, без внешних помех, без раздражающих шумов, примите удобную позу и закрой</w:t>
      </w:r>
      <w:r>
        <w:t>те глаза, дайте мыслям течь, чтобы не допустить, чтобы раздражающие мысли заполонили ваш разум, сконцентрируйтесь на расслаблении ума. тело,</w:t>
      </w:r>
    </w:p>
    <w:p w:rsidR="003C48EB" w:rsidRDefault="00C2000D">
      <w:pPr>
        <w:pStyle w:val="Para02"/>
        <w:spacing w:before="240"/>
        <w:ind w:firstLine="360"/>
      </w:pPr>
      <w:r>
        <w:t>Сначала сосредоточьтесь на своих ступнях, на пальцах ног, расслабьте их, снимите любое напряжение, которое может су</w:t>
      </w:r>
      <w:r>
        <w:t>ществовать в этой области, и распространите его на ступни, постепенно поднимая это чувство расслабления и благополучия вверх, заметьте мягкое ощущение тепла и покалывания. Он поднимается, охватывая ноги и расслабляя их, постепенно усиливая ощущение расслаб</w:t>
      </w:r>
      <w:r>
        <w:t>ления и покалывания, а также поднимающееся мягкое тепло, которое поднимается и охватывает ваши бедра, живот, расслабляя мышцы. из всех частей тела, через которые проходит эта расслабляющая энергия, она поднимается и охватывает вашу грудь, спину и руки, она</w:t>
      </w:r>
      <w:r>
        <w:t xml:space="preserve"> глубоко расслабляет все ваше тело и мышцы, сухожилия, кости, нервы, она поднимается выше и обратите внимание на всю вашу голову , расслабьте челюсть, губы, глаза, лоб и все мышцы лица и черепа, теперь визуализируйте, как ваш мозг покрыт указанной энергией</w:t>
      </w:r>
      <w:r>
        <w:t>, и визуализируйте шишковидную железу в центре вашего мозга, внимательно рассмотрите ее размер, ее форму, по своей структуре, визуализируйте, как она пульсирует, визуализируйте внутреннюю часть шишковидной железы, посмотрите на ее внутренние нити, как энер</w:t>
      </w:r>
      <w:r>
        <w:t xml:space="preserve">гия течет по ее венам, в шишковидной железе также находится сердце, ее мозг, визуализируйте, как она активируется силой, как она высвобождается мощный свет, он бьется медленно, но не переставая, он покрыт золотой энергией, с каждым сердцебиением указанной </w:t>
      </w:r>
      <w:r>
        <w:t xml:space="preserve">железы он загорается все сильнее и сильнее, заметьте, </w:t>
      </w:r>
      <w:r>
        <w:lastRenderedPageBreak/>
        <w:t xml:space="preserve">что каждый раз, когда он пульсирует, он уходит расширяя эту золотую энергию в вашем мозгу, и она, в свою очередь, проходит через все ваше тело, проходит через кровоток и активирует каждую клетку вашего </w:t>
      </w:r>
      <w:r>
        <w:t>тела, представьте, как активируется и ДНК, она быстро вращается и каждый раз, когда она вращается, она загорается. все больше и больше, оставайтесь на несколько секунд перед этим образом, визуализируя активацию ДНК и активацию шишковидной железы, вашей шиш</w:t>
      </w:r>
      <w:r>
        <w:t>ковидной железы, центра приема энергии, исходящей из центра галактики, визуализируйте, как из центр галактики, из центрального Солнца, которое находится за пределами этой солнечной системы, входит луч мощного света, белого света, который, в свою очередь, с</w:t>
      </w:r>
      <w:r>
        <w:t>оединяется с солнцем этой солнечной системы и запускает луч золотого света, который проходит через вашу макушку и достигает вашей шишковидная железа, теперь обратите внимание на эту силу, на эту энергию, почувствуйте, как эта энергия очищает любую грязь, п</w:t>
      </w:r>
      <w:r>
        <w:t>окрывающую вашу шишковидную железу, из-за токсинов, которые окуриваются в атмосфере планеты, в воздухе, которым вы дышите, в воде, которую вы пьете, в пище что ты глотаешь Потратьте некоторое время, рассматривая его, пока не увидите, что он чистый...</w:t>
      </w:r>
    </w:p>
    <w:p w:rsidR="003C48EB" w:rsidRDefault="00C2000D">
      <w:pPr>
        <w:pStyle w:val="Para01"/>
        <w:ind w:firstLine="360"/>
      </w:pPr>
      <w:r>
        <w:t>Визуа</w:t>
      </w:r>
      <w:r>
        <w:t>лизируйте теперь, как энергия, исходящая из вашей железы, покрывает вашу голову, это похоже на шлем, голографический энергетический шлем, который активируется с силой, создавая любую электромагнитную волну, искажая частоту, посылаемую антеннами, которые бы</w:t>
      </w:r>
      <w:r>
        <w:t>ли установлены, чтобы блокировать ваш мозг. чтобы вмешаться и проникнуть в ваши мысли, отмените и отскочите, не позволяйте им влиять на вас, визуализируйте это, почувствуйте силу своей шишковидной железы, теперь мысленно повторите следующее</w:t>
      </w:r>
    </w:p>
    <w:p w:rsidR="003C48EB" w:rsidRDefault="00C2000D">
      <w:pPr>
        <w:pStyle w:val="Para02"/>
        <w:spacing w:before="240"/>
        <w:ind w:firstLine="360"/>
      </w:pPr>
      <w:r>
        <w:t xml:space="preserve">«Я преодолеваю </w:t>
      </w:r>
      <w:r>
        <w:t>вибрационный и голографический барьер, установленный в моем сознании контролерами»</w:t>
      </w:r>
    </w:p>
    <w:p w:rsidR="003C48EB" w:rsidRDefault="00C2000D">
      <w:pPr>
        <w:pStyle w:val="Para02"/>
        <w:spacing w:before="240"/>
        <w:ind w:firstLine="360"/>
      </w:pPr>
      <w:r>
        <w:t>«Я устраняю негативные мысли и образы, помещенные в мой разум, с помощью технологии контроллера, чтобы вызвать негативные измененные состояния во всем моем существе».</w:t>
      </w:r>
    </w:p>
    <w:p w:rsidR="003C48EB" w:rsidRDefault="00C2000D">
      <w:pPr>
        <w:pStyle w:val="Para02"/>
        <w:spacing w:before="240"/>
        <w:ind w:firstLine="360"/>
      </w:pPr>
      <w:r>
        <w:t>«Я нар</w:t>
      </w:r>
      <w:r>
        <w:t>ушаю контракты, наложенные на мой разум и душу, связанные с этой размерной матрицей, и которые не позволяют мне развиваться»</w:t>
      </w:r>
    </w:p>
    <w:p w:rsidR="003C48EB" w:rsidRDefault="00C2000D">
      <w:pPr>
        <w:pStyle w:val="Para02"/>
        <w:spacing w:before="240"/>
        <w:ind w:firstLine="360"/>
      </w:pPr>
      <w:r>
        <w:t>«Теперь ни атаки, производимые контролерами, сотрудниками архонтов, ни их органическими порталами, пытающимися понизить мой вибраци</w:t>
      </w:r>
      <w:r>
        <w:t>онный уровень, не оказывают на меня никакого воздействия».</w:t>
      </w:r>
    </w:p>
    <w:p w:rsidR="003C48EB" w:rsidRDefault="00C2000D">
      <w:pPr>
        <w:pStyle w:val="Para02"/>
        <w:spacing w:before="240"/>
        <w:ind w:firstLine="360"/>
      </w:pPr>
      <w:r>
        <w:t xml:space="preserve">«Поскольку этот защитный шлем уже </w:t>
      </w:r>
      <w:proofErr w:type="spellStart"/>
      <w:r>
        <w:t>голографически</w:t>
      </w:r>
      <w:proofErr w:type="spellEnd"/>
      <w:r>
        <w:t xml:space="preserve"> встроен в мою голову, они никогда не смогут сделать мне ничего плохого, он будет возвращен тем, кто направит на меня любую атаку».</w:t>
      </w:r>
    </w:p>
    <w:p w:rsidR="003C48EB" w:rsidRDefault="00C2000D">
      <w:pPr>
        <w:pStyle w:val="Para02"/>
        <w:spacing w:before="240"/>
        <w:ind w:firstLine="360"/>
      </w:pPr>
      <w:r>
        <w:t>Теперь представьт</w:t>
      </w:r>
      <w:r>
        <w:t xml:space="preserve">е, как этот золотой шлем излучает вокруг вас вибрационные волны, которые покрывают все ваше существо. Это доспехи, которые отражают любую атаку, направленную на вашу личность, на ваше существо, они больше не </w:t>
      </w:r>
      <w:r>
        <w:lastRenderedPageBreak/>
        <w:t>могут вас коснуться, любая приближающаяся парази</w:t>
      </w:r>
      <w:r>
        <w:t>тическая сущность будет уничтожена. оно будет сожжено этой энергией, светом твоей души</w:t>
      </w:r>
    </w:p>
    <w:p w:rsidR="003C48EB" w:rsidRDefault="00C2000D">
      <w:pPr>
        <w:pStyle w:val="Para02"/>
        <w:spacing w:before="240"/>
        <w:ind w:firstLine="360"/>
      </w:pPr>
      <w:r>
        <w:t>Просканируйте все свое тело с помощью внутреннего зрения, с помощью видения шишковидной железы, любые клеточные повреждения, любые молекулярные повреждения будут устране</w:t>
      </w:r>
      <w:r>
        <w:t>ны с помощью этой энергии.</w:t>
      </w:r>
    </w:p>
    <w:p w:rsidR="003C48EB" w:rsidRDefault="00C2000D">
      <w:pPr>
        <w:pStyle w:val="Para02"/>
        <w:spacing w:before="240"/>
        <w:ind w:firstLine="360"/>
      </w:pPr>
      <w:r>
        <w:t xml:space="preserve">Теперь, чтобы запечатать эту защитную и оживляющую энергию в вашем разуме и теле, визуализируйте ее как луч света, исходящий из центра вашего существа, из вибрационного центра вашего существа, из сердца души, которое соединяется </w:t>
      </w:r>
      <w:r>
        <w:t xml:space="preserve">с физическим сердцем, и достигает центра Солнца и, в свою очередь, соединяется с первоисточником, откуда происходят все формы жизни в </w:t>
      </w:r>
      <w:proofErr w:type="spellStart"/>
      <w:r>
        <w:t>мультивселенной</w:t>
      </w:r>
      <w:proofErr w:type="spellEnd"/>
      <w:r>
        <w:t>.</w:t>
      </w:r>
    </w:p>
    <w:p w:rsidR="003C48EB" w:rsidRDefault="00C2000D">
      <w:pPr>
        <w:pStyle w:val="Para02"/>
        <w:spacing w:before="240"/>
        <w:ind w:firstLine="360"/>
      </w:pPr>
      <w:r>
        <w:t>Почувствуйте, как эта энергия откладывается в центре вашего существа, мощная и теплая энергия первоисточн</w:t>
      </w:r>
      <w:r>
        <w:t xml:space="preserve">ика, восстанавливающая каждую клетку, активирующая их, </w:t>
      </w:r>
      <w:proofErr w:type="spellStart"/>
      <w:r>
        <w:t>разблокирующая</w:t>
      </w:r>
      <w:proofErr w:type="spellEnd"/>
      <w:r>
        <w:t xml:space="preserve"> вашу ДНК и активирующая ее с большей силой, почувствуйте эту мощную вибрацию, почувствуйте, как вы сейчас. вы едины с целым, вы едины с источником, вы сами являетесь источником, выражающ</w:t>
      </w:r>
      <w:r>
        <w:t xml:space="preserve">им себя в этом физическом </w:t>
      </w:r>
      <w:proofErr w:type="spellStart"/>
      <w:r>
        <w:t>аватаре</w:t>
      </w:r>
      <w:proofErr w:type="spellEnd"/>
      <w:r>
        <w:t>, и поскольку вам необходимо эффективно выражать себя в этой физической реальности, вы исправите любой дефект, повреждение или дисбаланс в</w:t>
      </w:r>
    </w:p>
    <w:p w:rsidR="003C48EB" w:rsidRDefault="00C2000D">
      <w:pPr>
        <w:pStyle w:val="Para02"/>
        <w:spacing w:before="240"/>
        <w:ind w:firstLine="360"/>
      </w:pPr>
      <w:r>
        <w:t>Почувствуйте также связь с Матерью-Землей, с сердцем Матери-Земли, почувствуйте биен</w:t>
      </w:r>
      <w:r>
        <w:t>ие ее сердца, почувствуйте ее нежность и ее энергию, покрывающую и защищающую вас, почувствуйте ее материнскую любовь...</w:t>
      </w:r>
    </w:p>
    <w:p w:rsidR="003C48EB" w:rsidRDefault="00C2000D">
      <w:pPr>
        <w:pStyle w:val="Para02"/>
        <w:spacing w:before="240"/>
        <w:ind w:firstLine="360"/>
      </w:pPr>
      <w:r>
        <w:t>Оставайтесь там до тех пор, пока вы хотите или нуждаетесь в регенерации всего своего существа, с этого момента все, что вы ВИЗУАЛИЗОВАЛ</w:t>
      </w:r>
      <w:r>
        <w:t xml:space="preserve">И, будет записано в вашем уме, так что, когда вам понадобится соединиться с первоисточником и сильнее активировать свою шишковидную </w:t>
      </w:r>
      <w:proofErr w:type="gramStart"/>
      <w:r>
        <w:t>железу ,</w:t>
      </w:r>
      <w:proofErr w:type="gramEnd"/>
      <w:r>
        <w:t xml:space="preserve"> процесс повторится, просто подумав об этом…..</w:t>
      </w:r>
    </w:p>
    <w:p w:rsidR="003C48EB" w:rsidRDefault="003C48EB">
      <w:pPr>
        <w:pStyle w:val="2Block"/>
      </w:pPr>
    </w:p>
    <w:p w:rsidR="003C48EB" w:rsidRDefault="00C2000D">
      <w:r>
        <w:t>(ПОЯСНЕНИЕ)</w:t>
      </w:r>
    </w:p>
    <w:p w:rsidR="003C48EB" w:rsidRDefault="003C48EB">
      <w:pPr>
        <w:pStyle w:val="2Block"/>
      </w:pPr>
    </w:p>
    <w:p w:rsidR="003C48EB" w:rsidRDefault="00C2000D">
      <w:r>
        <w:t>Важно, чтобы вы верили в свою внутреннюю и умственную с</w:t>
      </w:r>
      <w:r>
        <w:t>илу, чтобы быть в состоянии создать ее на физическом плане, заставить замолчать разум рептилий, критический разум, который является очень сильным блоком, который они устанавливают, чтобы помешать нам развивать наши внутренние способности. власть и позволит</w:t>
      </w:r>
      <w:r>
        <w:t>ь своей совести, своей душе расстаться, душе, кто бы ни был главным, если вы не сделаете это таким образом, это мало повлияет на физический план, мы потенциальные творцы, контролеры это знают и именно поэтому они окружают нас ситуациями с такими низкими ви</w:t>
      </w:r>
      <w:r>
        <w:t>брационными частотами.</w:t>
      </w:r>
    </w:p>
    <w:p w:rsidR="003C48EB" w:rsidRDefault="00C2000D">
      <w:r>
        <w:t xml:space="preserve">Создавайте свои веления и повторяйте их с чувством, важно создавать их самому, так как это то, что возникает из вашей души, это изначально </w:t>
      </w:r>
      <w:proofErr w:type="gramStart"/>
      <w:r>
        <w:t>ваше</w:t>
      </w:r>
      <w:proofErr w:type="gramEnd"/>
      <w:r>
        <w:t xml:space="preserve"> и они обладают большой эффективностью.</w:t>
      </w:r>
    </w:p>
    <w:p w:rsidR="003C48EB" w:rsidRDefault="00C2000D">
      <w:r>
        <w:lastRenderedPageBreak/>
        <w:t>Вы даже можете создавать свои собственные мантры и</w:t>
      </w:r>
      <w:r>
        <w:t>ли молитвы, все, что исходит от вашей души, имеет силу.</w:t>
      </w:r>
    </w:p>
    <w:p w:rsidR="003C48EB" w:rsidRDefault="00C2000D">
      <w:r>
        <w:t>Контролеры использовали это для того, чтобы вместо активации наших природных сил мы использовали их для отправки энергии поклонения архонтам.</w:t>
      </w:r>
    </w:p>
    <w:p w:rsidR="003C48EB" w:rsidRDefault="00C2000D">
      <w:r>
        <w:t>Когда вы поймете, что это так, ваша жизнь изменится к лучш</w:t>
      </w:r>
      <w:r>
        <w:t>ему и все ваши добрые пожелания и всякого рода процветание станут реальностью вокруг вас.</w:t>
      </w:r>
    </w:p>
    <w:p w:rsidR="003C48EB" w:rsidRDefault="003C48EB">
      <w:pPr>
        <w:pStyle w:val="2Block"/>
      </w:pPr>
    </w:p>
    <w:p w:rsidR="003C48EB" w:rsidRDefault="003C48EB">
      <w:pPr>
        <w:pStyle w:val="0Block"/>
      </w:pPr>
      <w:bookmarkStart w:id="45" w:name="calibre_pb_10"/>
      <w:bookmarkEnd w:id="45"/>
    </w:p>
    <w:p w:rsidR="003C48EB" w:rsidRDefault="00C2000D">
      <w:pPr>
        <w:pStyle w:val="Para06"/>
        <w:pageBreakBefore/>
        <w:spacing w:before="480"/>
        <w:ind w:firstLine="600"/>
      </w:pPr>
      <w:bookmarkStart w:id="46" w:name="Top_of_part0011_html"/>
      <w:bookmarkStart w:id="47" w:name="capitulo_10"/>
      <w:r>
        <w:lastRenderedPageBreak/>
        <w:t>глава 10</w:t>
      </w:r>
      <w:bookmarkEnd w:id="46"/>
      <w:bookmarkEnd w:id="47"/>
    </w:p>
    <w:p w:rsidR="003C48EB" w:rsidRDefault="00C2000D">
      <w:pPr>
        <w:pStyle w:val="Para10"/>
        <w:spacing w:before="240"/>
        <w:ind w:firstLine="195"/>
      </w:pPr>
      <w:r>
        <w:t>Сила звука</w:t>
      </w:r>
    </w:p>
    <w:p w:rsidR="003C48EB" w:rsidRDefault="003C48EB">
      <w:pPr>
        <w:pStyle w:val="1Block"/>
        <w:ind w:firstLine="330"/>
      </w:pPr>
    </w:p>
    <w:p w:rsidR="003C48EB" w:rsidRDefault="003C48EB">
      <w:pPr>
        <w:pStyle w:val="1Block"/>
        <w:ind w:firstLine="330"/>
      </w:pPr>
    </w:p>
    <w:p w:rsidR="003C48EB" w:rsidRDefault="00C2000D">
      <w:pPr>
        <w:pStyle w:val="Para03"/>
        <w:spacing w:before="1200"/>
      </w:pPr>
      <w:r>
        <w:rPr>
          <w:rStyle w:val="14Text"/>
        </w:rPr>
        <w:t xml:space="preserve">Слово </w:t>
      </w:r>
      <w:r>
        <w:t xml:space="preserve">звук имеет важное значение в этой вселенной и во всей </w:t>
      </w:r>
      <w:proofErr w:type="spellStart"/>
      <w:r>
        <w:t>мультиомниверсуме</w:t>
      </w:r>
      <w:proofErr w:type="spellEnd"/>
      <w:r>
        <w:t>, поскольку оно формирует физическое и реальное третьего измерения, независимо от того, повторяете ли вы его постоянно вслух или повторяете про себя, с помощью мысли вы можете создавать</w:t>
      </w:r>
      <w:r>
        <w:t xml:space="preserve"> ситуации. вокруг вас, просто сильно думая о чем-то каждый день, в каждый момент своей жизни.</w:t>
      </w:r>
    </w:p>
    <w:p w:rsidR="003C48EB" w:rsidRDefault="00C2000D">
      <w:r>
        <w:t>Этому вас не научат ни в школах, ни в повседневной жизни, это самый большой секрет трехмерной реальности.</w:t>
      </w:r>
    </w:p>
    <w:p w:rsidR="003C48EB" w:rsidRDefault="00C2000D">
      <w:r>
        <w:t>Как я объяснил выше, это настоящая сила притяжения.</w:t>
      </w:r>
    </w:p>
    <w:p w:rsidR="003C48EB" w:rsidRDefault="00C2000D">
      <w:r>
        <w:t>Вибр</w:t>
      </w:r>
      <w:r>
        <w:t>ацию звука можно использовать для формирования физического тела, как я уже говорил, те, кто восстал против корпорации архонтов, научили древних людей использовать эту силу для создания мегалитических сооружений, пирамид, памятников, храмов и т. д.</w:t>
      </w:r>
    </w:p>
    <w:p w:rsidR="003C48EB" w:rsidRDefault="00C2000D">
      <w:r>
        <w:t>Им также</w:t>
      </w:r>
      <w:r>
        <w:t xml:space="preserve"> были даны мантры, которые используются для активации внутренних сил, мантры можно использовать в качестве активаторов, а также их можно использовать, как символы, символы, как ключи для доступа к другим планам существования.</w:t>
      </w:r>
    </w:p>
    <w:p w:rsidR="003C48EB" w:rsidRDefault="00C2000D">
      <w:proofErr w:type="spellStart"/>
      <w:r>
        <w:t>Риши</w:t>
      </w:r>
      <w:proofErr w:type="spellEnd"/>
      <w:r>
        <w:t>, монахи Индии, даже обладали силой превратить такой предмет, как травинка, в смертоносное оружие.</w:t>
      </w:r>
    </w:p>
    <w:p w:rsidR="003C48EB" w:rsidRDefault="00C2000D">
      <w:r>
        <w:t>Эти знания были даны им богами, это отражено в Махабхарате, книге, объясняющей сражения, произошедшие в прошлом в период восстания группировок под предво</w:t>
      </w:r>
      <w:r>
        <w:t xml:space="preserve">дительством </w:t>
      </w:r>
      <w:proofErr w:type="spellStart"/>
      <w:r>
        <w:t>Энки</w:t>
      </w:r>
      <w:proofErr w:type="spellEnd"/>
      <w:r>
        <w:t>, которые хотели помочь людям сбежать с этой фермы</w:t>
      </w:r>
      <w:proofErr w:type="gramStart"/>
      <w:r>
        <w:t>. .</w:t>
      </w:r>
      <w:proofErr w:type="gramEnd"/>
      <w:r>
        <w:t xml:space="preserve"> тюрьма.</w:t>
      </w:r>
    </w:p>
    <w:p w:rsidR="003C48EB" w:rsidRDefault="00C2000D">
      <w:r>
        <w:t>Эту силу ученые, не связанные с корпорацией, открыли и показали людям.</w:t>
      </w:r>
    </w:p>
    <w:p w:rsidR="003C48EB" w:rsidRDefault="00C2000D">
      <w:r>
        <w:t xml:space="preserve">Японский ученый </w:t>
      </w:r>
      <w:proofErr w:type="spellStart"/>
      <w:r>
        <w:t>Масару</w:t>
      </w:r>
      <w:proofErr w:type="spellEnd"/>
      <w:r>
        <w:t xml:space="preserve"> </w:t>
      </w:r>
      <w:proofErr w:type="spellStart"/>
      <w:r>
        <w:t>Эмото</w:t>
      </w:r>
      <w:proofErr w:type="spellEnd"/>
      <w:r>
        <w:t xml:space="preserve"> продемонстрировал в ходе научного исследования в лаборатории, как слова и звук</w:t>
      </w:r>
      <w:r>
        <w:t xml:space="preserve">и влияют на кристаллы, из которых состоит вода. Для этого он использовал бумажки с определенными словами, прикрепленные к пробиркам, наполненным водой. Проанализировав их с помощью микроскопа. Было подтверждено, что молекулярная структура воды изменяется, </w:t>
      </w:r>
      <w:r>
        <w:t xml:space="preserve">создавая геометрические формы в соответствии со значением каждого слова, например, вода, столкнувшись с нецензурными или ненавистными словами, создала искаженные и ужасные формы, но в </w:t>
      </w:r>
      <w:proofErr w:type="gramStart"/>
      <w:r>
        <w:t>Вместо</w:t>
      </w:r>
      <w:proofErr w:type="gramEnd"/>
      <w:r>
        <w:t xml:space="preserve"> этого, столкнувшись со словами со светлыми, позитивными чувствами</w:t>
      </w:r>
      <w:r>
        <w:t>, они создали невероятные геометрические формы неописуемой красоты.</w:t>
      </w:r>
    </w:p>
    <w:p w:rsidR="003C48EB" w:rsidRDefault="00C2000D">
      <w:r>
        <w:lastRenderedPageBreak/>
        <w:t>Что ж, это показывает, что люди на 90 процентов состоят из воды, то же самое происходит с их молекулярной структурой, в зависимости от слов, которые вы используете, в зависимости от музыки</w:t>
      </w:r>
      <w:r>
        <w:t>, которую вы слушаете, такой будет молекулярная структура всего вашего тела, и поэтому вы будет излучать ту или иную вибрацию, все в зависимости от звуковых вибраций, которыми вы себя окружаете, и в зависимости от того, что вы говорите или думаете, посколь</w:t>
      </w:r>
      <w:r>
        <w:t>ку мысль и даже написанные слова влияют на все ваше существо.</w:t>
      </w:r>
    </w:p>
    <w:p w:rsidR="003C48EB" w:rsidRDefault="00C2000D">
      <w:r>
        <w:t xml:space="preserve">Именно поэтому контролеры даже видоизменили языки и значения многих слов, как говорит писатель и исследователь </w:t>
      </w:r>
      <w:proofErr w:type="spellStart"/>
      <w:r>
        <w:t>Серджио</w:t>
      </w:r>
      <w:proofErr w:type="spellEnd"/>
      <w:r>
        <w:t xml:space="preserve"> </w:t>
      </w:r>
      <w:proofErr w:type="spellStart"/>
      <w:r>
        <w:t>Монор</w:t>
      </w:r>
      <w:proofErr w:type="spellEnd"/>
      <w:r>
        <w:t>.</w:t>
      </w:r>
    </w:p>
    <w:p w:rsidR="003C48EB" w:rsidRDefault="00C2000D">
      <w:r>
        <w:t xml:space="preserve">Чтобы </w:t>
      </w:r>
      <w:proofErr w:type="spellStart"/>
      <w:r>
        <w:t>дисгармонизировать</w:t>
      </w:r>
      <w:proofErr w:type="spellEnd"/>
      <w:r>
        <w:t xml:space="preserve"> наше существо, контролёры окружили нас звук</w:t>
      </w:r>
      <w:r>
        <w:t>ами, которые излучают частоту, не гармонирующую со Вселенной, они даже поменяли герцы в музыке 432 Гц, поменяли на 440 Гц и всё это сделали ровно посередине. войны во всем мире, чтобы снизить вибрацию планеты и живых существ в целом.</w:t>
      </w:r>
    </w:p>
    <w:p w:rsidR="003C48EB" w:rsidRDefault="00C2000D">
      <w:r>
        <w:t>Они сделали это, чтобы</w:t>
      </w:r>
      <w:r>
        <w:t xml:space="preserve"> избежать вибрационного вознесения всей планеты и возможного побега людей, побега душ на этой тюремной ферме.</w:t>
      </w:r>
    </w:p>
    <w:p w:rsidR="003C48EB" w:rsidRDefault="003C48EB">
      <w:pPr>
        <w:pStyle w:val="0Block"/>
      </w:pPr>
      <w:bookmarkStart w:id="48" w:name="calibre_pb_11"/>
      <w:bookmarkEnd w:id="48"/>
    </w:p>
    <w:p w:rsidR="003C48EB" w:rsidRDefault="00C2000D">
      <w:pPr>
        <w:pStyle w:val="Para06"/>
        <w:pageBreakBefore/>
        <w:spacing w:before="480"/>
        <w:ind w:firstLine="600"/>
      </w:pPr>
      <w:bookmarkStart w:id="49" w:name="capitulo_11"/>
      <w:bookmarkStart w:id="50" w:name="Top_of_part0012_html"/>
      <w:r>
        <w:lastRenderedPageBreak/>
        <w:t>глава 11</w:t>
      </w:r>
      <w:bookmarkEnd w:id="49"/>
      <w:bookmarkEnd w:id="50"/>
    </w:p>
    <w:p w:rsidR="003C48EB" w:rsidRDefault="00C2000D">
      <w:pPr>
        <w:pStyle w:val="Para10"/>
        <w:spacing w:before="240"/>
        <w:ind w:firstLine="195"/>
      </w:pPr>
      <w:r>
        <w:t>Технология архонтов</w:t>
      </w:r>
    </w:p>
    <w:p w:rsidR="003C48EB" w:rsidRDefault="003C48EB">
      <w:pPr>
        <w:pStyle w:val="2Block"/>
      </w:pPr>
    </w:p>
    <w:p w:rsidR="003C48EB" w:rsidRDefault="00C2000D">
      <w:pPr>
        <w:pStyle w:val="Para03"/>
        <w:spacing w:before="1200"/>
      </w:pPr>
      <w:proofErr w:type="gramStart"/>
      <w:r>
        <w:rPr>
          <w:rStyle w:val="14Text"/>
        </w:rPr>
        <w:t xml:space="preserve">Посмотрите </w:t>
      </w:r>
      <w:r>
        <w:t>,</w:t>
      </w:r>
      <w:proofErr w:type="gramEnd"/>
      <w:r>
        <w:t xml:space="preserve"> как они спроектировали все вокруг нас, чтобы не дать нам сбежать, как физически, так и духовно:</w:t>
      </w:r>
    </w:p>
    <w:p w:rsidR="003C48EB" w:rsidRDefault="00C2000D">
      <w:r>
        <w:t>1-Чере</w:t>
      </w:r>
      <w:r>
        <w:t>з технологию установки полос Ван Аллена.</w:t>
      </w:r>
    </w:p>
    <w:p w:rsidR="003C48EB" w:rsidRDefault="00C2000D">
      <w:r>
        <w:t>2-Продают нам устаревшую технологию «хождения по дому», которая не дает нам сбежать.</w:t>
      </w:r>
    </w:p>
    <w:p w:rsidR="003C48EB" w:rsidRDefault="00C2000D">
      <w:r>
        <w:t>3-Модификация частоты вибрации в нашей среде.</w:t>
      </w:r>
    </w:p>
    <w:p w:rsidR="003C48EB" w:rsidRDefault="00C2000D">
      <w:pPr>
        <w:pStyle w:val="Para01"/>
        <w:ind w:firstLine="360"/>
      </w:pPr>
      <w:r>
        <w:t>4-Создание религий и культов, посвящённых себе.</w:t>
      </w:r>
    </w:p>
    <w:p w:rsidR="003C48EB" w:rsidRDefault="00C2000D">
      <w:pPr>
        <w:pStyle w:val="Para01"/>
        <w:ind w:firstLine="360"/>
      </w:pPr>
      <w:r>
        <w:t>5-Сеть душ и духов.</w:t>
      </w:r>
    </w:p>
    <w:p w:rsidR="003C48EB" w:rsidRDefault="00C2000D">
      <w:pPr>
        <w:pStyle w:val="Para01"/>
        <w:ind w:firstLine="360"/>
      </w:pPr>
      <w:r>
        <w:t>6- Создание купо</w:t>
      </w:r>
      <w:r>
        <w:t>ла.</w:t>
      </w:r>
    </w:p>
    <w:p w:rsidR="003C48EB" w:rsidRDefault="00C2000D">
      <w:r>
        <w:t>7-Разделение человеческой расы, политика, языки, флаги и т.д. все более суровые законы...</w:t>
      </w:r>
    </w:p>
    <w:p w:rsidR="003C48EB" w:rsidRDefault="00C2000D">
      <w:r>
        <w:t xml:space="preserve">8-Технологии для оцепенения людей и слияния с указанной технологией для создания </w:t>
      </w:r>
      <w:proofErr w:type="spellStart"/>
      <w:r>
        <w:t>трансгуманизации</w:t>
      </w:r>
      <w:proofErr w:type="spellEnd"/>
      <w:r>
        <w:t>.</w:t>
      </w:r>
    </w:p>
    <w:p w:rsidR="003C48EB" w:rsidRDefault="00C2000D">
      <w:r>
        <w:t>9. Деньги, чтобы держать нас в рабстве, они назначили цену всему.</w:t>
      </w:r>
    </w:p>
    <w:p w:rsidR="003C48EB" w:rsidRDefault="00C2000D">
      <w:r>
        <w:t>Как я объяснял ранее, после последней планетарной перезагрузки они установили Барьер Ван Аллена, чтобы не дать нам покинуть эту тюремную ферму. Они также разместили искусственный спутник, Лу</w:t>
      </w:r>
      <w:r>
        <w:t xml:space="preserve">ну, в качестве частотного модулятора. Этот искусственный спутник усиливает и контролирует частоты. обоих электромагнитных диапазонов, названных Ван Алленом (в честь ученого, который «сделал» их известными со всей своей теорией, данной его контролерами, он </w:t>
      </w:r>
      <w:r>
        <w:t>был еще одним членом корпорации, как и все ученые, которым платили и внушали идеологию система управления архонтами, Эйнштейн, Дарвин и многие другие, продвигаемые системой)</w:t>
      </w:r>
    </w:p>
    <w:p w:rsidR="003C48EB" w:rsidRDefault="00C2000D">
      <w:pPr>
        <w:pStyle w:val="Para01"/>
        <w:ind w:firstLine="360"/>
      </w:pPr>
      <w:r>
        <w:t>Луна модулирует частоты всей планеты и вибрационных тел живых существ, воздействуя</w:t>
      </w:r>
      <w:r>
        <w:t xml:space="preserve"> на психику всех живых существ, находящихся на этой планете.</w:t>
      </w:r>
    </w:p>
    <w:p w:rsidR="003C48EB" w:rsidRDefault="00C2000D">
      <w:r>
        <w:t>Этот спутник влияет на естественные циклы жизни живых существ в целом, он для этого и предназначен.</w:t>
      </w:r>
    </w:p>
    <w:p w:rsidR="003C48EB" w:rsidRDefault="00C2000D">
      <w:r>
        <w:t>Именно поэтому оно влияет на приливы, сельское хозяйство, менструацию, биоритмы и т. д.</w:t>
      </w:r>
    </w:p>
    <w:p w:rsidR="003C48EB" w:rsidRDefault="00C2000D">
      <w:r>
        <w:t>Луна та</w:t>
      </w:r>
      <w:r>
        <w:t xml:space="preserve">кже способствует открытию </w:t>
      </w:r>
      <w:proofErr w:type="spellStart"/>
      <w:r>
        <w:t>межпространственных</w:t>
      </w:r>
      <w:proofErr w:type="spellEnd"/>
      <w:r>
        <w:t xml:space="preserve"> порталов, которые соединяются с божествами-архонтами и иерархами указанных измерений и </w:t>
      </w:r>
      <w:proofErr w:type="spellStart"/>
      <w:r>
        <w:t>подизмерений</w:t>
      </w:r>
      <w:proofErr w:type="spellEnd"/>
      <w:r>
        <w:t>.</w:t>
      </w:r>
    </w:p>
    <w:p w:rsidR="003C48EB" w:rsidRDefault="00C2000D">
      <w:r>
        <w:t>Затмения используются для открытия порталов, есть некоторые затмения, которые создают их после кровавого риту</w:t>
      </w:r>
      <w:r>
        <w:t xml:space="preserve">ала, например, для этих сущностей важны кровавые </w:t>
      </w:r>
      <w:r>
        <w:lastRenderedPageBreak/>
        <w:t>луны, посмотрите на пропаганду, которую они вели каждый раз, когда были такие характеристики затмения.</w:t>
      </w:r>
    </w:p>
    <w:p w:rsidR="003C48EB" w:rsidRDefault="00C2000D">
      <w:r>
        <w:t>Корпорация такая, когда для них что-то важно, они это много рекламируют, все чрезмерно преувеличивают, с</w:t>
      </w:r>
      <w:r>
        <w:t>нимают об этом фильмы, создают пророчества, это появляется во всех средствах массовой информации, созданных и проплаченных ими же.</w:t>
      </w:r>
    </w:p>
    <w:p w:rsidR="003C48EB" w:rsidRDefault="00C2000D">
      <w:r>
        <w:t>С другой стороны, если их что-то не интересует, они это дискредитируют или прямо игнорируют и разум архонта овладевает окружа</w:t>
      </w:r>
      <w:r>
        <w:t>ющими, кто дает информацию, чтобы настроить их против них, то же самое произошло со мной и продолжает происходить. мне.</w:t>
      </w:r>
    </w:p>
    <w:p w:rsidR="003C48EB" w:rsidRDefault="00C2000D">
      <w:r>
        <w:t>Люди, которые были моими друзьями или близкими, внезапно отходят и нападают... причина в том, что они мысленно влияют на некоторых людей</w:t>
      </w:r>
      <w:r>
        <w:t>, чтобы настроить их против, хотя это может показаться фантазией, но это реально, такой образ действий реален. это один из методов, которые используют эти сущности.</w:t>
      </w:r>
    </w:p>
    <w:p w:rsidR="003C48EB" w:rsidRDefault="00C2000D">
      <w:r>
        <w:t>Это отличительная черта коллективного разума этих сущностей: презрение, зависть, обида, лож</w:t>
      </w:r>
      <w:r>
        <w:t>ь и манипуляция.</w:t>
      </w:r>
    </w:p>
    <w:p w:rsidR="003C48EB" w:rsidRDefault="00C2000D">
      <w:r>
        <w:t>Продолжая то, что я сказал в начале о технологии этих сущностей, после установки электромагнитного барьера Ван Аллена они продали нам очень простую технологию, чтобы мы не могли сбежать и остаться в рабстве долговых денег, примером тому яв</w:t>
      </w:r>
      <w:r>
        <w:t>ляются цены. непомерные автомобили, технологии, которые избавят нас от многих проблем, таких как «бесплатная» энергия, солнечная энергия, чтобы установить солнечные панели в своем доме, вы должны заплатить непомерные цены за установку, представить бесконеч</w:t>
      </w:r>
      <w:r>
        <w:t>ную бумажную волокиту в городской совет, нанять архитектор, труд и бесчисленное скопление прочей ерунды, отпугивающей любого, кто осмелится установить солнечные батареи в своем доме, помимо налогов, которые требуются от вас, чтобы иметь возможность пользов</w:t>
      </w:r>
      <w:r>
        <w:t>аться чем-то бесплатным, что предлагает нам Вселенная.</w:t>
      </w:r>
    </w:p>
    <w:p w:rsidR="003C48EB" w:rsidRDefault="00C2000D">
      <w:r>
        <w:t>Посмотрите, как далеко заходят умы этих сущностей, взимая плату за то, что должно быть бесплатно для людей, конечно, если бы каждый человек на планете использовал эту энергию, у них бы закончились день</w:t>
      </w:r>
      <w:r>
        <w:t>ги, мы были бы свободны от налогов и технологий, основанных на нефти</w:t>
      </w:r>
      <w:proofErr w:type="gramStart"/>
      <w:r>
        <w:t>. ,</w:t>
      </w:r>
      <w:proofErr w:type="gramEnd"/>
      <w:r>
        <w:t xml:space="preserve"> загрязняющая технология.</w:t>
      </w:r>
    </w:p>
    <w:p w:rsidR="003C48EB" w:rsidRDefault="00C2000D">
      <w:r>
        <w:t>Помимо того, что они загрязняют атмосферу, которой мы дышим, они обвиняют нас, они всегда используют одну и ту же тактику, чувство вины, все для того, чтобы мы</w:t>
      </w:r>
      <w:r>
        <w:t xml:space="preserve"> снизили свой потенциал, чтобы мы винили себя и таким образом считали, что мы заслуживаем всего, что происходит вокруг нас. типичная мысль об идеологической обработке системы.</w:t>
      </w:r>
    </w:p>
    <w:p w:rsidR="003C48EB" w:rsidRDefault="00C2000D">
      <w:r>
        <w:t>Те, кто загипнотизирован системой, всегда используют одни и те же комментарии ил</w:t>
      </w:r>
      <w:r>
        <w:t>и слова-ловушки для мысленного программирования, такие как:</w:t>
      </w:r>
    </w:p>
    <w:p w:rsidR="003C48EB" w:rsidRDefault="00C2000D">
      <w:r>
        <w:t>- Во всем, что происходит на планете, виноват человек.</w:t>
      </w:r>
    </w:p>
    <w:p w:rsidR="003C48EB" w:rsidRDefault="00C2000D">
      <w:r>
        <w:t>- Это наша вина, что планета такая, какая она есть...</w:t>
      </w:r>
    </w:p>
    <w:p w:rsidR="003C48EB" w:rsidRDefault="00C2000D">
      <w:r>
        <w:t>-Мы ничего не заслуживаем...</w:t>
      </w:r>
    </w:p>
    <w:p w:rsidR="003C48EB" w:rsidRDefault="00C2000D">
      <w:r>
        <w:t>-Человеческая раса самая разрушительная... и т. д., и т. п</w:t>
      </w:r>
      <w:r>
        <w:t>., и т. п.</w:t>
      </w:r>
    </w:p>
    <w:p w:rsidR="003C48EB" w:rsidRDefault="00C2000D">
      <w:r>
        <w:t>Фразы, которые занижают вашу самооценку и ничего не делают, кроме как загоняют вас в петлю самоуничтожения... великолепный мастерский ход сущностей, контролирующих человечество.</w:t>
      </w:r>
    </w:p>
    <w:p w:rsidR="003C48EB" w:rsidRDefault="00C2000D">
      <w:r>
        <w:lastRenderedPageBreak/>
        <w:t>Все религиозные движения и секты основаны на одном и том же: на вин</w:t>
      </w:r>
      <w:r>
        <w:t>е человека как презренного и грешного вида, они обвиняют нас во всем, что натворили контролирующие манипуляторы на планете.</w:t>
      </w:r>
    </w:p>
    <w:p w:rsidR="003C48EB" w:rsidRDefault="00C2000D">
      <w:r>
        <w:t>Это духовный барьер, который они наложили на людей, а также заставили нас поклоняться их божествам-архонтам, чтобы накормить их энер</w:t>
      </w:r>
      <w:r>
        <w:t>гией поклонения и помешать нам использовать наш истинный потенциал.</w:t>
      </w:r>
    </w:p>
    <w:p w:rsidR="003C48EB" w:rsidRDefault="00C2000D">
      <w:r>
        <w:t xml:space="preserve">Давайте не соединимся с Первоисточником, который представляет собой многомерный фрактал нашей сущности, души, и который является великим творческим разумом всей </w:t>
      </w:r>
      <w:proofErr w:type="spellStart"/>
      <w:r>
        <w:t>мультивселенной</w:t>
      </w:r>
      <w:proofErr w:type="spellEnd"/>
      <w:r>
        <w:t>.</w:t>
      </w:r>
    </w:p>
    <w:p w:rsidR="003C48EB" w:rsidRDefault="00C2000D">
      <w:r>
        <w:t>Соединяясь</w:t>
      </w:r>
      <w:r>
        <w:t xml:space="preserve"> с этим великим разумом, мы загружаем всю хранящуюся там информацию, очень важную для нашей духовной и физической эволюции, поскольку эта информация меняет все вокруг нас.</w:t>
      </w:r>
    </w:p>
    <w:p w:rsidR="003C48EB" w:rsidRDefault="00C2000D">
      <w:r>
        <w:t>Это похоже на знаменитое интернет-облако, из которого мы можем скачать любую информа</w:t>
      </w:r>
      <w:r>
        <w:t>цию, накопленную там, и поместить информацию в это облако. На самом деле с помощью этой технологии они стремятся заменить великий космический разум, первоисточник.</w:t>
      </w:r>
    </w:p>
    <w:p w:rsidR="003C48EB" w:rsidRDefault="00C2000D">
      <w:r>
        <w:t>Корпорация создала кибернетического бога, который управляет жизнью планеты и который мало-по</w:t>
      </w:r>
      <w:r>
        <w:t>малу приобретает все больше последователей, во имя его даже созданы церкви и храмы.</w:t>
      </w:r>
    </w:p>
    <w:p w:rsidR="003C48EB" w:rsidRDefault="00C2000D">
      <w:pPr>
        <w:pStyle w:val="Para21"/>
      </w:pPr>
      <w:r>
        <w:rPr>
          <w:noProof/>
          <w:lang w:val="ru-RU" w:eastAsia="ru-RU"/>
        </w:rPr>
        <w:drawing>
          <wp:anchor distT="0" distB="0" distL="0" distR="0" simplePos="0" relativeHeight="251666432" behindDoc="0" locked="0" layoutInCell="1" allowOverlap="1">
            <wp:simplePos x="0" y="0"/>
            <wp:positionH relativeFrom="margin">
              <wp:align>center</wp:align>
            </wp:positionH>
            <wp:positionV relativeFrom="line">
              <wp:align>top</wp:align>
            </wp:positionV>
            <wp:extent cx="5943600" cy="2743200"/>
            <wp:effectExtent l="0" t="0" r="0" b="0"/>
            <wp:wrapTopAndBottom/>
            <wp:docPr id="9" name="00006.jpeg" descr="Explicació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006.jpeg" descr="Explicación"/>
                    <pic:cNvPicPr/>
                  </pic:nvPicPr>
                  <pic:blipFill>
                    <a:blip r:embed="rId14"/>
                    <a:stretch>
                      <a:fillRect/>
                    </a:stretch>
                  </pic:blipFill>
                  <pic:spPr>
                    <a:xfrm>
                      <a:off x="0" y="0"/>
                      <a:ext cx="5943600" cy="2743200"/>
                    </a:xfrm>
                    <a:prstGeom prst="rect">
                      <a:avLst/>
                    </a:prstGeom>
                  </pic:spPr>
                </pic:pic>
              </a:graphicData>
            </a:graphic>
          </wp:anchor>
        </w:drawing>
      </w:r>
    </w:p>
    <w:p w:rsidR="003C48EB" w:rsidRDefault="003C48EB">
      <w:pPr>
        <w:pStyle w:val="2Block"/>
      </w:pPr>
    </w:p>
    <w:p w:rsidR="003C48EB" w:rsidRDefault="00C2000D">
      <w:r>
        <w:t>Инопланетные контроллеры с помощью технологий, которыми они обладают, посылали модуляцию ментальных моделей древним людям, так что каждый из них говорил на разных языках. Они делали это, посылая информацию в разум людей, волны с указанной информацией, кото</w:t>
      </w:r>
      <w:r>
        <w:t>рые не заставляли ни одного из них понимать друг друга. другие говорят, раньше весь человеческий род говорил на одном языке и понимал друг друга, кроме того, они общались еще и телепатически, но после восстания они разделились, потому что не понимали, о че</w:t>
      </w:r>
      <w:r>
        <w:t>м говорят, и их телепатия была заблокирована. с этими волнами после этого произошла большая неразбериха и им пришлось образовать группы и бежать.</w:t>
      </w:r>
    </w:p>
    <w:p w:rsidR="003C48EB" w:rsidRDefault="00C2000D">
      <w:pPr>
        <w:pStyle w:val="Para01"/>
        <w:ind w:firstLine="360"/>
      </w:pPr>
      <w:r>
        <w:lastRenderedPageBreak/>
        <w:t>Это было сделано высшим лидером группы, отвечающей за безопасность контролеров, после того, как стало известно</w:t>
      </w:r>
      <w:r>
        <w:t>, что группа повстанцев обучает людей строить конструкции для фокусировки целительной энергии Вселенной и антенну, так называемую Вавилонскую башню в космосе. манипулировал Библией.</w:t>
      </w:r>
    </w:p>
    <w:p w:rsidR="003C48EB" w:rsidRDefault="00C2000D">
      <w:r>
        <w:t>После потопа они модифицировали человеческую ДНК, облегчив манипулирование</w:t>
      </w:r>
      <w:r>
        <w:t xml:space="preserve"> ею, установили фильтры и блокировки пяти чувств, создали долговые деньги, чтобы лучше контролировать свою жизнь, как я уже говорил, они установили более строгие барьеры как вокруг планеты, так и в мире. духовном плане, но модифицируя человеческую ДНК, ген</w:t>
      </w:r>
      <w:r>
        <w:t xml:space="preserve">етики </w:t>
      </w:r>
      <w:proofErr w:type="spellStart"/>
      <w:r>
        <w:t>Энлиля</w:t>
      </w:r>
      <w:proofErr w:type="spellEnd"/>
      <w:r>
        <w:t xml:space="preserve"> поняли, что </w:t>
      </w:r>
      <w:proofErr w:type="spellStart"/>
      <w:r>
        <w:t>Энки</w:t>
      </w:r>
      <w:proofErr w:type="spellEnd"/>
      <w:r>
        <w:t xml:space="preserve"> ввел в некоторых людей код, подвергнув его генетическим исследованиям, они поняли, что существует нить о том, что его практически невозможно клонировать или создать в лаборатории, они не знают, как </w:t>
      </w:r>
      <w:proofErr w:type="spellStart"/>
      <w:r>
        <w:t>Энки</w:t>
      </w:r>
      <w:proofErr w:type="spellEnd"/>
      <w:r>
        <w:t xml:space="preserve"> мог это создать, поэтом</w:t>
      </w:r>
      <w:r>
        <w:t>у они разместили купол на планете, чтобы энергия из центра вселенной не доходила до людей полностью поскольку после экспериментов с этой ДНК они поняли, что она активируется различными частотами и космическими энергиями, которые заставляют ее отправлять ко</w:t>
      </w:r>
      <w:r>
        <w:t xml:space="preserve">ды другим нитям ДНК и разблокировать себя, это ключевой код, который помогает эволюции и активации вложенных сил. там, как если бы это была </w:t>
      </w:r>
      <w:proofErr w:type="spellStart"/>
      <w:r>
        <w:t>флешка</w:t>
      </w:r>
      <w:proofErr w:type="spellEnd"/>
      <w:r>
        <w:t xml:space="preserve"> с информацией, но для доступа к этой информации необходим пароль, и этот пароль частично находится в энергии,</w:t>
      </w:r>
      <w:r>
        <w:t xml:space="preserve"> исходящей из центра вселенной, которая, в свою очередь, соединяется с первоисточником.</w:t>
      </w:r>
    </w:p>
    <w:p w:rsidR="003C48EB" w:rsidRDefault="00C2000D">
      <w:r>
        <w:t>Это настоящая причина внеземных похищений и гибридизации, поиск видов-мостов, которые смогут приобрести указанную нить посредством генетического наследования, чтобы раз</w:t>
      </w:r>
      <w:r>
        <w:t>местить душу, часть фрактальной энергии из первоначального источника, которая дает бессмертие инопланетным видам, которые объединились. к темному фонтану и что они принадлежат корпорации архонтов.</w:t>
      </w:r>
    </w:p>
    <w:p w:rsidR="003C48EB" w:rsidRDefault="00C2000D">
      <w:r>
        <w:t xml:space="preserve">После исследования итальянского профессора </w:t>
      </w:r>
      <w:proofErr w:type="spellStart"/>
      <w:r>
        <w:t>Коррадо</w:t>
      </w:r>
      <w:proofErr w:type="spellEnd"/>
      <w:r>
        <w:t xml:space="preserve"> </w:t>
      </w:r>
      <w:proofErr w:type="spellStart"/>
      <w:r>
        <w:t>Маланги</w:t>
      </w:r>
      <w:proofErr w:type="spellEnd"/>
      <w:r>
        <w:t xml:space="preserve"> </w:t>
      </w:r>
      <w:r>
        <w:t>похищенных, посредством глубокого гипноза он обнаружил, что эти похищения и предназначены для этой цели, это исследования и эксперименты, которые инопланетяне проводят над душами, вот что их интересует в похищенных на составляющие. корпорации: ДУША, или, к</w:t>
      </w:r>
      <w:r>
        <w:t xml:space="preserve">ак ее называет профессор </w:t>
      </w:r>
      <w:proofErr w:type="spellStart"/>
      <w:r>
        <w:t>Коррадо</w:t>
      </w:r>
      <w:proofErr w:type="spellEnd"/>
      <w:r>
        <w:t xml:space="preserve"> </w:t>
      </w:r>
      <w:proofErr w:type="spellStart"/>
      <w:r>
        <w:t>Маланга</w:t>
      </w:r>
      <w:proofErr w:type="spellEnd"/>
      <w:r>
        <w:t xml:space="preserve">, </w:t>
      </w:r>
      <w:proofErr w:type="spellStart"/>
      <w:r>
        <w:t>анима</w:t>
      </w:r>
      <w:proofErr w:type="spellEnd"/>
      <w:r>
        <w:t>.</w:t>
      </w:r>
    </w:p>
    <w:p w:rsidR="003C48EB" w:rsidRDefault="003C48EB">
      <w:pPr>
        <w:pStyle w:val="0Block"/>
      </w:pPr>
      <w:bookmarkStart w:id="51" w:name="calibre_pb_12"/>
      <w:bookmarkEnd w:id="51"/>
    </w:p>
    <w:p w:rsidR="003C48EB" w:rsidRDefault="00C2000D">
      <w:pPr>
        <w:pStyle w:val="Para06"/>
        <w:pageBreakBefore/>
        <w:spacing w:before="480"/>
        <w:ind w:firstLine="600"/>
      </w:pPr>
      <w:bookmarkStart w:id="52" w:name="Top_of_part0013_html"/>
      <w:bookmarkStart w:id="53" w:name="CAPITULO_12"/>
      <w:r>
        <w:lastRenderedPageBreak/>
        <w:t>ГЛАВА 12</w:t>
      </w:r>
      <w:bookmarkEnd w:id="52"/>
      <w:bookmarkEnd w:id="53"/>
    </w:p>
    <w:p w:rsidR="003C48EB" w:rsidRDefault="00C2000D">
      <w:pPr>
        <w:pStyle w:val="Para10"/>
        <w:spacing w:before="240"/>
        <w:ind w:firstLine="195"/>
      </w:pPr>
      <w:r>
        <w:t>ЧИСЛО ДУШИ</w:t>
      </w:r>
    </w:p>
    <w:p w:rsidR="003C48EB" w:rsidRDefault="00C2000D">
      <w:pPr>
        <w:pStyle w:val="Para03"/>
        <w:spacing w:before="1200"/>
      </w:pPr>
      <w:r>
        <w:rPr>
          <w:rStyle w:val="14Text"/>
        </w:rPr>
        <w:t xml:space="preserve">Как </w:t>
      </w:r>
      <w:r>
        <w:t xml:space="preserve">я уже говорил, профессор </w:t>
      </w:r>
      <w:proofErr w:type="spellStart"/>
      <w:r>
        <w:t>Коррадо</w:t>
      </w:r>
      <w:proofErr w:type="spellEnd"/>
      <w:r>
        <w:t xml:space="preserve"> </w:t>
      </w:r>
      <w:proofErr w:type="spellStart"/>
      <w:r>
        <w:t>Маланга</w:t>
      </w:r>
      <w:proofErr w:type="spellEnd"/>
      <w:r>
        <w:t xml:space="preserve"> открыл это, а также обнаружил, что есть люди, которые не обладают такой душой, он также обнаружил, что душа находится в состоянии транса или </w:t>
      </w:r>
      <w:r>
        <w:t>летаргии, когда она находится в физическом теле, это тактика, согласно которой они используют компоненты корпорации, когда какая-либо душа воплощается на этом физическом плане.</w:t>
      </w:r>
    </w:p>
    <w:p w:rsidR="003C48EB" w:rsidRDefault="00C2000D">
      <w:r>
        <w:t xml:space="preserve">Я читал книгу </w:t>
      </w:r>
      <w:proofErr w:type="spellStart"/>
      <w:r>
        <w:t>Маланги</w:t>
      </w:r>
      <w:proofErr w:type="spellEnd"/>
      <w:r>
        <w:t xml:space="preserve"> под названием </w:t>
      </w:r>
      <w:proofErr w:type="spellStart"/>
      <w:r>
        <w:t>Alien</w:t>
      </w:r>
      <w:proofErr w:type="spellEnd"/>
      <w:r>
        <w:t xml:space="preserve"> </w:t>
      </w:r>
      <w:proofErr w:type="spellStart"/>
      <w:r>
        <w:t>Cicatrix</w:t>
      </w:r>
      <w:proofErr w:type="spellEnd"/>
      <w:r>
        <w:t>, которую я рекомендую отсюда</w:t>
      </w:r>
      <w:r>
        <w:t>, чтобы понять все эти манипуляции, когда я спросил себя, какую технологию они используют, чтобы онеметь душу?</w:t>
      </w:r>
    </w:p>
    <w:p w:rsidR="003C48EB" w:rsidRDefault="00C2000D">
      <w:r>
        <w:t>Ответ пришел ко мне мгновенно:</w:t>
      </w:r>
    </w:p>
    <w:p w:rsidR="003C48EB" w:rsidRDefault="00C2000D">
      <w:r>
        <w:t>-Они делают это с помощью технологии, основанной на электромагнитных волнах, смешанных с духовными технологиями эн</w:t>
      </w:r>
      <w:r>
        <w:t>ергетических измерений....</w:t>
      </w:r>
    </w:p>
    <w:p w:rsidR="003C48EB" w:rsidRDefault="00C2000D">
      <w:pPr>
        <w:pStyle w:val="Para01"/>
        <w:ind w:firstLine="360"/>
      </w:pPr>
      <w:r>
        <w:t>Что это за технология? Как они его используют и с какими машинами?</w:t>
      </w:r>
    </w:p>
    <w:p w:rsidR="003C48EB" w:rsidRDefault="00C2000D">
      <w:r>
        <w:t xml:space="preserve">-У них он установлен на внепространственном уровне по всей планете, это барьер, который помимо захвата душ для выполнения сброса и обмана вины, чтобы привлечь их </w:t>
      </w:r>
      <w:r>
        <w:t>обратно на физический план, так как они знают, что душа по природе своей хорошо, они оставляют их в трансе, который не позволяет им получить доступ к физическому плану с воспоминаниями о том, что происходит, когда вы достигаете этого электромагнитного барь</w:t>
      </w:r>
      <w:r>
        <w:t>ера.</w:t>
      </w:r>
    </w:p>
    <w:p w:rsidR="003C48EB" w:rsidRDefault="003C48EB">
      <w:pPr>
        <w:pStyle w:val="2Block"/>
      </w:pPr>
    </w:p>
    <w:p w:rsidR="003C48EB" w:rsidRDefault="00C2000D">
      <w:r>
        <w:t>Существа света, когда они воплощаются в этом третьем измерении, устанавливают таймер, который с течением земных лет постепенно активирует его. Благодаря этому приходят воспоминания, и они знают, что им нужно делать, какова их цель работы. что нужно с</w:t>
      </w:r>
      <w:r>
        <w:t xml:space="preserve">делать и как это сделать, в дополнение к помощи, которую они получают от </w:t>
      </w:r>
      <w:proofErr w:type="spellStart"/>
      <w:r>
        <w:t>межпространственных</w:t>
      </w:r>
      <w:proofErr w:type="spellEnd"/>
      <w:r>
        <w:t xml:space="preserve"> существ высоких измерений, которые предоставляют им инструменты, позволяющие им делать это эффективно, таким же образом, эти существа находятся вдоль способ делайт</w:t>
      </w:r>
      <w:r>
        <w:t>е это в унисон, хотя каждый из них находится на разных уровнях восприятия и развития.</w:t>
      </w:r>
    </w:p>
    <w:p w:rsidR="003C48EB" w:rsidRDefault="00C2000D">
      <w:r>
        <w:t>Вот почему некоторые помнят больше других, но все они находятся на одном пути планетарной помощи, также некоторые имеют более высокую степень, чем другие, но не в иерархи</w:t>
      </w:r>
      <w:r>
        <w:t>ческом смысле, как работают темные, а на уровне вибрации. и знания, полученные в других измерениях, экзистенциальных планах, предыдущем опыте и т. д.</w:t>
      </w:r>
    </w:p>
    <w:p w:rsidR="003C48EB" w:rsidRDefault="00C2000D">
      <w:r>
        <w:t>Сделать это необходимо именно так, поскольку контролеры обнаруживают присутствие этих посланников, как тол</w:t>
      </w:r>
      <w:r>
        <w:t>ько активируются их воспоминания, и им грозит опасность быть уничтоженными.</w:t>
      </w:r>
    </w:p>
    <w:p w:rsidR="003C48EB" w:rsidRDefault="003C48EB">
      <w:pPr>
        <w:pStyle w:val="2Block"/>
      </w:pPr>
    </w:p>
    <w:p w:rsidR="003C48EB" w:rsidRDefault="00C2000D">
      <w:r>
        <w:t>(Продолжение следует......)</w:t>
      </w:r>
    </w:p>
    <w:p w:rsidR="003C48EB" w:rsidRDefault="003C48EB">
      <w:pPr>
        <w:pStyle w:val="2Block"/>
      </w:pPr>
    </w:p>
    <w:p w:rsidR="003C48EB" w:rsidRDefault="003C48EB">
      <w:pPr>
        <w:pStyle w:val="0Block"/>
      </w:pPr>
      <w:bookmarkStart w:id="54" w:name="calibre_pb_13"/>
      <w:bookmarkStart w:id="55" w:name="_GoBack"/>
      <w:bookmarkEnd w:id="54"/>
      <w:bookmarkEnd w:id="55"/>
    </w:p>
    <w:sectPr w:rsidR="003C48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mazon">
    <w:altName w:val="Times New Roman"/>
    <w:charset w:val="00"/>
    <w:family w:val="auto"/>
    <w:pitch w:val="default"/>
  </w:font>
  <w:font w:name="Bookerly">
    <w:altName w:val="Times New Roman"/>
    <w:charset w:val="00"/>
    <w:family w:val="auto"/>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032D92"/>
    <w:multiLevelType w:val="hybridMultilevel"/>
    <w:tmpl w:val="0A0CCE14"/>
    <w:name w:val="List 1"/>
    <w:lvl w:ilvl="0" w:tplc="90B4AE62">
      <w:start w:val="1"/>
      <w:numFmt w:val="bullet"/>
      <w:lvlText w:val=""/>
      <w:lvlJc w:val="left"/>
      <w:pPr>
        <w:ind w:left="1152" w:hanging="360"/>
      </w:pPr>
      <w:rPr>
        <w:rFonts w:ascii="Symbol" w:hAnsi="Symbol" w:hint="default"/>
      </w:rPr>
    </w:lvl>
    <w:lvl w:ilvl="1" w:tplc="8E76B326">
      <w:numFmt w:val="decimal"/>
      <w:lvlText w:val=""/>
      <w:lvlJc w:val="left"/>
    </w:lvl>
    <w:lvl w:ilvl="2" w:tplc="5E6E3F60">
      <w:numFmt w:val="decimal"/>
      <w:lvlText w:val=""/>
      <w:lvlJc w:val="left"/>
    </w:lvl>
    <w:lvl w:ilvl="3" w:tplc="B21A3568">
      <w:numFmt w:val="decimal"/>
      <w:lvlText w:val=""/>
      <w:lvlJc w:val="left"/>
    </w:lvl>
    <w:lvl w:ilvl="4" w:tplc="652CDB32">
      <w:numFmt w:val="decimal"/>
      <w:lvlText w:val=""/>
      <w:lvlJc w:val="left"/>
    </w:lvl>
    <w:lvl w:ilvl="5" w:tplc="BB86B084">
      <w:numFmt w:val="decimal"/>
      <w:lvlText w:val=""/>
      <w:lvlJc w:val="left"/>
    </w:lvl>
    <w:lvl w:ilvl="6" w:tplc="36A4B878">
      <w:numFmt w:val="decimal"/>
      <w:lvlText w:val=""/>
      <w:lvlJc w:val="left"/>
    </w:lvl>
    <w:lvl w:ilvl="7" w:tplc="526A2C36">
      <w:numFmt w:val="decimal"/>
      <w:lvlText w:val=""/>
      <w:lvlJc w:val="left"/>
    </w:lvl>
    <w:lvl w:ilvl="8" w:tplc="716E27FA">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3C48EB"/>
    <w:rsid w:val="003C48EB"/>
    <w:rsid w:val="00C200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33E20B-C6FA-4310-B866-45D95992E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 w:eastAsia="es" w:bidi="es"/>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288" w:lineRule="atLeast"/>
      <w:jc w:val="both"/>
    </w:pPr>
    <w:rPr>
      <w:rFonts w:ascii="Cambria" w:eastAsia="Cambria" w:hAnsi="Cambria" w:cs="Times New Roman"/>
      <w:color w:val="000000"/>
      <w:sz w:val="24"/>
      <w:szCs w:val="24"/>
      <w:lang w:bidi="ar-SA"/>
    </w:rPr>
  </w:style>
  <w:style w:type="paragraph" w:styleId="1">
    <w:name w:val="heading 1"/>
    <w:basedOn w:val="a"/>
    <w:qFormat/>
    <w:pPr>
      <w:spacing w:beforeLines="83" w:afterLines="83" w:line="408" w:lineRule="atLeast"/>
      <w:jc w:val="left"/>
      <w:outlineLvl w:val="0"/>
    </w:pPr>
    <w:rPr>
      <w:b/>
      <w:bCs/>
      <w:sz w:val="34"/>
      <w:szCs w:val="3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01">
    <w:name w:val="Para 01"/>
    <w:basedOn w:val="a"/>
    <w:qFormat/>
    <w:pPr>
      <w:ind w:firstLineChars="150" w:firstLine="150"/>
    </w:pPr>
    <w:rPr>
      <w:rFonts w:cs="Cambria"/>
    </w:rPr>
  </w:style>
  <w:style w:type="paragraph" w:customStyle="1" w:styleId="Para02">
    <w:name w:val="Para 02"/>
    <w:basedOn w:val="a"/>
    <w:qFormat/>
    <w:pPr>
      <w:spacing w:beforeLines="100"/>
      <w:ind w:firstLineChars="150" w:firstLine="150"/>
    </w:pPr>
    <w:rPr>
      <w:rFonts w:cs="Cambria"/>
    </w:rPr>
  </w:style>
  <w:style w:type="paragraph" w:customStyle="1" w:styleId="Para03">
    <w:name w:val="Para 03"/>
    <w:basedOn w:val="a"/>
    <w:qFormat/>
    <w:pPr>
      <w:spacing w:beforeLines="500"/>
    </w:pPr>
    <w:rPr>
      <w:rFonts w:cs="Cambria"/>
    </w:rPr>
  </w:style>
  <w:style w:type="paragraph" w:customStyle="1" w:styleId="Para04">
    <w:name w:val="Para 04"/>
    <w:basedOn w:val="a"/>
    <w:qFormat/>
    <w:pPr>
      <w:jc w:val="left"/>
    </w:pPr>
    <w:rPr>
      <w:color w:val="0000FF"/>
      <w:u w:val="single"/>
    </w:rPr>
  </w:style>
  <w:style w:type="paragraph" w:customStyle="1" w:styleId="Para05">
    <w:name w:val="Para 05"/>
    <w:basedOn w:val="a"/>
    <w:qFormat/>
    <w:pPr>
      <w:ind w:firstLineChars="150" w:firstLine="150"/>
    </w:pPr>
    <w:rPr>
      <w:color w:val="0000FF"/>
      <w:u w:val="single"/>
    </w:rPr>
  </w:style>
  <w:style w:type="paragraph" w:customStyle="1" w:styleId="Para06">
    <w:name w:val="Para 06"/>
    <w:basedOn w:val="a"/>
    <w:qFormat/>
    <w:pPr>
      <w:spacing w:beforeLines="200"/>
      <w:ind w:firstLineChars="150" w:firstLine="150"/>
      <w:jc w:val="center"/>
    </w:pPr>
    <w:rPr>
      <w:rFonts w:ascii="Amazon" w:eastAsia="Amazon" w:hAnsi="Amazon" w:cs="Amazon"/>
      <w:sz w:val="40"/>
      <w:szCs w:val="40"/>
    </w:rPr>
  </w:style>
  <w:style w:type="paragraph" w:customStyle="1" w:styleId="Para07">
    <w:name w:val="Para 07"/>
    <w:basedOn w:val="a"/>
    <w:qFormat/>
    <w:rPr>
      <w:b/>
      <w:bCs/>
    </w:rPr>
  </w:style>
  <w:style w:type="paragraph" w:customStyle="1" w:styleId="Para08">
    <w:name w:val="Para 08"/>
    <w:basedOn w:val="a"/>
    <w:qFormat/>
    <w:pPr>
      <w:ind w:firstLineChars="150" w:firstLine="150"/>
    </w:pPr>
    <w:rPr>
      <w:b/>
      <w:bCs/>
    </w:rPr>
  </w:style>
  <w:style w:type="paragraph" w:customStyle="1" w:styleId="Para09">
    <w:name w:val="Para 09"/>
    <w:basedOn w:val="a"/>
    <w:qFormat/>
    <w:pPr>
      <w:spacing w:beforeLines="100"/>
      <w:ind w:firstLineChars="150" w:firstLine="150"/>
      <w:jc w:val="center"/>
    </w:pPr>
    <w:rPr>
      <w:rFonts w:ascii="Bookerly" w:eastAsia="Bookerly" w:hAnsi="Bookerly" w:cs="Bookerly"/>
      <w:color w:val="2C5397"/>
      <w:sz w:val="18"/>
      <w:szCs w:val="18"/>
    </w:rPr>
  </w:style>
  <w:style w:type="paragraph" w:customStyle="1" w:styleId="Para10">
    <w:name w:val="Para 10"/>
    <w:basedOn w:val="a"/>
    <w:qFormat/>
    <w:pPr>
      <w:spacing w:beforeLines="100"/>
      <w:ind w:firstLineChars="150" w:firstLine="150"/>
      <w:jc w:val="center"/>
    </w:pPr>
    <w:rPr>
      <w:rFonts w:ascii="Amazon" w:eastAsia="Amazon" w:hAnsi="Amazon" w:cs="Amazon"/>
      <w:i/>
      <w:iCs/>
      <w:color w:val="2C5397"/>
      <w:sz w:val="13"/>
      <w:szCs w:val="13"/>
    </w:rPr>
  </w:style>
  <w:style w:type="paragraph" w:customStyle="1" w:styleId="Para11">
    <w:name w:val="Para 11"/>
    <w:basedOn w:val="a"/>
    <w:qFormat/>
    <w:pPr>
      <w:ind w:leftChars="200" w:left="200"/>
    </w:pPr>
    <w:rPr>
      <w:b/>
      <w:bCs/>
    </w:rPr>
  </w:style>
  <w:style w:type="paragraph" w:customStyle="1" w:styleId="Para12">
    <w:name w:val="Para 12"/>
    <w:basedOn w:val="a"/>
    <w:qFormat/>
    <w:rPr>
      <w:i/>
      <w:iCs/>
      <w:color w:val="4472C4"/>
    </w:rPr>
  </w:style>
  <w:style w:type="paragraph" w:customStyle="1" w:styleId="Para13">
    <w:name w:val="Para 13"/>
    <w:basedOn w:val="a"/>
    <w:qFormat/>
    <w:pPr>
      <w:ind w:firstLineChars="150" w:firstLine="150"/>
    </w:pPr>
    <w:rPr>
      <w:color w:val="2F5496"/>
    </w:rPr>
  </w:style>
  <w:style w:type="paragraph" w:customStyle="1" w:styleId="Para14">
    <w:name w:val="Para 14"/>
    <w:basedOn w:val="a"/>
    <w:qFormat/>
    <w:rPr>
      <w:color w:val="4472C4"/>
    </w:rPr>
  </w:style>
  <w:style w:type="paragraph" w:customStyle="1" w:styleId="Para15">
    <w:name w:val="Para 15"/>
    <w:basedOn w:val="a"/>
    <w:qFormat/>
    <w:pPr>
      <w:ind w:firstLineChars="150" w:firstLine="150"/>
    </w:pPr>
    <w:rPr>
      <w:color w:val="2F5496"/>
      <w:sz w:val="13"/>
      <w:szCs w:val="13"/>
    </w:rPr>
  </w:style>
  <w:style w:type="paragraph" w:customStyle="1" w:styleId="Para16">
    <w:name w:val="Para 16"/>
    <w:basedOn w:val="a"/>
    <w:qFormat/>
    <w:pPr>
      <w:ind w:firstLineChars="150" w:firstLine="150"/>
    </w:pPr>
    <w:rPr>
      <w:sz w:val="13"/>
      <w:szCs w:val="13"/>
    </w:rPr>
  </w:style>
  <w:style w:type="paragraph" w:customStyle="1" w:styleId="Para17">
    <w:name w:val="Para 17"/>
    <w:basedOn w:val="a"/>
    <w:qFormat/>
    <w:pPr>
      <w:ind w:firstLineChars="150" w:firstLine="150"/>
    </w:pPr>
    <w:rPr>
      <w:i/>
      <w:iCs/>
    </w:rPr>
  </w:style>
  <w:style w:type="paragraph" w:customStyle="1" w:styleId="Para18">
    <w:name w:val="Para 18"/>
    <w:basedOn w:val="a"/>
    <w:qFormat/>
    <w:pPr>
      <w:ind w:firstLineChars="150" w:firstLine="150"/>
    </w:pPr>
    <w:rPr>
      <w:b/>
      <w:bCs/>
      <w:color w:val="4472C4"/>
    </w:rPr>
  </w:style>
  <w:style w:type="paragraph" w:customStyle="1" w:styleId="Para19">
    <w:name w:val="Para 19"/>
    <w:basedOn w:val="a"/>
    <w:qFormat/>
    <w:pPr>
      <w:ind w:firstLineChars="150" w:firstLine="150"/>
      <w:jc w:val="center"/>
    </w:pPr>
    <w:rPr>
      <w:b/>
      <w:bCs/>
      <w:i/>
      <w:iCs/>
      <w:color w:val="4472C4"/>
    </w:rPr>
  </w:style>
  <w:style w:type="paragraph" w:customStyle="1" w:styleId="Para20">
    <w:name w:val="Para 20"/>
    <w:basedOn w:val="a"/>
    <w:qFormat/>
    <w:rPr>
      <w:b/>
      <w:bCs/>
      <w:color w:val="4472C4"/>
    </w:rPr>
  </w:style>
  <w:style w:type="paragraph" w:customStyle="1" w:styleId="Para21">
    <w:name w:val="Para 21"/>
    <w:basedOn w:val="a"/>
    <w:qFormat/>
    <w:pPr>
      <w:jc w:val="center"/>
    </w:pPr>
    <w:rPr>
      <w:rFonts w:cs="Cambria"/>
    </w:rPr>
  </w:style>
  <w:style w:type="paragraph" w:customStyle="1" w:styleId="Para22">
    <w:name w:val="Para 22"/>
    <w:basedOn w:val="a"/>
    <w:qFormat/>
    <w:rPr>
      <w:rFonts w:cs="Cambria"/>
    </w:rPr>
  </w:style>
  <w:style w:type="paragraph" w:customStyle="1" w:styleId="Para23">
    <w:name w:val="Para 23"/>
    <w:basedOn w:val="a"/>
    <w:qFormat/>
    <w:rPr>
      <w:color w:val="2F5496"/>
    </w:rPr>
  </w:style>
  <w:style w:type="paragraph" w:customStyle="1" w:styleId="Para24">
    <w:name w:val="Para 24"/>
    <w:basedOn w:val="a"/>
    <w:qFormat/>
    <w:rPr>
      <w:b/>
      <w:bCs/>
      <w:color w:val="1F3763"/>
    </w:rPr>
  </w:style>
  <w:style w:type="paragraph" w:customStyle="1" w:styleId="Para25">
    <w:name w:val="Para 25"/>
    <w:basedOn w:val="a"/>
    <w:qFormat/>
    <w:rPr>
      <w:b/>
      <w:bCs/>
      <w:color w:val="2F5496"/>
    </w:rPr>
  </w:style>
  <w:style w:type="paragraph" w:customStyle="1" w:styleId="Para26">
    <w:name w:val="Para 26"/>
    <w:basedOn w:val="a"/>
    <w:qFormat/>
    <w:pPr>
      <w:ind w:firstLineChars="150" w:firstLine="150"/>
    </w:pPr>
    <w:rPr>
      <w:color w:val="4472C4"/>
    </w:rPr>
  </w:style>
  <w:style w:type="paragraph" w:customStyle="1" w:styleId="Para27">
    <w:name w:val="Para 27"/>
    <w:basedOn w:val="a"/>
    <w:qFormat/>
    <w:rPr>
      <w:b/>
      <w:bCs/>
    </w:rPr>
  </w:style>
  <w:style w:type="paragraph" w:customStyle="1" w:styleId="Para28">
    <w:name w:val="Para 28"/>
    <w:basedOn w:val="a"/>
    <w:qFormat/>
    <w:rPr>
      <w:rFonts w:ascii="Bookerly" w:eastAsia="Bookerly" w:hAnsi="Bookerly" w:cs="Bookerly"/>
      <w:b/>
      <w:bCs/>
    </w:rPr>
  </w:style>
  <w:style w:type="paragraph" w:customStyle="1" w:styleId="Para29">
    <w:name w:val="Para 29"/>
    <w:basedOn w:val="a"/>
    <w:qFormat/>
    <w:pPr>
      <w:ind w:firstLineChars="150" w:firstLine="150"/>
    </w:pPr>
    <w:rPr>
      <w:b/>
      <w:bCs/>
      <w:color w:val="2F5496"/>
    </w:rPr>
  </w:style>
  <w:style w:type="paragraph" w:customStyle="1" w:styleId="Para30">
    <w:name w:val="Para 30"/>
    <w:basedOn w:val="a"/>
    <w:qFormat/>
    <w:rPr>
      <w:i/>
      <w:iCs/>
    </w:rPr>
  </w:style>
  <w:style w:type="paragraph" w:customStyle="1" w:styleId="Para31">
    <w:name w:val="Para 31"/>
    <w:basedOn w:val="a"/>
    <w:qFormat/>
    <w:pPr>
      <w:ind w:firstLineChars="150" w:firstLine="150"/>
      <w:jc w:val="center"/>
    </w:pPr>
    <w:rPr>
      <w:i/>
      <w:iCs/>
      <w:color w:val="4472C4"/>
    </w:rPr>
  </w:style>
  <w:style w:type="paragraph" w:customStyle="1" w:styleId="Para32">
    <w:name w:val="Para 32"/>
    <w:basedOn w:val="a"/>
    <w:qFormat/>
    <w:pPr>
      <w:spacing w:beforeLines="100"/>
      <w:ind w:firstLineChars="150" w:firstLine="150"/>
    </w:pPr>
    <w:rPr>
      <w:b/>
      <w:bCs/>
    </w:rPr>
  </w:style>
  <w:style w:type="paragraph" w:customStyle="1" w:styleId="Para33">
    <w:name w:val="Para 33"/>
    <w:basedOn w:val="a"/>
    <w:qFormat/>
    <w:pPr>
      <w:ind w:firstLineChars="150" w:firstLine="150"/>
    </w:pPr>
    <w:rPr>
      <w:rFonts w:ascii="Bookerly" w:eastAsia="Bookerly" w:hAnsi="Bookerly" w:cs="Bookerly"/>
      <w:b/>
      <w:bCs/>
    </w:rPr>
  </w:style>
  <w:style w:type="paragraph" w:customStyle="1" w:styleId="Para34">
    <w:name w:val="Para 34"/>
    <w:basedOn w:val="a"/>
    <w:qFormat/>
    <w:pPr>
      <w:spacing w:beforeLines="300"/>
      <w:ind w:firstLineChars="150" w:firstLine="150"/>
    </w:pPr>
    <w:rPr>
      <w:i/>
      <w:iCs/>
    </w:rPr>
  </w:style>
  <w:style w:type="paragraph" w:customStyle="1" w:styleId="Para35">
    <w:name w:val="Para 35"/>
    <w:basedOn w:val="a"/>
    <w:qFormat/>
    <w:pPr>
      <w:spacing w:beforeLines="300"/>
      <w:ind w:firstLineChars="150" w:firstLine="150"/>
      <w:jc w:val="center"/>
    </w:pPr>
    <w:rPr>
      <w:rFonts w:ascii="Amazon" w:eastAsia="Amazon" w:hAnsi="Amazon" w:cs="Amazon"/>
      <w:sz w:val="40"/>
      <w:szCs w:val="40"/>
    </w:rPr>
  </w:style>
  <w:style w:type="paragraph" w:customStyle="1" w:styleId="Para36">
    <w:name w:val="Para 36"/>
    <w:basedOn w:val="a"/>
    <w:qFormat/>
    <w:pPr>
      <w:spacing w:beforeLines="500"/>
    </w:pPr>
    <w:rPr>
      <w:b/>
      <w:bCs/>
    </w:rPr>
  </w:style>
  <w:style w:type="paragraph" w:customStyle="1" w:styleId="Para38">
    <w:name w:val="Para 38"/>
    <w:basedOn w:val="a"/>
    <w:qFormat/>
    <w:rPr>
      <w:color w:val="2F5496"/>
      <w:sz w:val="13"/>
      <w:szCs w:val="13"/>
    </w:rPr>
  </w:style>
  <w:style w:type="character" w:customStyle="1" w:styleId="00Text">
    <w:name w:val="00 Text"/>
    <w:rPr>
      <w:b/>
      <w:bCs/>
    </w:rPr>
  </w:style>
  <w:style w:type="character" w:customStyle="1" w:styleId="01Text">
    <w:name w:val="01 Text"/>
    <w:rPr>
      <w:i/>
      <w:iCs/>
      <w:color w:val="4472C4"/>
    </w:rPr>
  </w:style>
  <w:style w:type="character" w:customStyle="1" w:styleId="02Text">
    <w:name w:val="02 Text"/>
    <w:rPr>
      <w:rFonts w:ascii="Bookerly" w:eastAsia="Bookerly" w:hAnsi="Bookerly" w:cs="Bookerly"/>
    </w:rPr>
  </w:style>
  <w:style w:type="character" w:customStyle="1" w:styleId="03Text">
    <w:name w:val="03 Text"/>
    <w:rPr>
      <w:color w:val="0000FF"/>
      <w:u w:val="single"/>
    </w:rPr>
  </w:style>
  <w:style w:type="character" w:customStyle="1" w:styleId="04Text">
    <w:name w:val="04 Text"/>
    <w:rPr>
      <w:b/>
      <w:bCs/>
      <w:color w:val="000000"/>
    </w:rPr>
  </w:style>
  <w:style w:type="character" w:customStyle="1" w:styleId="05Text">
    <w:name w:val="05 Text"/>
    <w:rPr>
      <w:color w:val="000080"/>
    </w:rPr>
  </w:style>
  <w:style w:type="character" w:customStyle="1" w:styleId="06Text">
    <w:name w:val="06 Text"/>
    <w:rPr>
      <w:color w:val="000000"/>
    </w:rPr>
  </w:style>
  <w:style w:type="character" w:customStyle="1" w:styleId="07Text">
    <w:name w:val="07 Text"/>
    <w:rPr>
      <w:i/>
      <w:iCs/>
      <w:color w:val="000000"/>
    </w:rPr>
  </w:style>
  <w:style w:type="character" w:customStyle="1" w:styleId="08Text">
    <w:name w:val="08 Text"/>
    <w:rPr>
      <w:color w:val="4472C4"/>
    </w:rPr>
  </w:style>
  <w:style w:type="character" w:customStyle="1" w:styleId="09Text">
    <w:name w:val="09 Text"/>
    <w:rPr>
      <w:b/>
      <w:bCs/>
      <w:i/>
      <w:iCs/>
    </w:rPr>
  </w:style>
  <w:style w:type="character" w:customStyle="1" w:styleId="10Text">
    <w:name w:val="10 Text"/>
    <w:rPr>
      <w:i/>
      <w:iCs/>
    </w:rPr>
  </w:style>
  <w:style w:type="character" w:customStyle="1" w:styleId="11Text">
    <w:name w:val="11 Text"/>
    <w:rPr>
      <w:b/>
      <w:bCs/>
      <w:color w:val="0000FF"/>
      <w:u w:val="single"/>
    </w:rPr>
  </w:style>
  <w:style w:type="character" w:customStyle="1" w:styleId="12Text">
    <w:name w:val="12 Text"/>
    <w:rPr>
      <w:b/>
      <w:bCs/>
      <w:i/>
      <w:iCs/>
      <w:color w:val="000000"/>
    </w:rPr>
  </w:style>
  <w:style w:type="character" w:customStyle="1" w:styleId="13Text">
    <w:name w:val="13 Text"/>
    <w:rPr>
      <w:sz w:val="34"/>
      <w:szCs w:val="34"/>
    </w:rPr>
  </w:style>
  <w:style w:type="character" w:customStyle="1" w:styleId="14Text">
    <w:name w:val="14 Text"/>
    <w:rPr>
      <w:sz w:val="40"/>
      <w:szCs w:val="40"/>
    </w:rPr>
  </w:style>
  <w:style w:type="character" w:customStyle="1" w:styleId="15Text">
    <w:name w:val="15 Text"/>
    <w:rPr>
      <w:b/>
      <w:bCs/>
      <w:color w:val="7A7A00"/>
    </w:rPr>
  </w:style>
  <w:style w:type="character" w:customStyle="1" w:styleId="16Text">
    <w:name w:val="16 Text"/>
    <w:rPr>
      <w:rFonts w:ascii="Cambria" w:eastAsia="Cambria" w:hAnsi="Cambria" w:cs="Cambria"/>
      <w:b/>
      <w:bCs/>
    </w:rPr>
  </w:style>
  <w:style w:type="character" w:customStyle="1" w:styleId="17Text">
    <w:name w:val="17 Text"/>
    <w:rPr>
      <w:b/>
      <w:bCs/>
      <w:color w:val="000080"/>
    </w:rPr>
  </w:style>
  <w:style w:type="paragraph" w:customStyle="1" w:styleId="0Block">
    <w:name w:val="0 Block"/>
    <w:pPr>
      <w:spacing w:line="288" w:lineRule="atLeast"/>
      <w:jc w:val="both"/>
    </w:pPr>
    <w:rPr>
      <w:rFonts w:cs="Times New Roman"/>
      <w:lang w:bidi="ar-SA"/>
    </w:rPr>
  </w:style>
  <w:style w:type="paragraph" w:customStyle="1" w:styleId="1Block">
    <w:name w:val="1 Block"/>
    <w:basedOn w:val="0Block"/>
    <w:pPr>
      <w:ind w:firstLineChars="150" w:firstLine="150"/>
    </w:pPr>
  </w:style>
  <w:style w:type="paragraph" w:customStyle="1" w:styleId="2Block">
    <w:name w:val="2 Block"/>
    <w:basedOn w:val="0Block"/>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27001</Words>
  <Characters>153911</Characters>
  <Application>Microsoft Office Word</Application>
  <DocSecurity>0</DocSecurity>
  <Lines>1282</Lines>
  <Paragraphs>361</Paragraphs>
  <ScaleCrop>false</ScaleCrop>
  <Company/>
  <LinksUpToDate>false</LinksUpToDate>
  <CharactersWithSpaces>180551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verdad sobre los Arcontes 2: Técnicas y secretos para escapar de la Matrix arconte (Spanish Edition)</dc:title>
  <dc:creator>Jaconor 73</dc:creator>
  <cp:lastModifiedBy>Admin1</cp:lastModifiedBy>
  <cp:revision>3</cp:revision>
  <dcterms:created xsi:type="dcterms:W3CDTF">2024-12-31T00:43:00Z</dcterms:created>
  <dcterms:modified xsi:type="dcterms:W3CDTF">2025-04-23T05:59:00Z</dcterms:modified>
  <dc:language>es</dc:language>
</cp:coreProperties>
</file>